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09709C0C" w:rsidR="005F05AF" w:rsidRPr="003678C9" w:rsidRDefault="003A68D4" w:rsidP="00D73F07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937885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22D71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Service Writer </w:t>
      </w:r>
      <w:r w:rsidR="00766176"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0C39C243" w:rsidR="00FF56A9" w:rsidRPr="00DD09C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D73F07" w:rsidRPr="00DD09CB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E22D71" w:rsidRPr="00DD09CB">
        <w:rPr>
          <w:rFonts w:ascii="Arial" w:eastAsia="Times New Roman" w:hAnsi="Arial" w:cs="Arial"/>
          <w:sz w:val="24"/>
          <w:szCs w:val="24"/>
        </w:rPr>
        <w:t xml:space="preserve"> Service Writer</w:t>
      </w:r>
      <w:r w:rsidR="00A54BD9" w:rsidRPr="00DD09CB">
        <w:rPr>
          <w:rFonts w:ascii="Arial" w:eastAsia="Times New Roman" w:hAnsi="Arial" w:cs="Arial"/>
          <w:sz w:val="24"/>
          <w:szCs w:val="24"/>
        </w:rPr>
        <w:t xml:space="preserve"> </w:t>
      </w:r>
    </w:p>
    <w:p w14:paraId="37C2005C" w14:textId="77777777" w:rsidR="00FF56A9" w:rsidRPr="00DD09C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7947DFD8" w:rsidR="00FF56A9" w:rsidRPr="00DD09C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DD09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9435B" w:rsidRPr="00DD09CB">
        <w:rPr>
          <w:rFonts w:ascii="Arial" w:eastAsia="Times New Roman" w:hAnsi="Arial" w:cs="Arial"/>
          <w:sz w:val="24"/>
          <w:szCs w:val="24"/>
        </w:rPr>
        <w:t>Non-Exempt</w:t>
      </w:r>
    </w:p>
    <w:p w14:paraId="65FDD8E7" w14:textId="77777777" w:rsidR="00FF56A9" w:rsidRPr="00DD09CB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34B3720" w14:textId="5E8A6D8B" w:rsidR="00EA447A" w:rsidRPr="00DD09CB" w:rsidRDefault="00FF56A9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EA50D1" w:rsidRPr="00DD09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F9435B" w:rsidRPr="00DD09CB">
        <w:rPr>
          <w:rFonts w:ascii="Arial" w:eastAsia="Times New Roman" w:hAnsi="Arial" w:cs="Arial"/>
          <w:sz w:val="24"/>
          <w:szCs w:val="24"/>
        </w:rPr>
        <w:t>10</w:t>
      </w:r>
    </w:p>
    <w:p w14:paraId="12D3F577" w14:textId="687C837C" w:rsidR="000361E5" w:rsidRPr="00DD09CB" w:rsidRDefault="000361E5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16A6C6E" w14:textId="32977986" w:rsidR="00D24BFB" w:rsidRPr="00DD09CB" w:rsidRDefault="00D24BFB" w:rsidP="5EDD3EB1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 xml:space="preserve">Minimum Pay: </w:t>
      </w:r>
      <w:r w:rsidRPr="00DD09CB">
        <w:rPr>
          <w:rFonts w:ascii="Arial" w:eastAsia="Times New Roman" w:hAnsi="Arial" w:cs="Arial"/>
          <w:sz w:val="24"/>
          <w:szCs w:val="24"/>
        </w:rPr>
        <w:t>$</w:t>
      </w:r>
      <w:r w:rsidR="00AE4718" w:rsidRPr="00DD09CB">
        <w:rPr>
          <w:rFonts w:ascii="Arial" w:eastAsia="Times New Roman" w:hAnsi="Arial" w:cs="Arial"/>
          <w:sz w:val="24"/>
          <w:szCs w:val="24"/>
        </w:rPr>
        <w:t>33.46</w:t>
      </w:r>
    </w:p>
    <w:p w14:paraId="3E0C7C88" w14:textId="1DA1800E" w:rsidR="00FF56A9" w:rsidRPr="00DD09CB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5B090E9" w14:textId="29D6990A" w:rsidR="00ED35B1" w:rsidRPr="00DD09CB" w:rsidRDefault="4510CEF4" w:rsidP="007A6C10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 xml:space="preserve">Job Description Summary:  </w:t>
      </w:r>
    </w:p>
    <w:p w14:paraId="7688B149" w14:textId="08BF016D" w:rsidR="00C95E67" w:rsidRPr="00DD09CB" w:rsidRDefault="00C95E67" w:rsidP="00C95E67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09CB">
        <w:rPr>
          <w:rFonts w:ascii="Arial" w:hAnsi="Arial" w:cs="Arial"/>
        </w:rPr>
        <w:t>The Service Writer, under direction, receives vehicles and interprets information provided by users in order to diagnose maintenance issues.</w:t>
      </w:r>
    </w:p>
    <w:p w14:paraId="4505D137" w14:textId="77777777" w:rsidR="005F020A" w:rsidRPr="00DD09CB" w:rsidRDefault="005F020A" w:rsidP="5745B4B6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</w:p>
    <w:p w14:paraId="5DDC6B8D" w14:textId="47E0BA3E" w:rsidR="00FF2174" w:rsidRPr="00DD09CB" w:rsidRDefault="00FF2174" w:rsidP="00512807">
      <w:pPr>
        <w:spacing w:after="100" w:afterAutospacing="1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>Essential Duties and Tasks:</w:t>
      </w:r>
    </w:p>
    <w:p w14:paraId="2BC5AF72" w14:textId="77777777" w:rsidR="00393FBC" w:rsidRPr="00DD09CB" w:rsidRDefault="00393FBC" w:rsidP="00393F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>40% Vehicle Maintenance Coordination</w:t>
      </w:r>
    </w:p>
    <w:p w14:paraId="4C01F969" w14:textId="77777777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Receives, inspects, evaluates, and processes documents for damaged department vehicles.</w:t>
      </w:r>
    </w:p>
    <w:p w14:paraId="44F5A74F" w14:textId="77777777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Coordinates maintenance and repair jobs on department vehicles with appropriate contract vendors and dealers to expedite work and maximize benefits of warranties and service contracts.</w:t>
      </w:r>
    </w:p>
    <w:p w14:paraId="7E421E7E" w14:textId="77777777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Monitors the use, maintenance, and repair requirements of vehicles to ensure serviceability.</w:t>
      </w:r>
    </w:p>
    <w:p w14:paraId="5E674194" w14:textId="3864634C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Coordinates activities of inter-related work teams by prioritizing and assigning tasks to ensure timely completion of all maintenance and repair work.</w:t>
      </w:r>
    </w:p>
    <w:p w14:paraId="74651732" w14:textId="77777777" w:rsidR="00393FBC" w:rsidRPr="00DD09CB" w:rsidRDefault="00393FBC" w:rsidP="00393F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F34E8EE" w14:textId="77777777" w:rsidR="00393FBC" w:rsidRPr="00DD09CB" w:rsidRDefault="00393FBC" w:rsidP="00393F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>30% Customer Communication and Support</w:t>
      </w:r>
    </w:p>
    <w:p w14:paraId="3F8B505D" w14:textId="77777777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Communicates with customers during maintenance to notify them of status, any delays, and estimates for additional work requirements.</w:t>
      </w:r>
    </w:p>
    <w:p w14:paraId="65F44CB5" w14:textId="77777777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Responds to questions and/or complaints from users regarding work performed on vehicles to resolve problems or update users on the status of jobs.</w:t>
      </w:r>
    </w:p>
    <w:p w14:paraId="3A4BBE75" w14:textId="59F9F9E3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Maintains high customer satisfaction standards by proactively communicating with customers regarding additional problems and obtaining approval for any extra work.</w:t>
      </w:r>
    </w:p>
    <w:p w14:paraId="64383C82" w14:textId="77777777" w:rsidR="00393FBC" w:rsidRPr="00DD09CB" w:rsidRDefault="00393FBC" w:rsidP="00393FB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979C0F9" w14:textId="77777777" w:rsidR="00393FBC" w:rsidRPr="00DD09CB" w:rsidRDefault="00393FBC" w:rsidP="00393FB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>10% Supervision and Inspection</w:t>
      </w:r>
    </w:p>
    <w:p w14:paraId="43C6AAE8" w14:textId="77777777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Acts as backup to the Vehicle Shop Supervisor as required.</w:t>
      </w:r>
    </w:p>
    <w:p w14:paraId="744CA391" w14:textId="77777777" w:rsidR="00393FBC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May perform state vehicle inspections.</w:t>
      </w:r>
    </w:p>
    <w:p w14:paraId="7C156570" w14:textId="44C27D45" w:rsidR="00E22D71" w:rsidRPr="00DD09CB" w:rsidRDefault="00393FBC" w:rsidP="00393FB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sz w:val="24"/>
          <w:szCs w:val="24"/>
        </w:rPr>
        <w:t>Periodically checks on the progress of vehicles during servicing.</w:t>
      </w:r>
    </w:p>
    <w:p w14:paraId="6C16DDBB" w14:textId="5BE16176" w:rsidR="00FF2174" w:rsidRPr="00DD09CB" w:rsidRDefault="00FF2174" w:rsidP="00FF2174">
      <w:pPr>
        <w:spacing w:before="100" w:beforeAutospacing="1"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A0A40F2" w14:textId="03815CDC" w:rsidR="00FF2174" w:rsidRPr="00DD09CB" w:rsidRDefault="00FF2174" w:rsidP="00D257A6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CF53461" w14:textId="77777777" w:rsidR="00A4637B" w:rsidRPr="00DD09CB" w:rsidRDefault="00A4637B" w:rsidP="5745B4B6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8F1D22A" w14:textId="76EC2F0F" w:rsidR="00481601" w:rsidRPr="00DD09CB" w:rsidRDefault="4510CEF4" w:rsidP="0027094B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 xml:space="preserve">Required Education and Experience: </w:t>
      </w:r>
    </w:p>
    <w:p w14:paraId="735A30C3" w14:textId="77777777" w:rsidR="00ED3699" w:rsidRPr="00DD09CB" w:rsidRDefault="00ED3699" w:rsidP="00ED3699">
      <w:pPr>
        <w:pStyle w:val="ListParagraph"/>
        <w:numPr>
          <w:ilvl w:val="0"/>
          <w:numId w:val="19"/>
        </w:numPr>
        <w:spacing w:after="0" w:line="259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DD09CB">
        <w:rPr>
          <w:rFonts w:ascii="Arial" w:hAnsi="Arial" w:cs="Arial"/>
          <w:sz w:val="24"/>
          <w:szCs w:val="24"/>
          <w:shd w:val="clear" w:color="auto" w:fill="FFFFFF"/>
        </w:rPr>
        <w:t>High school diploma or equivalent combination of education and experience.</w:t>
      </w:r>
    </w:p>
    <w:p w14:paraId="519F9248" w14:textId="0E79D7D8" w:rsidR="00046043" w:rsidRPr="00DD09CB" w:rsidRDefault="00ED3699" w:rsidP="00ED3699">
      <w:pPr>
        <w:pStyle w:val="ListParagraph"/>
        <w:numPr>
          <w:ilvl w:val="0"/>
          <w:numId w:val="19"/>
        </w:numPr>
        <w:spacing w:after="0" w:line="259" w:lineRule="auto"/>
        <w:rPr>
          <w:rFonts w:ascii="Arial" w:eastAsia="Times New Roman" w:hAnsi="Arial" w:cs="Arial"/>
          <w:sz w:val="24"/>
          <w:szCs w:val="24"/>
          <w:bdr w:val="none" w:sz="0" w:space="0" w:color="auto" w:frame="1"/>
        </w:rPr>
      </w:pPr>
      <w:r w:rsidRPr="00DD09CB">
        <w:rPr>
          <w:rFonts w:ascii="Arial" w:hAnsi="Arial" w:cs="Arial"/>
          <w:sz w:val="24"/>
          <w:szCs w:val="24"/>
          <w:shd w:val="clear" w:color="auto" w:fill="FFFFFF"/>
        </w:rPr>
        <w:t>Four years of related experience.</w:t>
      </w:r>
    </w:p>
    <w:p w14:paraId="2AD304D8" w14:textId="77777777" w:rsidR="00E22D71" w:rsidRPr="00DD09CB" w:rsidRDefault="00E22D71" w:rsidP="00481601">
      <w:pPr>
        <w:pStyle w:val="ListParagraph"/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31E30DD" w14:textId="4CF1474D" w:rsidR="4510CEF4" w:rsidRPr="00DD09CB" w:rsidRDefault="4510CEF4" w:rsidP="00BA16AE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354BCA7A" w14:textId="77777777" w:rsidR="00BC14CA" w:rsidRPr="00DD09CB" w:rsidRDefault="00ED3699" w:rsidP="00ED3699">
      <w:pPr>
        <w:pStyle w:val="wm-f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09CB">
        <w:rPr>
          <w:rFonts w:ascii="Arial" w:hAnsi="Arial" w:cs="Arial"/>
        </w:rPr>
        <w:t xml:space="preserve">Valid driver’s license. </w:t>
      </w:r>
    </w:p>
    <w:p w14:paraId="22F10539" w14:textId="3A2840D4" w:rsidR="00ED3699" w:rsidRPr="00DD09CB" w:rsidRDefault="00ED3699" w:rsidP="00ED3699">
      <w:pPr>
        <w:pStyle w:val="wm-f"/>
        <w:numPr>
          <w:ilvl w:val="0"/>
          <w:numId w:val="1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09CB">
        <w:rPr>
          <w:rFonts w:ascii="Arial" w:hAnsi="Arial" w:cs="Arial"/>
        </w:rPr>
        <w:t>Texas State Inspections License within 60 days of employment.</w:t>
      </w:r>
    </w:p>
    <w:p w14:paraId="4BBC89B6" w14:textId="77777777" w:rsidR="0027094B" w:rsidRPr="00DD09CB" w:rsidRDefault="0027094B" w:rsidP="0027094B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7B0A527" w14:textId="6B547A6B" w:rsidR="4510CEF4" w:rsidRPr="00DD09CB" w:rsidRDefault="4510CEF4" w:rsidP="00E735A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24C3BAA1" w14:textId="1BBA413F" w:rsidR="5745B4B6" w:rsidRPr="00DD09CB" w:rsidRDefault="004638E9" w:rsidP="00D257A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5365C076" w14:textId="1F549122" w:rsidR="000071A2" w:rsidRPr="00DD09CB" w:rsidRDefault="000071A2" w:rsidP="00D257A6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hAnsi="Arial" w:cs="Arial"/>
          <w:sz w:val="24"/>
          <w:szCs w:val="24"/>
          <w:shd w:val="clear" w:color="auto" w:fill="FFFFFF"/>
        </w:rPr>
        <w:t>Strong interpersonal and organizational skills.</w:t>
      </w:r>
    </w:p>
    <w:p w14:paraId="78696B91" w14:textId="23EAD997" w:rsidR="4510CEF4" w:rsidRPr="00DD09CB" w:rsidRDefault="4510CEF4" w:rsidP="00E735A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 xml:space="preserve">Machines and Equipment: </w:t>
      </w:r>
    </w:p>
    <w:p w14:paraId="2C77B979" w14:textId="35D85817" w:rsidR="00224DBC" w:rsidRPr="00DD09CB" w:rsidRDefault="00BE1615" w:rsidP="00D25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D09CB">
        <w:rPr>
          <w:rFonts w:ascii="Arial" w:hAnsi="Arial" w:cs="Arial"/>
          <w:sz w:val="24"/>
          <w:szCs w:val="24"/>
          <w:shd w:val="clear" w:color="auto" w:fill="FFFFFF"/>
        </w:rPr>
        <w:t>Computer</w:t>
      </w:r>
    </w:p>
    <w:p w14:paraId="47B834FC" w14:textId="39A5FD6F" w:rsidR="00BE1615" w:rsidRPr="00DD09CB" w:rsidRDefault="00BE1615" w:rsidP="00D257A6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D09CB">
        <w:rPr>
          <w:rFonts w:ascii="Arial" w:hAnsi="Arial" w:cs="Arial"/>
          <w:sz w:val="24"/>
          <w:szCs w:val="24"/>
          <w:shd w:val="clear" w:color="auto" w:fill="FFFFFF"/>
        </w:rPr>
        <w:t>Phone</w:t>
      </w:r>
    </w:p>
    <w:p w14:paraId="6810F242" w14:textId="07D09EB8" w:rsidR="00F45F64" w:rsidRPr="00DD09CB" w:rsidRDefault="00F45F64" w:rsidP="00F45F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41471377" w14:textId="58344391" w:rsidR="4510CEF4" w:rsidRPr="00DD09CB" w:rsidRDefault="4510CEF4" w:rsidP="00F45F64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 xml:space="preserve">Physical Requirements: </w:t>
      </w:r>
    </w:p>
    <w:p w14:paraId="13941CB8" w14:textId="77BDE09C" w:rsidR="00686E95" w:rsidRPr="00DD09CB" w:rsidRDefault="00686E95" w:rsidP="00D257A6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DD09CB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6CCDD787" w14:textId="77777777" w:rsidR="005D3BAC" w:rsidRPr="00DD09CB" w:rsidRDefault="005D3BAC" w:rsidP="00711C91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086A4504" w14:textId="7ED92E30" w:rsidR="6A928685" w:rsidRPr="00DD09CB" w:rsidRDefault="4510CEF4" w:rsidP="00711C91">
      <w:pPr>
        <w:spacing w:after="0" w:line="240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DD09CB">
        <w:rPr>
          <w:rFonts w:ascii="Arial" w:eastAsia="Arial" w:hAnsi="Arial" w:cs="Arial"/>
          <w:b/>
          <w:bCs/>
          <w:sz w:val="24"/>
          <w:szCs w:val="24"/>
        </w:rPr>
        <w:t>Oth</w:t>
      </w:r>
      <w:r w:rsidR="00AF0607" w:rsidRPr="00DD09CB">
        <w:rPr>
          <w:rFonts w:ascii="Arial" w:eastAsia="Arial" w:hAnsi="Arial" w:cs="Arial"/>
          <w:b/>
          <w:bCs/>
          <w:sz w:val="24"/>
          <w:szCs w:val="24"/>
        </w:rPr>
        <w:t>e</w:t>
      </w:r>
      <w:r w:rsidRPr="00DD09CB">
        <w:rPr>
          <w:rFonts w:ascii="Arial" w:eastAsia="Arial" w:hAnsi="Arial" w:cs="Arial"/>
          <w:b/>
          <w:bCs/>
          <w:sz w:val="24"/>
          <w:szCs w:val="24"/>
        </w:rPr>
        <w:t>r Requirements and Factors:</w:t>
      </w:r>
    </w:p>
    <w:p w14:paraId="5A26C784" w14:textId="699BAAA0" w:rsidR="005D3BAC" w:rsidRPr="00DD09CB" w:rsidRDefault="00481601" w:rsidP="00481601">
      <w:pPr>
        <w:pStyle w:val="wm-f"/>
        <w:numPr>
          <w:ilvl w:val="0"/>
          <w:numId w:val="2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DD09CB">
        <w:rPr>
          <w:rFonts w:ascii="Arial" w:hAnsi="Arial" w:cs="Arial"/>
        </w:rPr>
        <w:t>Work beyond normal office hours and/or work on weekends.</w:t>
      </w:r>
    </w:p>
    <w:p w14:paraId="304BD94A" w14:textId="77777777" w:rsidR="005D3BAC" w:rsidRPr="00DD09CB" w:rsidRDefault="005D3BAC" w:rsidP="170C4589">
      <w:pPr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5678EF56" w14:textId="1CC0ECDF" w:rsidR="3B2E75D1" w:rsidRPr="00DD09CB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DD09CB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DD09CB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DD09CB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DD09CB">
          <w:rPr>
            <w:rStyle w:val="Hyperlink"/>
            <w:rFonts w:ascii="Arial" w:eastAsia="Times New Roman" w:hAnsi="Arial" w:cs="Arial"/>
            <w:b/>
            <w:bCs/>
            <w:color w:val="auto"/>
            <w:sz w:val="24"/>
            <w:szCs w:val="24"/>
          </w:rPr>
          <w:t>Rules and Regulations of the Texas Higher Education Coordinating Board</w:t>
        </w:r>
      </w:hyperlink>
      <w:r w:rsidRPr="00DD09CB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44604411" w:rsidR="00EC59AF" w:rsidRPr="00DD09CB" w:rsidRDefault="00C765F4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5C22" w:rsidRPr="00DD09CB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DD09CB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DD09CB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D42B222" w14:textId="346BAEC3" w:rsidR="00346330" w:rsidRPr="00DD09CB" w:rsidRDefault="00C765F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DD09C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DD09C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21C45D5" w14:textId="77777777" w:rsidR="008552D2" w:rsidRPr="00DD09CB" w:rsidRDefault="008552D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23E5ADA1" w:rsidR="00EA447A" w:rsidRPr="00DD09CB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DD09CB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DD09CB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DD09CB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DD09CB" w:rsidRDefault="00C765F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DD09CB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DD09CB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7DAD4C97" w:rsidR="00EA447A" w:rsidRPr="00DD09CB" w:rsidRDefault="00C765F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F8477B" w:rsidRPr="00DD09CB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DD09CB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A447A" w:rsidRPr="00DD09CB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17823" w14:textId="77777777" w:rsidR="00A81F61" w:rsidRDefault="00A81F61" w:rsidP="005C7886">
      <w:pPr>
        <w:spacing w:after="0" w:line="240" w:lineRule="auto"/>
      </w:pPr>
      <w:r>
        <w:separator/>
      </w:r>
    </w:p>
  </w:endnote>
  <w:endnote w:type="continuationSeparator" w:id="0">
    <w:p w14:paraId="3F4D0A4B" w14:textId="77777777" w:rsidR="00A81F61" w:rsidRDefault="00A81F61" w:rsidP="005C7886">
      <w:pPr>
        <w:spacing w:after="0" w:line="240" w:lineRule="auto"/>
      </w:pPr>
      <w:r>
        <w:continuationSeparator/>
      </w:r>
    </w:p>
  </w:endnote>
  <w:endnote w:type="continuationNotice" w:id="1">
    <w:p w14:paraId="0F391CC1" w14:textId="77777777" w:rsidR="00A81F61" w:rsidRDefault="00A81F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69BF11D3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E22D71">
      <w:rPr>
        <w:rFonts w:ascii="Arial" w:hAnsi="Arial" w:cs="Arial"/>
        <w:b w:val="0"/>
        <w:sz w:val="16"/>
        <w:szCs w:val="16"/>
      </w:rPr>
      <w:t xml:space="preserve"> Service Writer</w:t>
    </w:r>
    <w:r w:rsidR="00046043">
      <w:rPr>
        <w:rFonts w:ascii="Arial" w:hAnsi="Arial" w:cs="Arial"/>
        <w:b w:val="0"/>
        <w:sz w:val="16"/>
        <w:szCs w:val="16"/>
      </w:rPr>
      <w:t xml:space="preserve"> </w:t>
    </w:r>
    <w:r w:rsidR="0070750F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A54BD9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 xml:space="preserve">revised </w:t>
    </w:r>
    <w:r w:rsidR="0070750F">
      <w:rPr>
        <w:rFonts w:ascii="Arial" w:hAnsi="Arial" w:cs="Arial"/>
        <w:b w:val="0"/>
        <w:sz w:val="16"/>
        <w:szCs w:val="16"/>
      </w:rPr>
      <w:t>10/8/2024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C8A55" w14:textId="77777777" w:rsidR="00A81F61" w:rsidRDefault="00A81F61" w:rsidP="005C7886">
      <w:pPr>
        <w:spacing w:after="0" w:line="240" w:lineRule="auto"/>
      </w:pPr>
      <w:r>
        <w:separator/>
      </w:r>
    </w:p>
  </w:footnote>
  <w:footnote w:type="continuationSeparator" w:id="0">
    <w:p w14:paraId="68FC82EC" w14:textId="77777777" w:rsidR="00A81F61" w:rsidRDefault="00A81F61" w:rsidP="005C7886">
      <w:pPr>
        <w:spacing w:after="0" w:line="240" w:lineRule="auto"/>
      </w:pPr>
      <w:r>
        <w:continuationSeparator/>
      </w:r>
    </w:p>
  </w:footnote>
  <w:footnote w:type="continuationNotice" w:id="1">
    <w:p w14:paraId="012E8AFA" w14:textId="77777777" w:rsidR="00A81F61" w:rsidRDefault="00A81F6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E7C53"/>
    <w:multiLevelType w:val="multilevel"/>
    <w:tmpl w:val="C10EC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4102E9"/>
    <w:multiLevelType w:val="hybridMultilevel"/>
    <w:tmpl w:val="E976F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835C77"/>
    <w:multiLevelType w:val="hybridMultilevel"/>
    <w:tmpl w:val="06B838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AF4908"/>
    <w:multiLevelType w:val="hybridMultilevel"/>
    <w:tmpl w:val="F5626A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9A550E6"/>
    <w:multiLevelType w:val="hybridMultilevel"/>
    <w:tmpl w:val="998E70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67043"/>
    <w:multiLevelType w:val="multilevel"/>
    <w:tmpl w:val="396A13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E3023A"/>
    <w:multiLevelType w:val="hybridMultilevel"/>
    <w:tmpl w:val="2C9CE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9C19BD"/>
    <w:multiLevelType w:val="hybridMultilevel"/>
    <w:tmpl w:val="35D0EB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1E71D4"/>
    <w:multiLevelType w:val="hybridMultilevel"/>
    <w:tmpl w:val="370E6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5D05"/>
    <w:multiLevelType w:val="hybridMultilevel"/>
    <w:tmpl w:val="85326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6A67DE"/>
    <w:multiLevelType w:val="hybridMultilevel"/>
    <w:tmpl w:val="0E3C60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5E3016"/>
    <w:multiLevelType w:val="hybridMultilevel"/>
    <w:tmpl w:val="0EFC4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E747D6"/>
    <w:multiLevelType w:val="hybridMultilevel"/>
    <w:tmpl w:val="358A4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2C6D68"/>
    <w:multiLevelType w:val="hybridMultilevel"/>
    <w:tmpl w:val="17E2B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CB0B4E"/>
    <w:multiLevelType w:val="hybridMultilevel"/>
    <w:tmpl w:val="CB16A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DA507F"/>
    <w:multiLevelType w:val="multilevel"/>
    <w:tmpl w:val="DF14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7C71894"/>
    <w:multiLevelType w:val="multilevel"/>
    <w:tmpl w:val="3F483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F3772F"/>
    <w:multiLevelType w:val="hybridMultilevel"/>
    <w:tmpl w:val="4B068A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0A402EB"/>
    <w:multiLevelType w:val="hybridMultilevel"/>
    <w:tmpl w:val="40C675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A58F4"/>
    <w:multiLevelType w:val="multilevel"/>
    <w:tmpl w:val="C90C8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"/>
  </w:num>
  <w:num w:numId="3">
    <w:abstractNumId w:val="7"/>
  </w:num>
  <w:num w:numId="4">
    <w:abstractNumId w:val="11"/>
  </w:num>
  <w:num w:numId="5">
    <w:abstractNumId w:val="19"/>
  </w:num>
  <w:num w:numId="6">
    <w:abstractNumId w:val="9"/>
  </w:num>
  <w:num w:numId="7">
    <w:abstractNumId w:val="16"/>
  </w:num>
  <w:num w:numId="8">
    <w:abstractNumId w:val="17"/>
  </w:num>
  <w:num w:numId="9">
    <w:abstractNumId w:val="3"/>
  </w:num>
  <w:num w:numId="10">
    <w:abstractNumId w:val="2"/>
  </w:num>
  <w:num w:numId="11">
    <w:abstractNumId w:val="6"/>
  </w:num>
  <w:num w:numId="12">
    <w:abstractNumId w:val="14"/>
  </w:num>
  <w:num w:numId="13">
    <w:abstractNumId w:val="4"/>
  </w:num>
  <w:num w:numId="14">
    <w:abstractNumId w:val="0"/>
  </w:num>
  <w:num w:numId="15">
    <w:abstractNumId w:val="10"/>
  </w:num>
  <w:num w:numId="16">
    <w:abstractNumId w:val="18"/>
  </w:num>
  <w:num w:numId="17">
    <w:abstractNumId w:val="8"/>
  </w:num>
  <w:num w:numId="18">
    <w:abstractNumId w:val="5"/>
  </w:num>
  <w:num w:numId="19">
    <w:abstractNumId w:val="15"/>
  </w:num>
  <w:num w:numId="20">
    <w:abstractNumId w:val="13"/>
  </w:num>
  <w:num w:numId="21">
    <w:abstractNumId w:val="2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71A2"/>
    <w:rsid w:val="000361E5"/>
    <w:rsid w:val="00042AA9"/>
    <w:rsid w:val="00046043"/>
    <w:rsid w:val="000513EC"/>
    <w:rsid w:val="0005741B"/>
    <w:rsid w:val="0006046A"/>
    <w:rsid w:val="00061429"/>
    <w:rsid w:val="00062D3B"/>
    <w:rsid w:val="00071FAB"/>
    <w:rsid w:val="000725C7"/>
    <w:rsid w:val="000A185C"/>
    <w:rsid w:val="000A7B2A"/>
    <w:rsid w:val="000B2FFA"/>
    <w:rsid w:val="000C2DA6"/>
    <w:rsid w:val="000C30A0"/>
    <w:rsid w:val="000C3E21"/>
    <w:rsid w:val="000D1E4A"/>
    <w:rsid w:val="000D4C54"/>
    <w:rsid w:val="00101E4B"/>
    <w:rsid w:val="0011487A"/>
    <w:rsid w:val="00143938"/>
    <w:rsid w:val="00162EEE"/>
    <w:rsid w:val="001644CC"/>
    <w:rsid w:val="001761E4"/>
    <w:rsid w:val="00182582"/>
    <w:rsid w:val="001900D9"/>
    <w:rsid w:val="001979F7"/>
    <w:rsid w:val="001A7305"/>
    <w:rsid w:val="001B1329"/>
    <w:rsid w:val="001B1335"/>
    <w:rsid w:val="001C3942"/>
    <w:rsid w:val="001C5C22"/>
    <w:rsid w:val="001D14DF"/>
    <w:rsid w:val="0020319D"/>
    <w:rsid w:val="00224DBC"/>
    <w:rsid w:val="00225823"/>
    <w:rsid w:val="0027094B"/>
    <w:rsid w:val="00272B26"/>
    <w:rsid w:val="00291EB3"/>
    <w:rsid w:val="002B0995"/>
    <w:rsid w:val="002C1F14"/>
    <w:rsid w:val="002D7797"/>
    <w:rsid w:val="002E40C3"/>
    <w:rsid w:val="002E6C18"/>
    <w:rsid w:val="002F0881"/>
    <w:rsid w:val="002F741A"/>
    <w:rsid w:val="00305CD6"/>
    <w:rsid w:val="00316512"/>
    <w:rsid w:val="00320028"/>
    <w:rsid w:val="003239D6"/>
    <w:rsid w:val="003260E0"/>
    <w:rsid w:val="00331DAD"/>
    <w:rsid w:val="00332EB1"/>
    <w:rsid w:val="00334252"/>
    <w:rsid w:val="00335889"/>
    <w:rsid w:val="003432B7"/>
    <w:rsid w:val="0034549E"/>
    <w:rsid w:val="00346330"/>
    <w:rsid w:val="00352833"/>
    <w:rsid w:val="00353C7D"/>
    <w:rsid w:val="003678C9"/>
    <w:rsid w:val="0038165B"/>
    <w:rsid w:val="00390DC3"/>
    <w:rsid w:val="00393FBC"/>
    <w:rsid w:val="0039426C"/>
    <w:rsid w:val="0039F167"/>
    <w:rsid w:val="003A68D4"/>
    <w:rsid w:val="003B03FC"/>
    <w:rsid w:val="003B13A7"/>
    <w:rsid w:val="003B7424"/>
    <w:rsid w:val="003E280B"/>
    <w:rsid w:val="003E7000"/>
    <w:rsid w:val="003F2994"/>
    <w:rsid w:val="003F63B9"/>
    <w:rsid w:val="00405416"/>
    <w:rsid w:val="00410542"/>
    <w:rsid w:val="00413875"/>
    <w:rsid w:val="004138A5"/>
    <w:rsid w:val="004330B2"/>
    <w:rsid w:val="0043387E"/>
    <w:rsid w:val="0043668D"/>
    <w:rsid w:val="0044454B"/>
    <w:rsid w:val="004564F6"/>
    <w:rsid w:val="004638E9"/>
    <w:rsid w:val="00472AE0"/>
    <w:rsid w:val="00480494"/>
    <w:rsid w:val="00480DB0"/>
    <w:rsid w:val="00481601"/>
    <w:rsid w:val="004818B3"/>
    <w:rsid w:val="00484B66"/>
    <w:rsid w:val="0049155D"/>
    <w:rsid w:val="00495DD3"/>
    <w:rsid w:val="004A4F02"/>
    <w:rsid w:val="004D5CAF"/>
    <w:rsid w:val="00512807"/>
    <w:rsid w:val="00517F46"/>
    <w:rsid w:val="00532403"/>
    <w:rsid w:val="00550048"/>
    <w:rsid w:val="005B2248"/>
    <w:rsid w:val="005B2523"/>
    <w:rsid w:val="005B77DA"/>
    <w:rsid w:val="005C7886"/>
    <w:rsid w:val="005D0FDB"/>
    <w:rsid w:val="005D3BAC"/>
    <w:rsid w:val="005E04AA"/>
    <w:rsid w:val="005E75BC"/>
    <w:rsid w:val="005E7D61"/>
    <w:rsid w:val="005F020A"/>
    <w:rsid w:val="005F05AF"/>
    <w:rsid w:val="00601ABB"/>
    <w:rsid w:val="00611C09"/>
    <w:rsid w:val="00621CE2"/>
    <w:rsid w:val="00622277"/>
    <w:rsid w:val="00625B88"/>
    <w:rsid w:val="00625FF1"/>
    <w:rsid w:val="0063156B"/>
    <w:rsid w:val="00643531"/>
    <w:rsid w:val="00657F88"/>
    <w:rsid w:val="006617E4"/>
    <w:rsid w:val="00663D8B"/>
    <w:rsid w:val="00672E4A"/>
    <w:rsid w:val="00676D45"/>
    <w:rsid w:val="00686E95"/>
    <w:rsid w:val="00693BE0"/>
    <w:rsid w:val="006B1C9D"/>
    <w:rsid w:val="006B224A"/>
    <w:rsid w:val="006E2138"/>
    <w:rsid w:val="006F5999"/>
    <w:rsid w:val="007025AA"/>
    <w:rsid w:val="0070750F"/>
    <w:rsid w:val="00711C91"/>
    <w:rsid w:val="0071273A"/>
    <w:rsid w:val="00714EC0"/>
    <w:rsid w:val="0071666B"/>
    <w:rsid w:val="00731E8E"/>
    <w:rsid w:val="00741B6F"/>
    <w:rsid w:val="00743AE8"/>
    <w:rsid w:val="007504E5"/>
    <w:rsid w:val="00766176"/>
    <w:rsid w:val="00775DA8"/>
    <w:rsid w:val="007A10F8"/>
    <w:rsid w:val="007A4002"/>
    <w:rsid w:val="007A6C10"/>
    <w:rsid w:val="007B55FB"/>
    <w:rsid w:val="007C171C"/>
    <w:rsid w:val="007D0385"/>
    <w:rsid w:val="007D2E85"/>
    <w:rsid w:val="007D508E"/>
    <w:rsid w:val="007E1EB9"/>
    <w:rsid w:val="007F28EB"/>
    <w:rsid w:val="00812D2C"/>
    <w:rsid w:val="00820A1D"/>
    <w:rsid w:val="00833686"/>
    <w:rsid w:val="0084237C"/>
    <w:rsid w:val="00847AA1"/>
    <w:rsid w:val="00852490"/>
    <w:rsid w:val="008552D2"/>
    <w:rsid w:val="00871DE5"/>
    <w:rsid w:val="008768C4"/>
    <w:rsid w:val="00885D1C"/>
    <w:rsid w:val="008957BC"/>
    <w:rsid w:val="008A5E3F"/>
    <w:rsid w:val="008C2324"/>
    <w:rsid w:val="008C30C9"/>
    <w:rsid w:val="008C3FC2"/>
    <w:rsid w:val="008C4129"/>
    <w:rsid w:val="008E4E45"/>
    <w:rsid w:val="008E594F"/>
    <w:rsid w:val="00901EFF"/>
    <w:rsid w:val="00903976"/>
    <w:rsid w:val="009119DE"/>
    <w:rsid w:val="00912BBF"/>
    <w:rsid w:val="0091522A"/>
    <w:rsid w:val="009179B5"/>
    <w:rsid w:val="00937885"/>
    <w:rsid w:val="00937B3E"/>
    <w:rsid w:val="00944EE6"/>
    <w:rsid w:val="009502F5"/>
    <w:rsid w:val="00953506"/>
    <w:rsid w:val="009B1462"/>
    <w:rsid w:val="009D4093"/>
    <w:rsid w:val="009F5AF5"/>
    <w:rsid w:val="00A437FF"/>
    <w:rsid w:val="00A4637B"/>
    <w:rsid w:val="00A54BD9"/>
    <w:rsid w:val="00A712B2"/>
    <w:rsid w:val="00A76F1A"/>
    <w:rsid w:val="00A81F61"/>
    <w:rsid w:val="00AA62AB"/>
    <w:rsid w:val="00AB0172"/>
    <w:rsid w:val="00AB17CC"/>
    <w:rsid w:val="00AC28A6"/>
    <w:rsid w:val="00AC6520"/>
    <w:rsid w:val="00AD283B"/>
    <w:rsid w:val="00AE4718"/>
    <w:rsid w:val="00AF0607"/>
    <w:rsid w:val="00AF0E33"/>
    <w:rsid w:val="00B01588"/>
    <w:rsid w:val="00B01D12"/>
    <w:rsid w:val="00B03516"/>
    <w:rsid w:val="00B045ED"/>
    <w:rsid w:val="00B17441"/>
    <w:rsid w:val="00B31C35"/>
    <w:rsid w:val="00B35D5D"/>
    <w:rsid w:val="00B44058"/>
    <w:rsid w:val="00B527E6"/>
    <w:rsid w:val="00B56C82"/>
    <w:rsid w:val="00B74530"/>
    <w:rsid w:val="00B768B8"/>
    <w:rsid w:val="00B77515"/>
    <w:rsid w:val="00B84E06"/>
    <w:rsid w:val="00B85A85"/>
    <w:rsid w:val="00B90CE0"/>
    <w:rsid w:val="00B965D5"/>
    <w:rsid w:val="00BA0ACA"/>
    <w:rsid w:val="00BA16AE"/>
    <w:rsid w:val="00BA1880"/>
    <w:rsid w:val="00BC14CA"/>
    <w:rsid w:val="00BC4DE2"/>
    <w:rsid w:val="00BD176F"/>
    <w:rsid w:val="00BE1615"/>
    <w:rsid w:val="00BE266A"/>
    <w:rsid w:val="00C03FF6"/>
    <w:rsid w:val="00C064AA"/>
    <w:rsid w:val="00C3559A"/>
    <w:rsid w:val="00C415B8"/>
    <w:rsid w:val="00C43629"/>
    <w:rsid w:val="00C45BA8"/>
    <w:rsid w:val="00C6068A"/>
    <w:rsid w:val="00C6433D"/>
    <w:rsid w:val="00C765F4"/>
    <w:rsid w:val="00C803B6"/>
    <w:rsid w:val="00C8442D"/>
    <w:rsid w:val="00C95E67"/>
    <w:rsid w:val="00CA39BB"/>
    <w:rsid w:val="00CC175F"/>
    <w:rsid w:val="00CE0AAA"/>
    <w:rsid w:val="00CF1B8C"/>
    <w:rsid w:val="00CF3A17"/>
    <w:rsid w:val="00D04A4D"/>
    <w:rsid w:val="00D12299"/>
    <w:rsid w:val="00D20C27"/>
    <w:rsid w:val="00D2393D"/>
    <w:rsid w:val="00D246A4"/>
    <w:rsid w:val="00D24BFB"/>
    <w:rsid w:val="00D257A6"/>
    <w:rsid w:val="00D647CE"/>
    <w:rsid w:val="00D67AC7"/>
    <w:rsid w:val="00D70A02"/>
    <w:rsid w:val="00D73F07"/>
    <w:rsid w:val="00D769AB"/>
    <w:rsid w:val="00D964DB"/>
    <w:rsid w:val="00DC2AEC"/>
    <w:rsid w:val="00DC7FFD"/>
    <w:rsid w:val="00DD09CB"/>
    <w:rsid w:val="00DE650E"/>
    <w:rsid w:val="00DF1266"/>
    <w:rsid w:val="00E1678B"/>
    <w:rsid w:val="00E20543"/>
    <w:rsid w:val="00E22D71"/>
    <w:rsid w:val="00E2724B"/>
    <w:rsid w:val="00E56812"/>
    <w:rsid w:val="00E61896"/>
    <w:rsid w:val="00E651E8"/>
    <w:rsid w:val="00E735A8"/>
    <w:rsid w:val="00E86BD1"/>
    <w:rsid w:val="00EA447A"/>
    <w:rsid w:val="00EA50D1"/>
    <w:rsid w:val="00EA7662"/>
    <w:rsid w:val="00EC1185"/>
    <w:rsid w:val="00EC59AF"/>
    <w:rsid w:val="00ED35B1"/>
    <w:rsid w:val="00ED3699"/>
    <w:rsid w:val="00EE46BA"/>
    <w:rsid w:val="00F018C5"/>
    <w:rsid w:val="00F24BE0"/>
    <w:rsid w:val="00F25BCF"/>
    <w:rsid w:val="00F45F64"/>
    <w:rsid w:val="00F77F89"/>
    <w:rsid w:val="00F81818"/>
    <w:rsid w:val="00F8477B"/>
    <w:rsid w:val="00F92A0A"/>
    <w:rsid w:val="00F9435B"/>
    <w:rsid w:val="00FA5A27"/>
    <w:rsid w:val="00FB352B"/>
    <w:rsid w:val="00FC0FBC"/>
    <w:rsid w:val="00FC2E48"/>
    <w:rsid w:val="00FE4B30"/>
    <w:rsid w:val="00FF2174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7E1EB9"/>
    <w:rPr>
      <w:b/>
      <w:bCs/>
    </w:rPr>
  </w:style>
  <w:style w:type="paragraph" w:customStyle="1" w:styleId="wm-f">
    <w:name w:val="wm-f"/>
    <w:basedOn w:val="Normal"/>
    <w:rsid w:val="000D4C5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118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8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12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2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133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4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04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339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147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67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66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13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9913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681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6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3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6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220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70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2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0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27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3763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441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94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88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7085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2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0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09382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21296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75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141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3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47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71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76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30056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06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223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507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4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2435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538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986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86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0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6706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9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866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81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8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99718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19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06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15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27041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739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42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72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62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65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68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476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83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02A7B"/>
    <w:rsid w:val="001729A2"/>
    <w:rsid w:val="00213485"/>
    <w:rsid w:val="00684326"/>
    <w:rsid w:val="006F322E"/>
    <w:rsid w:val="00CC7E74"/>
    <w:rsid w:val="00EB503A"/>
    <w:rsid w:val="00FD3D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Props1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148</cp:revision>
  <cp:lastPrinted>2007-12-04T17:45:00Z</cp:lastPrinted>
  <dcterms:created xsi:type="dcterms:W3CDTF">2024-07-19T16:06:00Z</dcterms:created>
  <dcterms:modified xsi:type="dcterms:W3CDTF">2024-12-02T21:46:00Z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