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0526F8D7" w:rsidR="005F05AF" w:rsidRPr="006562DC" w:rsidRDefault="003A68D4" w:rsidP="00C674D7">
      <w:pPr>
        <w:spacing w:after="16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 w:rsidRPr="006562DC">
        <w:rPr>
          <w:rFonts w:ascii="Arial" w:hAnsi="Arial" w:cs="Arial"/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037C7E"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F4141E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IT Product Manager II </w:t>
      </w:r>
      <w:r w:rsidR="00481C7F">
        <w:rPr>
          <w:rFonts w:ascii="Arial" w:eastAsia="Times New Roman" w:hAnsi="Arial" w:cs="Arial"/>
          <w:b/>
          <w:bCs/>
          <w:noProof/>
          <w:sz w:val="28"/>
          <w:szCs w:val="28"/>
        </w:rPr>
        <w:t>Standard</w:t>
      </w:r>
      <w:r w:rsidR="0040282B"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281A3B"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Job Description </w:t>
      </w:r>
    </w:p>
    <w:p w14:paraId="09126E87" w14:textId="77777777" w:rsidR="005F05AF" w:rsidRPr="00C102A9" w:rsidRDefault="00480494" w:rsidP="005F05AF">
      <w:p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r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7004EB2A" w:rsidR="00FF56A9" w:rsidRPr="00D43054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43054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D43054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943090" w:rsidRPr="00D43054">
        <w:rPr>
          <w:rFonts w:ascii="Arial" w:eastAsia="Times New Roman" w:hAnsi="Arial" w:cs="Arial"/>
          <w:sz w:val="24"/>
          <w:szCs w:val="24"/>
        </w:rPr>
        <w:t xml:space="preserve"> </w:t>
      </w:r>
      <w:r w:rsidR="00F4141E" w:rsidRPr="00D43054">
        <w:rPr>
          <w:rFonts w:ascii="Arial" w:eastAsia="Times New Roman" w:hAnsi="Arial" w:cs="Arial"/>
          <w:sz w:val="24"/>
          <w:szCs w:val="24"/>
        </w:rPr>
        <w:t>IT Product Manager II</w:t>
      </w:r>
    </w:p>
    <w:p w14:paraId="37C2005C" w14:textId="77777777" w:rsidR="00FF56A9" w:rsidRPr="00D43054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78A9F303" w:rsidR="00FF56A9" w:rsidRPr="00D43054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43054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D4305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FB2E3C" w:rsidRPr="00D43054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D43054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511F768B" w:rsidR="00EA447A" w:rsidRPr="00D43054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43054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D4305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C62530" w:rsidRPr="00D43054">
        <w:rPr>
          <w:rFonts w:ascii="Arial" w:eastAsia="Times New Roman" w:hAnsi="Arial" w:cs="Arial"/>
          <w:sz w:val="24"/>
          <w:szCs w:val="24"/>
        </w:rPr>
        <w:t>71</w:t>
      </w:r>
    </w:p>
    <w:p w14:paraId="3E0C7C88" w14:textId="1DA1800E" w:rsidR="00FF56A9" w:rsidRPr="00D43054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E68EE9D" w14:textId="2A96E350" w:rsidR="005F1FE2" w:rsidRPr="00D43054" w:rsidRDefault="4510CEF4" w:rsidP="00FE697F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43054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3E7D14A1" w14:textId="209C8F90" w:rsidR="00214992" w:rsidRPr="00D43054" w:rsidRDefault="00214992" w:rsidP="00214992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43054">
        <w:rPr>
          <w:rFonts w:ascii="Arial" w:hAnsi="Arial" w:cs="Arial"/>
        </w:rPr>
        <w:t>The IT Product Manager II, under direction, is responsible for the product strategy and product roadmap of specialized campus IT products and services.</w:t>
      </w:r>
    </w:p>
    <w:p w14:paraId="5B1815EA" w14:textId="031113C6" w:rsidR="002162B8" w:rsidRPr="00D43054" w:rsidRDefault="002162B8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15F90BC" w14:textId="049F6864" w:rsidR="0040282B" w:rsidRPr="00D43054" w:rsidRDefault="0040282B" w:rsidP="0040282B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D43054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7274781A" w14:textId="77777777" w:rsidR="00A6378A" w:rsidRPr="00D43054" w:rsidRDefault="00A6378A" w:rsidP="0040282B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14:paraId="7A8CBF9A" w14:textId="77777777" w:rsidR="00A6378A" w:rsidRPr="00D43054" w:rsidRDefault="00A6378A" w:rsidP="00A6378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43054">
        <w:rPr>
          <w:rFonts w:ascii="Arial" w:eastAsia="Times New Roman" w:hAnsi="Arial" w:cs="Arial"/>
          <w:b/>
          <w:bCs/>
          <w:sz w:val="24"/>
          <w:szCs w:val="24"/>
        </w:rPr>
        <w:t>40% Product Vision and Strategy Development</w:t>
      </w:r>
    </w:p>
    <w:p w14:paraId="44D18381" w14:textId="77777777" w:rsidR="00A6378A" w:rsidRPr="00D43054" w:rsidRDefault="00A6378A" w:rsidP="00A6378A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43054">
        <w:rPr>
          <w:rFonts w:ascii="Arial" w:eastAsia="Times New Roman" w:hAnsi="Arial" w:cs="Arial"/>
          <w:sz w:val="24"/>
          <w:szCs w:val="24"/>
        </w:rPr>
        <w:t>Understands and represents customer needs.</w:t>
      </w:r>
    </w:p>
    <w:p w14:paraId="1F20BA5F" w14:textId="77777777" w:rsidR="00A6378A" w:rsidRPr="00D43054" w:rsidRDefault="00A6378A" w:rsidP="00A6378A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43054">
        <w:rPr>
          <w:rFonts w:ascii="Arial" w:eastAsia="Times New Roman" w:hAnsi="Arial" w:cs="Arial"/>
          <w:sz w:val="24"/>
          <w:szCs w:val="24"/>
        </w:rPr>
        <w:t>Acts as the voice of the customer inside the division.</w:t>
      </w:r>
    </w:p>
    <w:p w14:paraId="29FA2456" w14:textId="77777777" w:rsidR="00A6378A" w:rsidRPr="00D43054" w:rsidRDefault="00A6378A" w:rsidP="00A6378A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43054">
        <w:rPr>
          <w:rFonts w:ascii="Arial" w:eastAsia="Times New Roman" w:hAnsi="Arial" w:cs="Arial"/>
          <w:sz w:val="24"/>
          <w:szCs w:val="24"/>
        </w:rPr>
        <w:t>Works with key stakeholders to set a long-term vision and strategy for IT services and products.</w:t>
      </w:r>
    </w:p>
    <w:p w14:paraId="1D600C72" w14:textId="77777777" w:rsidR="00A6378A" w:rsidRPr="00D43054" w:rsidRDefault="00A6378A" w:rsidP="00A6378A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43054">
        <w:rPr>
          <w:rFonts w:ascii="Arial" w:eastAsia="Times New Roman" w:hAnsi="Arial" w:cs="Arial"/>
          <w:sz w:val="24"/>
          <w:szCs w:val="24"/>
        </w:rPr>
        <w:t>Communicates the strategy and achieves buy-in from all relevant team members and stakeholders.</w:t>
      </w:r>
    </w:p>
    <w:p w14:paraId="726C251E" w14:textId="40ABE43F" w:rsidR="00A6378A" w:rsidRPr="00D43054" w:rsidRDefault="00A6378A" w:rsidP="00A6378A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43054">
        <w:rPr>
          <w:rFonts w:ascii="Arial" w:eastAsia="Times New Roman" w:hAnsi="Arial" w:cs="Arial"/>
          <w:sz w:val="24"/>
          <w:szCs w:val="24"/>
        </w:rPr>
        <w:t>Develops a product strategy and product roadmap.</w:t>
      </w:r>
    </w:p>
    <w:p w14:paraId="2D7D28FD" w14:textId="77777777" w:rsidR="00A6378A" w:rsidRPr="00D43054" w:rsidRDefault="00A6378A" w:rsidP="00A6378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538F081" w14:textId="663A4F28" w:rsidR="00A6378A" w:rsidRPr="00D43054" w:rsidRDefault="00A6378A" w:rsidP="00A6378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43054">
        <w:rPr>
          <w:rFonts w:ascii="Arial" w:eastAsia="Times New Roman" w:hAnsi="Arial" w:cs="Arial"/>
          <w:b/>
          <w:bCs/>
          <w:sz w:val="24"/>
          <w:szCs w:val="24"/>
        </w:rPr>
        <w:t>20% Product Management and Optimization</w:t>
      </w:r>
    </w:p>
    <w:p w14:paraId="1B1CF484" w14:textId="77777777" w:rsidR="00A6378A" w:rsidRPr="00D43054" w:rsidRDefault="00A6378A" w:rsidP="00A6378A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43054">
        <w:rPr>
          <w:rFonts w:ascii="Arial" w:eastAsia="Times New Roman" w:hAnsi="Arial" w:cs="Arial"/>
          <w:sz w:val="24"/>
          <w:szCs w:val="24"/>
        </w:rPr>
        <w:t>Optimizes products to achieve business goals while maximizing the university’s Return on Investment (ROI).</w:t>
      </w:r>
    </w:p>
    <w:p w14:paraId="085D476E" w14:textId="77777777" w:rsidR="00A6378A" w:rsidRPr="00D43054" w:rsidRDefault="00A6378A" w:rsidP="00A6378A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43054">
        <w:rPr>
          <w:rFonts w:ascii="Arial" w:eastAsia="Times New Roman" w:hAnsi="Arial" w:cs="Arial"/>
          <w:sz w:val="24"/>
          <w:szCs w:val="24"/>
        </w:rPr>
        <w:t>Develops and manages activities from product definition and planning to production, release, and eventual retirement.</w:t>
      </w:r>
    </w:p>
    <w:p w14:paraId="012BB9FE" w14:textId="77777777" w:rsidR="00A6378A" w:rsidRPr="00D43054" w:rsidRDefault="00A6378A" w:rsidP="00A6378A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43054">
        <w:rPr>
          <w:rFonts w:ascii="Arial" w:eastAsia="Times New Roman" w:hAnsi="Arial" w:cs="Arial"/>
          <w:sz w:val="24"/>
          <w:szCs w:val="24"/>
        </w:rPr>
        <w:t>Prioritizes new features and product improvements.</w:t>
      </w:r>
    </w:p>
    <w:p w14:paraId="39D8E191" w14:textId="324AF87E" w:rsidR="00A6378A" w:rsidRPr="00D43054" w:rsidRDefault="00A6378A" w:rsidP="00A6378A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43054">
        <w:rPr>
          <w:rFonts w:ascii="Arial" w:eastAsia="Times New Roman" w:hAnsi="Arial" w:cs="Arial"/>
          <w:sz w:val="24"/>
          <w:szCs w:val="24"/>
        </w:rPr>
        <w:t>Manages prioritization and trade-offs between customer experience, business impact, performance, and post-launch support requirements.</w:t>
      </w:r>
    </w:p>
    <w:p w14:paraId="1BFAEF3E" w14:textId="77777777" w:rsidR="00A6378A" w:rsidRPr="00D43054" w:rsidRDefault="00A6378A" w:rsidP="00A6378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735357E" w14:textId="77777777" w:rsidR="00A6378A" w:rsidRPr="00D43054" w:rsidRDefault="00A6378A" w:rsidP="00A6378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43054">
        <w:rPr>
          <w:rFonts w:ascii="Arial" w:eastAsia="Times New Roman" w:hAnsi="Arial" w:cs="Arial"/>
          <w:b/>
          <w:bCs/>
          <w:sz w:val="24"/>
          <w:szCs w:val="24"/>
        </w:rPr>
        <w:t>10% Performance Analysis and Metrics Tracking</w:t>
      </w:r>
    </w:p>
    <w:p w14:paraId="583992DB" w14:textId="77777777" w:rsidR="00A6378A" w:rsidRPr="00D43054" w:rsidRDefault="00A6378A" w:rsidP="00A6378A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43054">
        <w:rPr>
          <w:rFonts w:ascii="Arial" w:eastAsia="Times New Roman" w:hAnsi="Arial" w:cs="Arial"/>
          <w:sz w:val="24"/>
          <w:szCs w:val="24"/>
        </w:rPr>
        <w:t>Defines and tracks success metrics to analyze product performance and identify areas for improvement.</w:t>
      </w:r>
    </w:p>
    <w:p w14:paraId="65BA5137" w14:textId="77777777" w:rsidR="00A6378A" w:rsidRPr="00D43054" w:rsidRDefault="00A6378A" w:rsidP="00A6378A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43054">
        <w:rPr>
          <w:rFonts w:ascii="Arial" w:eastAsia="Times New Roman" w:hAnsi="Arial" w:cs="Arial"/>
          <w:sz w:val="24"/>
          <w:szCs w:val="24"/>
        </w:rPr>
        <w:t>Finds relevant data and turns it into information that can help improve products.</w:t>
      </w:r>
    </w:p>
    <w:p w14:paraId="50524048" w14:textId="7868C0D3" w:rsidR="00A6378A" w:rsidRPr="00D43054" w:rsidRDefault="00A6378A" w:rsidP="00A6378A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43054">
        <w:rPr>
          <w:rFonts w:ascii="Arial" w:eastAsia="Times New Roman" w:hAnsi="Arial" w:cs="Arial"/>
          <w:sz w:val="24"/>
          <w:szCs w:val="24"/>
        </w:rPr>
        <w:t>Monitors and analyzes key product analytics to coordinate improvements and boost ROI.</w:t>
      </w:r>
    </w:p>
    <w:p w14:paraId="0972C67B" w14:textId="77777777" w:rsidR="00A6378A" w:rsidRPr="00D43054" w:rsidRDefault="00A6378A" w:rsidP="00A6378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E954AF2" w14:textId="77777777" w:rsidR="00A6378A" w:rsidRPr="00D43054" w:rsidRDefault="00A6378A" w:rsidP="00A6378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43054">
        <w:rPr>
          <w:rFonts w:ascii="Arial" w:eastAsia="Times New Roman" w:hAnsi="Arial" w:cs="Arial"/>
          <w:b/>
          <w:bCs/>
          <w:sz w:val="24"/>
          <w:szCs w:val="24"/>
        </w:rPr>
        <w:t>10% Cross-Functional Communication and Training</w:t>
      </w:r>
    </w:p>
    <w:p w14:paraId="47790F9C" w14:textId="77777777" w:rsidR="00A6378A" w:rsidRPr="00D43054" w:rsidRDefault="00A6378A" w:rsidP="00A6378A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43054">
        <w:rPr>
          <w:rFonts w:ascii="Arial" w:eastAsia="Times New Roman" w:hAnsi="Arial" w:cs="Arial"/>
          <w:sz w:val="24"/>
          <w:szCs w:val="24"/>
        </w:rPr>
        <w:t>Works cross-functionally to ensure the timely and quality release of products and enhancements.</w:t>
      </w:r>
    </w:p>
    <w:p w14:paraId="4582149D" w14:textId="77777777" w:rsidR="00A6378A" w:rsidRPr="00D43054" w:rsidRDefault="00A6378A" w:rsidP="00A6378A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43054">
        <w:rPr>
          <w:rFonts w:ascii="Arial" w:eastAsia="Times New Roman" w:hAnsi="Arial" w:cs="Arial"/>
          <w:sz w:val="24"/>
          <w:szCs w:val="24"/>
        </w:rPr>
        <w:t>Drafts product communication to technical and non-technical audiences about new and updated products.</w:t>
      </w:r>
    </w:p>
    <w:p w14:paraId="5757926F" w14:textId="09CE2C31" w:rsidR="00B112AF" w:rsidRPr="00D43054" w:rsidRDefault="00A6378A" w:rsidP="00A6378A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43054">
        <w:rPr>
          <w:rFonts w:ascii="Arial" w:eastAsia="Times New Roman" w:hAnsi="Arial" w:cs="Arial"/>
          <w:sz w:val="24"/>
          <w:szCs w:val="24"/>
        </w:rPr>
        <w:lastRenderedPageBreak/>
        <w:t>Works with IT trainers to identify training needs that will support customer success.</w:t>
      </w:r>
    </w:p>
    <w:p w14:paraId="2048E6D4" w14:textId="77777777" w:rsidR="00313F9D" w:rsidRPr="00D43054" w:rsidRDefault="00313F9D" w:rsidP="00313F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275F6DE" w14:textId="1B68D891" w:rsidR="0040282B" w:rsidRPr="00D43054" w:rsidRDefault="0040282B" w:rsidP="00313F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43054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520CD54B" w14:textId="58B8FE96" w:rsidR="001E6820" w:rsidRPr="00D43054" w:rsidRDefault="0040282B" w:rsidP="00535C58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43054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05F092A" w14:textId="77777777" w:rsidR="0023607B" w:rsidRPr="00D43054" w:rsidRDefault="0023607B" w:rsidP="0023607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4A19870E" w:rsidR="4510CEF4" w:rsidRPr="00D43054" w:rsidRDefault="4510CEF4" w:rsidP="0023607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43054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15CBBB0F" w14:textId="51A8CF44" w:rsidR="00224982" w:rsidRPr="00D43054" w:rsidRDefault="00224982" w:rsidP="00224982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D43054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Bachelor’s degree or equivalent combination of education and experience.</w:t>
      </w:r>
    </w:p>
    <w:p w14:paraId="4BA987DD" w14:textId="542435C0" w:rsidR="00224982" w:rsidRPr="00D43054" w:rsidRDefault="00224982" w:rsidP="00224982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D43054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Three years of related experience.</w:t>
      </w:r>
    </w:p>
    <w:p w14:paraId="39DE4309" w14:textId="77777777" w:rsidR="002B2976" w:rsidRPr="00D43054" w:rsidRDefault="002B2976" w:rsidP="00B40D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A58E23F" w14:textId="45ACD187" w:rsidR="5745B4B6" w:rsidRPr="00D43054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43054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2E593E9E" w14:textId="321586D6" w:rsidR="008A0850" w:rsidRPr="00D43054" w:rsidRDefault="008A0850" w:rsidP="00773A34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D43054">
        <w:rPr>
          <w:rFonts w:ascii="Arial" w:eastAsia="Arial" w:hAnsi="Arial" w:cs="Arial"/>
          <w:sz w:val="24"/>
          <w:szCs w:val="24"/>
        </w:rPr>
        <w:t>None</w:t>
      </w:r>
    </w:p>
    <w:p w14:paraId="24C3BAA1" w14:textId="5892909C" w:rsidR="5745B4B6" w:rsidRPr="00D43054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43054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0F75DF23" w14:textId="503D3DB8" w:rsidR="00EC33C6" w:rsidRPr="00D43054" w:rsidRDefault="00BD4A2D" w:rsidP="00773A34">
      <w:pPr>
        <w:pStyle w:val="ListParagraph"/>
        <w:numPr>
          <w:ilvl w:val="0"/>
          <w:numId w:val="2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D43054">
        <w:rPr>
          <w:rFonts w:ascii="Arial" w:hAnsi="Arial" w:cs="Arial"/>
          <w:sz w:val="24"/>
          <w:szCs w:val="24"/>
          <w:shd w:val="clear" w:color="auto" w:fill="FFFFFF"/>
        </w:rPr>
        <w:t>Ability to multitask and work cooperatively others.</w:t>
      </w:r>
    </w:p>
    <w:p w14:paraId="75BC8FE7" w14:textId="77777777" w:rsidR="0040282B" w:rsidRPr="00D43054" w:rsidRDefault="0040282B" w:rsidP="0040282B">
      <w:pPr>
        <w:pStyle w:val="ListParagraph"/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0BEBB870" w14:textId="0A6C30B8" w:rsidR="5745B4B6" w:rsidRPr="00D43054" w:rsidRDefault="4510CEF4" w:rsidP="003E120D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43054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42331F32" w14:textId="155E8017" w:rsidR="00075F99" w:rsidRPr="00D43054" w:rsidRDefault="00ED3AFF" w:rsidP="00773A34">
      <w:pPr>
        <w:pStyle w:val="ListParagraph"/>
        <w:numPr>
          <w:ilvl w:val="0"/>
          <w:numId w:val="4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43054">
        <w:rPr>
          <w:rFonts w:ascii="Arial" w:eastAsia="Arial" w:hAnsi="Arial" w:cs="Arial"/>
          <w:sz w:val="24"/>
          <w:szCs w:val="24"/>
        </w:rPr>
        <w:t>Computer: 30 hours</w:t>
      </w:r>
    </w:p>
    <w:p w14:paraId="0E4BD055" w14:textId="6718CF66" w:rsidR="00ED3AFF" w:rsidRPr="00D43054" w:rsidRDefault="00ED3AFF" w:rsidP="00773A34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D43054">
        <w:rPr>
          <w:rFonts w:ascii="Arial" w:eastAsia="Arial" w:hAnsi="Arial" w:cs="Arial"/>
          <w:sz w:val="24"/>
          <w:szCs w:val="24"/>
        </w:rPr>
        <w:t xml:space="preserve">Phone: </w:t>
      </w:r>
      <w:r w:rsidR="007D1B9E" w:rsidRPr="00D43054">
        <w:rPr>
          <w:rFonts w:ascii="Arial" w:eastAsia="Arial" w:hAnsi="Arial" w:cs="Arial"/>
          <w:sz w:val="24"/>
          <w:szCs w:val="24"/>
        </w:rPr>
        <w:t>5</w:t>
      </w:r>
      <w:r w:rsidRPr="00D43054">
        <w:rPr>
          <w:rFonts w:ascii="Arial" w:eastAsia="Arial" w:hAnsi="Arial" w:cs="Arial"/>
          <w:sz w:val="24"/>
          <w:szCs w:val="24"/>
        </w:rPr>
        <w:t xml:space="preserve"> hour</w:t>
      </w:r>
      <w:r w:rsidR="00B600B1" w:rsidRPr="00D43054">
        <w:rPr>
          <w:rFonts w:ascii="Arial" w:eastAsia="Arial" w:hAnsi="Arial" w:cs="Arial"/>
          <w:sz w:val="24"/>
          <w:szCs w:val="24"/>
        </w:rPr>
        <w:t>s</w:t>
      </w:r>
    </w:p>
    <w:p w14:paraId="7839F9C9" w14:textId="50286160" w:rsidR="5745B4B6" w:rsidRPr="00D43054" w:rsidRDefault="4510CEF4" w:rsidP="008D7B1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43054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18766E05" w14:textId="0C7299CA" w:rsidR="000F313A" w:rsidRPr="00D43054" w:rsidRDefault="004014E0" w:rsidP="00773A34">
      <w:pPr>
        <w:pStyle w:val="ListParagraph"/>
        <w:numPr>
          <w:ilvl w:val="0"/>
          <w:numId w:val="3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D43054">
        <w:rPr>
          <w:rFonts w:ascii="Arial" w:eastAsia="Arial" w:hAnsi="Arial" w:cs="Arial"/>
          <w:sz w:val="24"/>
          <w:szCs w:val="24"/>
        </w:rPr>
        <w:t>None</w:t>
      </w:r>
    </w:p>
    <w:p w14:paraId="72356F66" w14:textId="358F7CFF" w:rsidR="5745B4B6" w:rsidRPr="00D43054" w:rsidRDefault="4510CEF4" w:rsidP="00D55883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43054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D43054">
        <w:rPr>
          <w:rFonts w:ascii="Arial" w:eastAsia="Arial" w:hAnsi="Arial" w:cs="Arial"/>
          <w:b/>
          <w:bCs/>
          <w:sz w:val="24"/>
          <w:szCs w:val="24"/>
        </w:rPr>
        <w:t>e</w:t>
      </w:r>
      <w:r w:rsidRPr="00D43054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0EBB40A6" w14:textId="54EDED9A" w:rsidR="00F73BB4" w:rsidRPr="00D43054" w:rsidRDefault="00F70BC4" w:rsidP="00773A34">
      <w:pPr>
        <w:pStyle w:val="NoSpacing"/>
        <w:numPr>
          <w:ilvl w:val="0"/>
          <w:numId w:val="5"/>
        </w:numPr>
        <w:rPr>
          <w:rFonts w:ascii="Arial" w:eastAsia="Arial" w:hAnsi="Arial" w:cs="Arial"/>
          <w:sz w:val="24"/>
          <w:szCs w:val="24"/>
        </w:rPr>
      </w:pPr>
      <w:r w:rsidRPr="00F70BC4">
        <w:rPr>
          <w:rFonts w:ascii="Arial" w:eastAsia="Arial" w:hAnsi="Arial" w:cs="Arial"/>
          <w:color w:val="000000"/>
          <w:sz w:val="24"/>
          <w:szCs w:val="24"/>
        </w:rPr>
        <w:t>This role may require working outside of standard office hours, including evenings, weekends, and holidays, to support the demands of technology services and ensure the seamless operation of essential systems.</w:t>
      </w:r>
    </w:p>
    <w:p w14:paraId="02C4BF27" w14:textId="77777777" w:rsidR="005169BD" w:rsidRPr="00D43054" w:rsidRDefault="005169BD" w:rsidP="170C45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678EF56" w14:textId="0F2E6AD2" w:rsidR="3B2E75D1" w:rsidRPr="00D43054" w:rsidRDefault="3B2E75D1" w:rsidP="170C45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43054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D43054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D43054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D43054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D43054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D43054" w:rsidRDefault="00F70BC4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D43054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D4305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D43054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76D93B31" w:rsidR="00C16DAA" w:rsidRPr="00D43054" w:rsidRDefault="00F70BC4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D43054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D43054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0745944F" w14:textId="77777777" w:rsidR="00603C71" w:rsidRPr="00D43054" w:rsidRDefault="00603C71" w:rsidP="00603C7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558FC356" w:rsidR="00EA447A" w:rsidRPr="00D43054" w:rsidRDefault="00EC59AF" w:rsidP="00603C7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43054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D43054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D43054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D43054" w:rsidRDefault="00F70BC4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D43054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D43054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2805C1D9" w:rsidR="00EC59AF" w:rsidRPr="00D43054" w:rsidRDefault="00F70BC4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D43054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D43054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D43054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11303" w14:textId="77777777" w:rsidR="00B2040C" w:rsidRDefault="00B2040C" w:rsidP="005C7886">
      <w:pPr>
        <w:spacing w:after="0" w:line="240" w:lineRule="auto"/>
      </w:pPr>
      <w:r>
        <w:separator/>
      </w:r>
    </w:p>
  </w:endnote>
  <w:endnote w:type="continuationSeparator" w:id="0">
    <w:p w14:paraId="424E0F9B" w14:textId="77777777" w:rsidR="00B2040C" w:rsidRDefault="00B2040C" w:rsidP="005C7886">
      <w:pPr>
        <w:spacing w:after="0" w:line="240" w:lineRule="auto"/>
      </w:pPr>
      <w:r>
        <w:continuationSeparator/>
      </w:r>
    </w:p>
  </w:endnote>
  <w:endnote w:type="continuationNotice" w:id="1">
    <w:p w14:paraId="322C7DDE" w14:textId="77777777" w:rsidR="00B2040C" w:rsidRDefault="00B204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5A0563C1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042E8B87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F4141E">
      <w:rPr>
        <w:rFonts w:ascii="Arial" w:hAnsi="Arial" w:cs="Arial"/>
        <w:b w:val="0"/>
        <w:sz w:val="16"/>
        <w:szCs w:val="16"/>
      </w:rPr>
      <w:t xml:space="preserve"> IT Product Manager II</w:t>
    </w:r>
    <w:r w:rsidR="0040282B">
      <w:rPr>
        <w:rFonts w:ascii="Arial" w:hAnsi="Arial" w:cs="Arial"/>
        <w:b w:val="0"/>
        <w:sz w:val="16"/>
        <w:szCs w:val="16"/>
      </w:rPr>
      <w:t xml:space="preserve"> Standard </w:t>
    </w:r>
    <w:r>
      <w:rPr>
        <w:rFonts w:ascii="Arial" w:hAnsi="Arial" w:cs="Arial"/>
        <w:b w:val="0"/>
        <w:sz w:val="16"/>
        <w:szCs w:val="16"/>
      </w:rPr>
      <w:t>Job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E06F88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 xml:space="preserve">revised </w:t>
    </w:r>
    <w:r w:rsidR="00E06F88">
      <w:rPr>
        <w:rFonts w:ascii="Arial" w:hAnsi="Arial" w:cs="Arial"/>
        <w:b w:val="0"/>
        <w:sz w:val="16"/>
        <w:szCs w:val="16"/>
      </w:rPr>
      <w:t>10/14/2024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5913A" w14:textId="77777777" w:rsidR="00B2040C" w:rsidRDefault="00B2040C" w:rsidP="005C7886">
      <w:pPr>
        <w:spacing w:after="0" w:line="240" w:lineRule="auto"/>
      </w:pPr>
      <w:r>
        <w:separator/>
      </w:r>
    </w:p>
  </w:footnote>
  <w:footnote w:type="continuationSeparator" w:id="0">
    <w:p w14:paraId="08B91099" w14:textId="77777777" w:rsidR="00B2040C" w:rsidRDefault="00B2040C" w:rsidP="005C7886">
      <w:pPr>
        <w:spacing w:after="0" w:line="240" w:lineRule="auto"/>
      </w:pPr>
      <w:r>
        <w:continuationSeparator/>
      </w:r>
    </w:p>
  </w:footnote>
  <w:footnote w:type="continuationNotice" w:id="1">
    <w:p w14:paraId="2AB0C1E0" w14:textId="77777777" w:rsidR="00B2040C" w:rsidRDefault="00B204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5115"/>
    <w:multiLevelType w:val="hybridMultilevel"/>
    <w:tmpl w:val="A53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C1BBF"/>
    <w:multiLevelType w:val="hybridMultilevel"/>
    <w:tmpl w:val="A762F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04DC6"/>
    <w:multiLevelType w:val="hybridMultilevel"/>
    <w:tmpl w:val="C8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33699"/>
    <w:multiLevelType w:val="hybridMultilevel"/>
    <w:tmpl w:val="06F44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62D66"/>
    <w:multiLevelType w:val="hybridMultilevel"/>
    <w:tmpl w:val="68C83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F5184"/>
    <w:multiLevelType w:val="hybridMultilevel"/>
    <w:tmpl w:val="081A2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22E3E"/>
    <w:rsid w:val="00031CCA"/>
    <w:rsid w:val="000371A0"/>
    <w:rsid w:val="00037C7E"/>
    <w:rsid w:val="00041A61"/>
    <w:rsid w:val="000513EC"/>
    <w:rsid w:val="000575DD"/>
    <w:rsid w:val="000623C8"/>
    <w:rsid w:val="00070056"/>
    <w:rsid w:val="00071FAB"/>
    <w:rsid w:val="000725C7"/>
    <w:rsid w:val="00072B33"/>
    <w:rsid w:val="00074157"/>
    <w:rsid w:val="00075F99"/>
    <w:rsid w:val="000830E0"/>
    <w:rsid w:val="000868C2"/>
    <w:rsid w:val="0009001A"/>
    <w:rsid w:val="00091226"/>
    <w:rsid w:val="00093931"/>
    <w:rsid w:val="000955EA"/>
    <w:rsid w:val="000A0A93"/>
    <w:rsid w:val="000A185C"/>
    <w:rsid w:val="000A7D20"/>
    <w:rsid w:val="000B2FFA"/>
    <w:rsid w:val="000C2033"/>
    <w:rsid w:val="000C2DA6"/>
    <w:rsid w:val="000C5D8E"/>
    <w:rsid w:val="000D74A5"/>
    <w:rsid w:val="000E6996"/>
    <w:rsid w:val="000F313A"/>
    <w:rsid w:val="0010099A"/>
    <w:rsid w:val="00101FDD"/>
    <w:rsid w:val="001306E1"/>
    <w:rsid w:val="00135ECF"/>
    <w:rsid w:val="001426D8"/>
    <w:rsid w:val="0014271C"/>
    <w:rsid w:val="00143938"/>
    <w:rsid w:val="00162EEE"/>
    <w:rsid w:val="001657D9"/>
    <w:rsid w:val="0016706B"/>
    <w:rsid w:val="00173184"/>
    <w:rsid w:val="001761E4"/>
    <w:rsid w:val="00182582"/>
    <w:rsid w:val="00184645"/>
    <w:rsid w:val="00190419"/>
    <w:rsid w:val="001979F7"/>
    <w:rsid w:val="001A0477"/>
    <w:rsid w:val="001A7305"/>
    <w:rsid w:val="001B1329"/>
    <w:rsid w:val="001B1335"/>
    <w:rsid w:val="001B4EA2"/>
    <w:rsid w:val="001C03AE"/>
    <w:rsid w:val="001C1770"/>
    <w:rsid w:val="001C3942"/>
    <w:rsid w:val="001C44CF"/>
    <w:rsid w:val="001C55E1"/>
    <w:rsid w:val="001D10C3"/>
    <w:rsid w:val="001E5BF6"/>
    <w:rsid w:val="001E6820"/>
    <w:rsid w:val="001F203C"/>
    <w:rsid w:val="00201A9D"/>
    <w:rsid w:val="00210FBE"/>
    <w:rsid w:val="00213035"/>
    <w:rsid w:val="00214992"/>
    <w:rsid w:val="002162B8"/>
    <w:rsid w:val="00217A17"/>
    <w:rsid w:val="002220B8"/>
    <w:rsid w:val="00224982"/>
    <w:rsid w:val="00227B75"/>
    <w:rsid w:val="0023607B"/>
    <w:rsid w:val="00245D26"/>
    <w:rsid w:val="00250D81"/>
    <w:rsid w:val="00250DDD"/>
    <w:rsid w:val="00263C54"/>
    <w:rsid w:val="00265E1F"/>
    <w:rsid w:val="00267E63"/>
    <w:rsid w:val="00272B26"/>
    <w:rsid w:val="00281A3B"/>
    <w:rsid w:val="00291EB3"/>
    <w:rsid w:val="002A62E7"/>
    <w:rsid w:val="002A6AB4"/>
    <w:rsid w:val="002B22EA"/>
    <w:rsid w:val="002B294A"/>
    <w:rsid w:val="002B2976"/>
    <w:rsid w:val="002C6BD8"/>
    <w:rsid w:val="002D7797"/>
    <w:rsid w:val="002E6C18"/>
    <w:rsid w:val="002F0881"/>
    <w:rsid w:val="002F5B92"/>
    <w:rsid w:val="00300EEF"/>
    <w:rsid w:val="00305C2D"/>
    <w:rsid w:val="00307F80"/>
    <w:rsid w:val="0031288D"/>
    <w:rsid w:val="00313F9D"/>
    <w:rsid w:val="00315A06"/>
    <w:rsid w:val="00316512"/>
    <w:rsid w:val="0031746A"/>
    <w:rsid w:val="00320028"/>
    <w:rsid w:val="003223CC"/>
    <w:rsid w:val="003223F6"/>
    <w:rsid w:val="003239D6"/>
    <w:rsid w:val="003260E0"/>
    <w:rsid w:val="00332EB1"/>
    <w:rsid w:val="00334889"/>
    <w:rsid w:val="003377DA"/>
    <w:rsid w:val="003432B7"/>
    <w:rsid w:val="003444E0"/>
    <w:rsid w:val="0034549E"/>
    <w:rsid w:val="003474BF"/>
    <w:rsid w:val="00352833"/>
    <w:rsid w:val="00353C7D"/>
    <w:rsid w:val="0035431E"/>
    <w:rsid w:val="00355B9E"/>
    <w:rsid w:val="0036057B"/>
    <w:rsid w:val="003678C9"/>
    <w:rsid w:val="003726A6"/>
    <w:rsid w:val="00373288"/>
    <w:rsid w:val="00376F31"/>
    <w:rsid w:val="00380B43"/>
    <w:rsid w:val="00382036"/>
    <w:rsid w:val="003869F2"/>
    <w:rsid w:val="0039426C"/>
    <w:rsid w:val="0039F167"/>
    <w:rsid w:val="003A68D4"/>
    <w:rsid w:val="003B13A7"/>
    <w:rsid w:val="003B481E"/>
    <w:rsid w:val="003B7424"/>
    <w:rsid w:val="003E042E"/>
    <w:rsid w:val="003E120D"/>
    <w:rsid w:val="003E7000"/>
    <w:rsid w:val="003E730A"/>
    <w:rsid w:val="003F2994"/>
    <w:rsid w:val="003F5719"/>
    <w:rsid w:val="003F6743"/>
    <w:rsid w:val="003F6DF4"/>
    <w:rsid w:val="00400574"/>
    <w:rsid w:val="004014E0"/>
    <w:rsid w:val="0040282B"/>
    <w:rsid w:val="00402BB7"/>
    <w:rsid w:val="0040318B"/>
    <w:rsid w:val="00407386"/>
    <w:rsid w:val="00410542"/>
    <w:rsid w:val="00413875"/>
    <w:rsid w:val="004138A5"/>
    <w:rsid w:val="0043342D"/>
    <w:rsid w:val="00435555"/>
    <w:rsid w:val="0043668D"/>
    <w:rsid w:val="0044454B"/>
    <w:rsid w:val="00446D72"/>
    <w:rsid w:val="0044775C"/>
    <w:rsid w:val="00455DCA"/>
    <w:rsid w:val="004564F6"/>
    <w:rsid w:val="00462702"/>
    <w:rsid w:val="004643BE"/>
    <w:rsid w:val="00473875"/>
    <w:rsid w:val="00480494"/>
    <w:rsid w:val="004818B3"/>
    <w:rsid w:val="00481C7F"/>
    <w:rsid w:val="0049155D"/>
    <w:rsid w:val="00492C5A"/>
    <w:rsid w:val="00495DD3"/>
    <w:rsid w:val="00495ED1"/>
    <w:rsid w:val="004A00C8"/>
    <w:rsid w:val="004A4DE0"/>
    <w:rsid w:val="004A4F02"/>
    <w:rsid w:val="004A77F3"/>
    <w:rsid w:val="004B04C6"/>
    <w:rsid w:val="004B30B3"/>
    <w:rsid w:val="004B54D4"/>
    <w:rsid w:val="004B7F05"/>
    <w:rsid w:val="004C4047"/>
    <w:rsid w:val="004D5CAF"/>
    <w:rsid w:val="004E4C7D"/>
    <w:rsid w:val="004F63CE"/>
    <w:rsid w:val="00502BC0"/>
    <w:rsid w:val="005100C7"/>
    <w:rsid w:val="00514DAC"/>
    <w:rsid w:val="005169BD"/>
    <w:rsid w:val="00517F46"/>
    <w:rsid w:val="00535C58"/>
    <w:rsid w:val="0053770C"/>
    <w:rsid w:val="00550048"/>
    <w:rsid w:val="00551668"/>
    <w:rsid w:val="00562E98"/>
    <w:rsid w:val="00582802"/>
    <w:rsid w:val="0058301F"/>
    <w:rsid w:val="00583908"/>
    <w:rsid w:val="00587D57"/>
    <w:rsid w:val="00596D7A"/>
    <w:rsid w:val="005A7918"/>
    <w:rsid w:val="005B7EC4"/>
    <w:rsid w:val="005C1B29"/>
    <w:rsid w:val="005C7500"/>
    <w:rsid w:val="005C7886"/>
    <w:rsid w:val="005D29D1"/>
    <w:rsid w:val="005E75BC"/>
    <w:rsid w:val="005F05AF"/>
    <w:rsid w:val="005F081F"/>
    <w:rsid w:val="005F1FE2"/>
    <w:rsid w:val="005F3931"/>
    <w:rsid w:val="005F79AE"/>
    <w:rsid w:val="00601ABB"/>
    <w:rsid w:val="00603C71"/>
    <w:rsid w:val="0061550E"/>
    <w:rsid w:val="00621CE2"/>
    <w:rsid w:val="00622277"/>
    <w:rsid w:val="006243F7"/>
    <w:rsid w:val="00625B88"/>
    <w:rsid w:val="00632F0B"/>
    <w:rsid w:val="00643531"/>
    <w:rsid w:val="006533B1"/>
    <w:rsid w:val="006562DC"/>
    <w:rsid w:val="00657F88"/>
    <w:rsid w:val="006617E4"/>
    <w:rsid w:val="00662403"/>
    <w:rsid w:val="00663D8B"/>
    <w:rsid w:val="006660FA"/>
    <w:rsid w:val="00667359"/>
    <w:rsid w:val="00672E4A"/>
    <w:rsid w:val="00673F0B"/>
    <w:rsid w:val="00676D45"/>
    <w:rsid w:val="00681082"/>
    <w:rsid w:val="00691CF0"/>
    <w:rsid w:val="00693BE0"/>
    <w:rsid w:val="00695175"/>
    <w:rsid w:val="006A346D"/>
    <w:rsid w:val="006A5934"/>
    <w:rsid w:val="006A5A9C"/>
    <w:rsid w:val="006B224A"/>
    <w:rsid w:val="006B50EB"/>
    <w:rsid w:val="006B529A"/>
    <w:rsid w:val="006C00C1"/>
    <w:rsid w:val="006C223E"/>
    <w:rsid w:val="006C7C0F"/>
    <w:rsid w:val="006D0D88"/>
    <w:rsid w:val="006E56BB"/>
    <w:rsid w:val="006E68C2"/>
    <w:rsid w:val="006F1514"/>
    <w:rsid w:val="006F18B7"/>
    <w:rsid w:val="006F3EE6"/>
    <w:rsid w:val="00701B76"/>
    <w:rsid w:val="007025AA"/>
    <w:rsid w:val="00712AB9"/>
    <w:rsid w:val="0071349C"/>
    <w:rsid w:val="007136BD"/>
    <w:rsid w:val="00714020"/>
    <w:rsid w:val="00714EC0"/>
    <w:rsid w:val="0071666B"/>
    <w:rsid w:val="00720626"/>
    <w:rsid w:val="0072144D"/>
    <w:rsid w:val="00722A5E"/>
    <w:rsid w:val="00731E8E"/>
    <w:rsid w:val="00733E88"/>
    <w:rsid w:val="00740890"/>
    <w:rsid w:val="00741B6F"/>
    <w:rsid w:val="00743AE8"/>
    <w:rsid w:val="00770ED0"/>
    <w:rsid w:val="00771C7F"/>
    <w:rsid w:val="007730F8"/>
    <w:rsid w:val="00773A34"/>
    <w:rsid w:val="00775898"/>
    <w:rsid w:val="00775DA8"/>
    <w:rsid w:val="00790FE5"/>
    <w:rsid w:val="007A6175"/>
    <w:rsid w:val="007B55FB"/>
    <w:rsid w:val="007C19C3"/>
    <w:rsid w:val="007D1B9E"/>
    <w:rsid w:val="007D508E"/>
    <w:rsid w:val="007E2238"/>
    <w:rsid w:val="007E22F8"/>
    <w:rsid w:val="007E2FF9"/>
    <w:rsid w:val="007E6022"/>
    <w:rsid w:val="007F4144"/>
    <w:rsid w:val="007F72E1"/>
    <w:rsid w:val="00801C63"/>
    <w:rsid w:val="0080372F"/>
    <w:rsid w:val="00813515"/>
    <w:rsid w:val="008141F7"/>
    <w:rsid w:val="00816135"/>
    <w:rsid w:val="00816C79"/>
    <w:rsid w:val="008208B9"/>
    <w:rsid w:val="00820A1D"/>
    <w:rsid w:val="008271F5"/>
    <w:rsid w:val="00833686"/>
    <w:rsid w:val="00836A36"/>
    <w:rsid w:val="0084237C"/>
    <w:rsid w:val="00842BBA"/>
    <w:rsid w:val="00847AA1"/>
    <w:rsid w:val="00866302"/>
    <w:rsid w:val="008670F1"/>
    <w:rsid w:val="008768C4"/>
    <w:rsid w:val="00876C9F"/>
    <w:rsid w:val="008839BA"/>
    <w:rsid w:val="008957BC"/>
    <w:rsid w:val="00895AFE"/>
    <w:rsid w:val="008A0850"/>
    <w:rsid w:val="008A532F"/>
    <w:rsid w:val="008A7087"/>
    <w:rsid w:val="008B39E9"/>
    <w:rsid w:val="008B4E13"/>
    <w:rsid w:val="008B57D1"/>
    <w:rsid w:val="008C0D24"/>
    <w:rsid w:val="008C2324"/>
    <w:rsid w:val="008C3FC2"/>
    <w:rsid w:val="008C66A0"/>
    <w:rsid w:val="008D66D5"/>
    <w:rsid w:val="008D7B15"/>
    <w:rsid w:val="008E3D81"/>
    <w:rsid w:val="008E55A8"/>
    <w:rsid w:val="008E594F"/>
    <w:rsid w:val="008E5D8B"/>
    <w:rsid w:val="008E6F64"/>
    <w:rsid w:val="008F31FE"/>
    <w:rsid w:val="00901EFF"/>
    <w:rsid w:val="00902D87"/>
    <w:rsid w:val="00905543"/>
    <w:rsid w:val="009119DE"/>
    <w:rsid w:val="00911F72"/>
    <w:rsid w:val="00912BBF"/>
    <w:rsid w:val="0091522A"/>
    <w:rsid w:val="0091788E"/>
    <w:rsid w:val="0094183E"/>
    <w:rsid w:val="00943090"/>
    <w:rsid w:val="00944EE6"/>
    <w:rsid w:val="009502F5"/>
    <w:rsid w:val="00963865"/>
    <w:rsid w:val="00970A14"/>
    <w:rsid w:val="00977D6E"/>
    <w:rsid w:val="0098366E"/>
    <w:rsid w:val="00987218"/>
    <w:rsid w:val="00993762"/>
    <w:rsid w:val="009A555F"/>
    <w:rsid w:val="009A5F1D"/>
    <w:rsid w:val="009B1462"/>
    <w:rsid w:val="009B1D76"/>
    <w:rsid w:val="009B324A"/>
    <w:rsid w:val="009B48CB"/>
    <w:rsid w:val="009B64C3"/>
    <w:rsid w:val="009D4093"/>
    <w:rsid w:val="009F5AF5"/>
    <w:rsid w:val="009F712A"/>
    <w:rsid w:val="00A02A68"/>
    <w:rsid w:val="00A07213"/>
    <w:rsid w:val="00A107EE"/>
    <w:rsid w:val="00A250F0"/>
    <w:rsid w:val="00A3284F"/>
    <w:rsid w:val="00A33F9D"/>
    <w:rsid w:val="00A437FF"/>
    <w:rsid w:val="00A45004"/>
    <w:rsid w:val="00A54B6E"/>
    <w:rsid w:val="00A55821"/>
    <w:rsid w:val="00A5582D"/>
    <w:rsid w:val="00A6378A"/>
    <w:rsid w:val="00A66DD0"/>
    <w:rsid w:val="00A67164"/>
    <w:rsid w:val="00A7295C"/>
    <w:rsid w:val="00A75E85"/>
    <w:rsid w:val="00A76F1A"/>
    <w:rsid w:val="00A83315"/>
    <w:rsid w:val="00A95C6D"/>
    <w:rsid w:val="00AA16CE"/>
    <w:rsid w:val="00AA205D"/>
    <w:rsid w:val="00AA76FA"/>
    <w:rsid w:val="00AB1361"/>
    <w:rsid w:val="00AB17CC"/>
    <w:rsid w:val="00AC28A6"/>
    <w:rsid w:val="00AC4C68"/>
    <w:rsid w:val="00AC6520"/>
    <w:rsid w:val="00AC7284"/>
    <w:rsid w:val="00AD1FE5"/>
    <w:rsid w:val="00AD2E56"/>
    <w:rsid w:val="00AE19B5"/>
    <w:rsid w:val="00AE6EC5"/>
    <w:rsid w:val="00AF0607"/>
    <w:rsid w:val="00AF18DE"/>
    <w:rsid w:val="00AF7DF8"/>
    <w:rsid w:val="00B01588"/>
    <w:rsid w:val="00B01D12"/>
    <w:rsid w:val="00B03516"/>
    <w:rsid w:val="00B045ED"/>
    <w:rsid w:val="00B07A37"/>
    <w:rsid w:val="00B10BF1"/>
    <w:rsid w:val="00B112AF"/>
    <w:rsid w:val="00B16489"/>
    <w:rsid w:val="00B17441"/>
    <w:rsid w:val="00B2040C"/>
    <w:rsid w:val="00B21D13"/>
    <w:rsid w:val="00B33EDD"/>
    <w:rsid w:val="00B35D5D"/>
    <w:rsid w:val="00B40DC5"/>
    <w:rsid w:val="00B43EC5"/>
    <w:rsid w:val="00B46A88"/>
    <w:rsid w:val="00B56C82"/>
    <w:rsid w:val="00B57B2B"/>
    <w:rsid w:val="00B600B1"/>
    <w:rsid w:val="00B70D16"/>
    <w:rsid w:val="00B74530"/>
    <w:rsid w:val="00B77515"/>
    <w:rsid w:val="00B80031"/>
    <w:rsid w:val="00B80933"/>
    <w:rsid w:val="00B8449F"/>
    <w:rsid w:val="00B90CE0"/>
    <w:rsid w:val="00B965D5"/>
    <w:rsid w:val="00B97E6E"/>
    <w:rsid w:val="00BA0ACA"/>
    <w:rsid w:val="00BA1880"/>
    <w:rsid w:val="00BA19F3"/>
    <w:rsid w:val="00BB407F"/>
    <w:rsid w:val="00BC0B8A"/>
    <w:rsid w:val="00BC21B7"/>
    <w:rsid w:val="00BC4DE2"/>
    <w:rsid w:val="00BD176F"/>
    <w:rsid w:val="00BD3D3E"/>
    <w:rsid w:val="00BD4A2D"/>
    <w:rsid w:val="00BE429C"/>
    <w:rsid w:val="00BE6480"/>
    <w:rsid w:val="00BE6681"/>
    <w:rsid w:val="00BF1028"/>
    <w:rsid w:val="00BF2FD1"/>
    <w:rsid w:val="00BF4BD0"/>
    <w:rsid w:val="00C01721"/>
    <w:rsid w:val="00C03FF6"/>
    <w:rsid w:val="00C064AA"/>
    <w:rsid w:val="00C102A9"/>
    <w:rsid w:val="00C162FD"/>
    <w:rsid w:val="00C16DAA"/>
    <w:rsid w:val="00C35B0A"/>
    <w:rsid w:val="00C360BA"/>
    <w:rsid w:val="00C4208B"/>
    <w:rsid w:val="00C420A6"/>
    <w:rsid w:val="00C43629"/>
    <w:rsid w:val="00C43EAA"/>
    <w:rsid w:val="00C45BA8"/>
    <w:rsid w:val="00C542F7"/>
    <w:rsid w:val="00C6068A"/>
    <w:rsid w:val="00C62530"/>
    <w:rsid w:val="00C630EC"/>
    <w:rsid w:val="00C63121"/>
    <w:rsid w:val="00C63205"/>
    <w:rsid w:val="00C674D7"/>
    <w:rsid w:val="00C775F9"/>
    <w:rsid w:val="00C803B6"/>
    <w:rsid w:val="00C8405C"/>
    <w:rsid w:val="00C869D2"/>
    <w:rsid w:val="00C94AC8"/>
    <w:rsid w:val="00C953ED"/>
    <w:rsid w:val="00CA2046"/>
    <w:rsid w:val="00CA31DD"/>
    <w:rsid w:val="00CA39BB"/>
    <w:rsid w:val="00CB583F"/>
    <w:rsid w:val="00CB5ED3"/>
    <w:rsid w:val="00CC3836"/>
    <w:rsid w:val="00CC6F55"/>
    <w:rsid w:val="00CD0C02"/>
    <w:rsid w:val="00CD2338"/>
    <w:rsid w:val="00CD7410"/>
    <w:rsid w:val="00CE0AAA"/>
    <w:rsid w:val="00CE1B44"/>
    <w:rsid w:val="00CE2C92"/>
    <w:rsid w:val="00CF2461"/>
    <w:rsid w:val="00CF3A17"/>
    <w:rsid w:val="00D0623A"/>
    <w:rsid w:val="00D10102"/>
    <w:rsid w:val="00D12299"/>
    <w:rsid w:val="00D16184"/>
    <w:rsid w:val="00D208D0"/>
    <w:rsid w:val="00D20C27"/>
    <w:rsid w:val="00D2393D"/>
    <w:rsid w:val="00D246A4"/>
    <w:rsid w:val="00D26A2A"/>
    <w:rsid w:val="00D3137B"/>
    <w:rsid w:val="00D320B4"/>
    <w:rsid w:val="00D3566C"/>
    <w:rsid w:val="00D36084"/>
    <w:rsid w:val="00D43054"/>
    <w:rsid w:val="00D477BA"/>
    <w:rsid w:val="00D50189"/>
    <w:rsid w:val="00D55883"/>
    <w:rsid w:val="00D67AC7"/>
    <w:rsid w:val="00D76700"/>
    <w:rsid w:val="00D769AB"/>
    <w:rsid w:val="00D76C3F"/>
    <w:rsid w:val="00DA03E9"/>
    <w:rsid w:val="00DA3D22"/>
    <w:rsid w:val="00DA69C1"/>
    <w:rsid w:val="00DB02BA"/>
    <w:rsid w:val="00DC3BBE"/>
    <w:rsid w:val="00DC4CC4"/>
    <w:rsid w:val="00DD7169"/>
    <w:rsid w:val="00DE650E"/>
    <w:rsid w:val="00DE6A88"/>
    <w:rsid w:val="00E028BA"/>
    <w:rsid w:val="00E06F88"/>
    <w:rsid w:val="00E130EE"/>
    <w:rsid w:val="00E1678B"/>
    <w:rsid w:val="00E20543"/>
    <w:rsid w:val="00E27F65"/>
    <w:rsid w:val="00E32E55"/>
    <w:rsid w:val="00E36A51"/>
    <w:rsid w:val="00E36C49"/>
    <w:rsid w:val="00E37195"/>
    <w:rsid w:val="00E5451B"/>
    <w:rsid w:val="00E56812"/>
    <w:rsid w:val="00E600A2"/>
    <w:rsid w:val="00E63815"/>
    <w:rsid w:val="00E6405B"/>
    <w:rsid w:val="00E651E8"/>
    <w:rsid w:val="00E6528B"/>
    <w:rsid w:val="00E66F6D"/>
    <w:rsid w:val="00E679AE"/>
    <w:rsid w:val="00E7051F"/>
    <w:rsid w:val="00E81FB2"/>
    <w:rsid w:val="00E864D8"/>
    <w:rsid w:val="00E86BD1"/>
    <w:rsid w:val="00EA369C"/>
    <w:rsid w:val="00EA447A"/>
    <w:rsid w:val="00EA50D1"/>
    <w:rsid w:val="00EA7662"/>
    <w:rsid w:val="00EB2478"/>
    <w:rsid w:val="00EC33C6"/>
    <w:rsid w:val="00EC59AF"/>
    <w:rsid w:val="00ED12E7"/>
    <w:rsid w:val="00ED30F9"/>
    <w:rsid w:val="00ED3AFF"/>
    <w:rsid w:val="00EE35B5"/>
    <w:rsid w:val="00EE46BA"/>
    <w:rsid w:val="00EF1208"/>
    <w:rsid w:val="00EF27F1"/>
    <w:rsid w:val="00F00AE6"/>
    <w:rsid w:val="00F018C5"/>
    <w:rsid w:val="00F17919"/>
    <w:rsid w:val="00F24BE0"/>
    <w:rsid w:val="00F25BCF"/>
    <w:rsid w:val="00F34601"/>
    <w:rsid w:val="00F403D6"/>
    <w:rsid w:val="00F4141E"/>
    <w:rsid w:val="00F422EA"/>
    <w:rsid w:val="00F632D1"/>
    <w:rsid w:val="00F660DE"/>
    <w:rsid w:val="00F7047C"/>
    <w:rsid w:val="00F70BC4"/>
    <w:rsid w:val="00F72AE0"/>
    <w:rsid w:val="00F73BB4"/>
    <w:rsid w:val="00F743ED"/>
    <w:rsid w:val="00F77F89"/>
    <w:rsid w:val="00F84C7D"/>
    <w:rsid w:val="00F856A0"/>
    <w:rsid w:val="00F92A0A"/>
    <w:rsid w:val="00F96793"/>
    <w:rsid w:val="00FA5A27"/>
    <w:rsid w:val="00FB136D"/>
    <w:rsid w:val="00FB2E3C"/>
    <w:rsid w:val="00FB352B"/>
    <w:rsid w:val="00FC00A7"/>
    <w:rsid w:val="00FC0FBC"/>
    <w:rsid w:val="00FC2E48"/>
    <w:rsid w:val="00FC3B55"/>
    <w:rsid w:val="00FC61F0"/>
    <w:rsid w:val="00FE0616"/>
    <w:rsid w:val="00FE697F"/>
    <w:rsid w:val="00FE6DCB"/>
    <w:rsid w:val="00FF043F"/>
    <w:rsid w:val="00FF1342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wih1">
    <w:name w:val="wih1"/>
    <w:basedOn w:val="DefaultParagraphFont"/>
    <w:rsid w:val="00AD2E56"/>
  </w:style>
  <w:style w:type="paragraph" w:customStyle="1" w:styleId="wm-f">
    <w:name w:val="wm-f"/>
    <w:basedOn w:val="Normal"/>
    <w:rsid w:val="008A53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wgi1">
    <w:name w:val="wgi1"/>
    <w:basedOn w:val="DefaultParagraphFont"/>
    <w:rsid w:val="00977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0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65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9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30515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982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1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1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36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2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754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0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3188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8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9189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744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456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660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596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4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5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9841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3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9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234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9478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2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9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2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463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1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0615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4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2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915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9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856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0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1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0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4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9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6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8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25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4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3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9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7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3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4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8039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1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9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65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43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272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7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56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2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2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5265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5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9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3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92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5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3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91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6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1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9762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8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9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0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3771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0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2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2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13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9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1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2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9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0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91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1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3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581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5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1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3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8978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1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2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54201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0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7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7721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1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3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4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0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0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9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3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5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3663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1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6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241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2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4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809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9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9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A14C5"/>
    <w:rsid w:val="001A38B6"/>
    <w:rsid w:val="001B38AE"/>
    <w:rsid w:val="00213485"/>
    <w:rsid w:val="00383C6A"/>
    <w:rsid w:val="00460AC4"/>
    <w:rsid w:val="004B2046"/>
    <w:rsid w:val="00546FDC"/>
    <w:rsid w:val="005A0E0D"/>
    <w:rsid w:val="00616D96"/>
    <w:rsid w:val="00684326"/>
    <w:rsid w:val="0089034E"/>
    <w:rsid w:val="009737E3"/>
    <w:rsid w:val="00A54063"/>
    <w:rsid w:val="00AB640C"/>
    <w:rsid w:val="00CC3043"/>
    <w:rsid w:val="00DE7846"/>
    <w:rsid w:val="00E4523A"/>
    <w:rsid w:val="00EB503A"/>
    <w:rsid w:val="00F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17</cp:revision>
  <cp:lastPrinted>2007-12-04T17:45:00Z</cp:lastPrinted>
  <dcterms:created xsi:type="dcterms:W3CDTF">2024-10-15T18:42:00Z</dcterms:created>
  <dcterms:modified xsi:type="dcterms:W3CDTF">2024-12-05T17:17:00Z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