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4EE6" w14:textId="7038733A" w:rsidR="005F05AF" w:rsidRPr="005665F8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5665F8"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5665F8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817A61" w:rsidRPr="005665F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Medical Technologist II</w:t>
      </w:r>
      <w:r w:rsidR="0042397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</w:t>
      </w:r>
      <w:r w:rsidR="00817A61" w:rsidRPr="005665F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 </w:t>
      </w:r>
    </w:p>
    <w:p w14:paraId="09126E87" w14:textId="77777777" w:rsidR="005F05AF" w:rsidRPr="005665F8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5665F8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75C1CD31" w14:textId="752B1EF4" w:rsidR="00CB4972" w:rsidRPr="006F125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1250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6F125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6F12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B4972" w:rsidRPr="006F1250">
        <w:rPr>
          <w:rFonts w:ascii="Arial" w:eastAsia="Times New Roman" w:hAnsi="Arial" w:cs="Arial"/>
          <w:sz w:val="24"/>
          <w:szCs w:val="24"/>
        </w:rPr>
        <w:t>Medical Technologist I</w:t>
      </w:r>
      <w:r w:rsidR="00E71633" w:rsidRPr="006F1250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6F125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562F3F3" w:rsidR="00FF56A9" w:rsidRPr="006F125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F1250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6F12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558D8" w:rsidRPr="006F1250">
        <w:rPr>
          <w:rFonts w:ascii="Arial" w:eastAsia="Times New Roman" w:hAnsi="Arial" w:cs="Arial"/>
          <w:sz w:val="24"/>
          <w:szCs w:val="24"/>
        </w:rPr>
        <w:t>Non-</w:t>
      </w:r>
      <w:r w:rsidR="00343528" w:rsidRPr="006F1250">
        <w:rPr>
          <w:rFonts w:ascii="Arial" w:eastAsia="Times New Roman" w:hAnsi="Arial" w:cs="Arial"/>
          <w:sz w:val="24"/>
          <w:szCs w:val="24"/>
        </w:rPr>
        <w:t>e</w:t>
      </w:r>
      <w:r w:rsidR="00632F0B" w:rsidRPr="006F1250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6F125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151F8482" w:rsidR="00EA447A" w:rsidRPr="006F1250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1250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6F12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71633" w:rsidRPr="006F1250">
        <w:rPr>
          <w:rFonts w:ascii="Arial" w:eastAsia="Times New Roman" w:hAnsi="Arial" w:cs="Arial"/>
          <w:sz w:val="24"/>
          <w:szCs w:val="24"/>
        </w:rPr>
        <w:t>9</w:t>
      </w:r>
    </w:p>
    <w:p w14:paraId="3E0C7C88" w14:textId="1DA1800E" w:rsidR="00FF56A9" w:rsidRPr="006F125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6F1250" w:rsidRDefault="4510CEF4" w:rsidP="00FE69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1250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709A56CE" w14:textId="3C714A64" w:rsidR="00E26B65" w:rsidRPr="006F1250" w:rsidRDefault="00DE58A5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F1250">
        <w:rPr>
          <w:rFonts w:ascii="Arial" w:hAnsi="Arial" w:cs="Arial"/>
          <w:sz w:val="24"/>
          <w:szCs w:val="24"/>
          <w:shd w:val="clear" w:color="auto" w:fill="FFFFFF"/>
        </w:rPr>
        <w:t>The Medical Technologist II, under direction, demonstrates basic skills of Medical Technologist I. Performs laboratory duties and provides training to Medical Technologist I and student technicians. Performs advanced duties in the areas of instrument maintenance and quality control of laboratory procedures.</w:t>
      </w:r>
    </w:p>
    <w:p w14:paraId="613FC2E1" w14:textId="67492B6C" w:rsidR="00DE58A5" w:rsidRPr="006F1250" w:rsidRDefault="00DE58A5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CA3F8F" w14:textId="77777777" w:rsidR="005078B9" w:rsidRPr="006F1250" w:rsidRDefault="005078B9" w:rsidP="005078B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F1250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4F558CC" w14:textId="77777777" w:rsidR="005078B9" w:rsidRPr="006F1250" w:rsidRDefault="005078B9" w:rsidP="005078B9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F1250">
        <w:rPr>
          <w:rFonts w:ascii="Arial" w:eastAsia="Times New Roman" w:hAnsi="Arial" w:cs="Arial"/>
          <w:b/>
          <w:bCs/>
          <w:sz w:val="24"/>
          <w:szCs w:val="24"/>
        </w:rPr>
        <w:t>30% Laboratory Testing and Sample Processing</w:t>
      </w:r>
    </w:p>
    <w:p w14:paraId="735C49B8" w14:textId="77777777" w:rsidR="005078B9" w:rsidRPr="006F1250" w:rsidRDefault="005078B9" w:rsidP="005078B9">
      <w:pPr>
        <w:numPr>
          <w:ilvl w:val="0"/>
          <w:numId w:val="5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F1250">
        <w:rPr>
          <w:rFonts w:ascii="Arial" w:eastAsia="Times New Roman" w:hAnsi="Arial" w:cs="Arial"/>
          <w:sz w:val="24"/>
          <w:szCs w:val="24"/>
        </w:rPr>
        <w:t>Demonstrates skills of a Medical Technologist I.</w:t>
      </w:r>
    </w:p>
    <w:p w14:paraId="36852037" w14:textId="77777777" w:rsidR="005078B9" w:rsidRPr="006F1250" w:rsidRDefault="005078B9" w:rsidP="005078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F1250">
        <w:rPr>
          <w:rFonts w:ascii="Arial" w:eastAsia="Times New Roman" w:hAnsi="Arial" w:cs="Arial"/>
          <w:sz w:val="24"/>
          <w:szCs w:val="24"/>
        </w:rPr>
        <w:t>Orders supplies necessary for testing.</w:t>
      </w:r>
    </w:p>
    <w:p w14:paraId="2C31A7F0" w14:textId="77777777" w:rsidR="005078B9" w:rsidRPr="006F1250" w:rsidRDefault="005078B9" w:rsidP="005078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F1250">
        <w:rPr>
          <w:rFonts w:ascii="Arial" w:eastAsia="Times New Roman" w:hAnsi="Arial" w:cs="Arial"/>
          <w:sz w:val="24"/>
          <w:szCs w:val="24"/>
        </w:rPr>
        <w:t>Reviews QC and control data.</w:t>
      </w:r>
    </w:p>
    <w:p w14:paraId="08046062" w14:textId="77777777" w:rsidR="005078B9" w:rsidRPr="006F1250" w:rsidRDefault="005078B9" w:rsidP="005078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F1250">
        <w:rPr>
          <w:rFonts w:ascii="Arial" w:eastAsia="Times New Roman" w:hAnsi="Arial" w:cs="Arial"/>
          <w:sz w:val="24"/>
          <w:szCs w:val="24"/>
        </w:rPr>
        <w:t>Assists in writing procedures and policies.</w:t>
      </w:r>
    </w:p>
    <w:p w14:paraId="2AF239F0" w14:textId="77777777" w:rsidR="005078B9" w:rsidRPr="006F1250" w:rsidRDefault="005078B9" w:rsidP="005078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F1250">
        <w:rPr>
          <w:rFonts w:ascii="Arial" w:eastAsia="Times New Roman" w:hAnsi="Arial" w:cs="Arial"/>
          <w:sz w:val="24"/>
          <w:szCs w:val="24"/>
        </w:rPr>
        <w:t>Assists in preparing for inspections.</w:t>
      </w:r>
    </w:p>
    <w:p w14:paraId="29A577B8" w14:textId="77777777" w:rsidR="005078B9" w:rsidRPr="006F1250" w:rsidRDefault="005078B9" w:rsidP="005078B9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F1250">
        <w:rPr>
          <w:rFonts w:ascii="Arial" w:eastAsia="Times New Roman" w:hAnsi="Arial" w:cs="Arial"/>
          <w:b/>
          <w:bCs/>
          <w:sz w:val="24"/>
          <w:szCs w:val="24"/>
        </w:rPr>
        <w:t>20% Equipment Maintenance and Quality Control</w:t>
      </w:r>
    </w:p>
    <w:p w14:paraId="4BEE84EA" w14:textId="77777777" w:rsidR="005078B9" w:rsidRPr="006F1250" w:rsidRDefault="005078B9" w:rsidP="005078B9">
      <w:pPr>
        <w:numPr>
          <w:ilvl w:val="0"/>
          <w:numId w:val="6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F1250">
        <w:rPr>
          <w:rFonts w:ascii="Arial" w:eastAsia="Times New Roman" w:hAnsi="Arial" w:cs="Arial"/>
          <w:sz w:val="24"/>
          <w:szCs w:val="24"/>
        </w:rPr>
        <w:t>Assists in maintaining instruments and equipment and performs troubleshooting activities as needed.</w:t>
      </w:r>
    </w:p>
    <w:p w14:paraId="186DF242" w14:textId="77777777" w:rsidR="005078B9" w:rsidRPr="006F1250" w:rsidRDefault="005078B9" w:rsidP="005078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F1250">
        <w:rPr>
          <w:rFonts w:ascii="Arial" w:eastAsia="Times New Roman" w:hAnsi="Arial" w:cs="Arial"/>
          <w:sz w:val="24"/>
          <w:szCs w:val="24"/>
        </w:rPr>
        <w:t>Assumes responsibility for quality control of equipment and assays.</w:t>
      </w:r>
    </w:p>
    <w:p w14:paraId="4CF37B02" w14:textId="77777777" w:rsidR="005078B9" w:rsidRPr="006F1250" w:rsidRDefault="005078B9" w:rsidP="005078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F1250">
        <w:rPr>
          <w:rFonts w:ascii="Arial" w:eastAsia="Times New Roman" w:hAnsi="Arial" w:cs="Arial"/>
          <w:sz w:val="24"/>
          <w:szCs w:val="24"/>
        </w:rPr>
        <w:t>Assumes responsibility for maintenance of instruments.</w:t>
      </w:r>
    </w:p>
    <w:p w14:paraId="33C2DBF0" w14:textId="77777777" w:rsidR="005078B9" w:rsidRPr="006F1250" w:rsidRDefault="005078B9" w:rsidP="005078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F1250">
        <w:rPr>
          <w:rFonts w:ascii="Arial" w:eastAsia="Times New Roman" w:hAnsi="Arial" w:cs="Arial"/>
          <w:sz w:val="24"/>
          <w:szCs w:val="24"/>
        </w:rPr>
        <w:t>Completes validation of new tests and equipment.</w:t>
      </w:r>
    </w:p>
    <w:p w14:paraId="557C425B" w14:textId="77777777" w:rsidR="005078B9" w:rsidRPr="006F1250" w:rsidRDefault="005078B9" w:rsidP="005078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F1250">
        <w:rPr>
          <w:rFonts w:ascii="Arial" w:eastAsia="Times New Roman" w:hAnsi="Arial" w:cs="Arial"/>
          <w:sz w:val="24"/>
          <w:szCs w:val="24"/>
        </w:rPr>
        <w:t>Acts in accordance with all relevant quality control and safety policies and procedures.</w:t>
      </w:r>
    </w:p>
    <w:p w14:paraId="1B0A716E" w14:textId="77777777" w:rsidR="005078B9" w:rsidRPr="006F1250" w:rsidRDefault="005078B9" w:rsidP="005078B9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F1250">
        <w:rPr>
          <w:rFonts w:ascii="Arial" w:eastAsia="Times New Roman" w:hAnsi="Arial" w:cs="Arial"/>
          <w:b/>
          <w:bCs/>
          <w:sz w:val="24"/>
          <w:szCs w:val="24"/>
        </w:rPr>
        <w:t>15% Patient Interaction and Sample Collection</w:t>
      </w:r>
    </w:p>
    <w:p w14:paraId="7AAE50AA" w14:textId="77777777" w:rsidR="005078B9" w:rsidRPr="006F1250" w:rsidRDefault="005078B9" w:rsidP="005078B9">
      <w:pPr>
        <w:numPr>
          <w:ilvl w:val="0"/>
          <w:numId w:val="7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F1250">
        <w:rPr>
          <w:rFonts w:ascii="Arial" w:eastAsia="Times New Roman" w:hAnsi="Arial" w:cs="Arial"/>
          <w:sz w:val="24"/>
          <w:szCs w:val="24"/>
        </w:rPr>
        <w:t>Draws blood/collects samples from patients for testing.</w:t>
      </w:r>
    </w:p>
    <w:p w14:paraId="0C598372" w14:textId="77777777" w:rsidR="005078B9" w:rsidRPr="006F1250" w:rsidRDefault="005078B9" w:rsidP="005078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F1250">
        <w:rPr>
          <w:rFonts w:ascii="Arial" w:eastAsia="Times New Roman" w:hAnsi="Arial" w:cs="Arial"/>
          <w:sz w:val="24"/>
          <w:szCs w:val="24"/>
        </w:rPr>
        <w:t>Registers patients and enters charges in the laboratory information system (LIS).</w:t>
      </w:r>
    </w:p>
    <w:p w14:paraId="61145F4A" w14:textId="77777777" w:rsidR="005078B9" w:rsidRPr="006F1250" w:rsidRDefault="005078B9" w:rsidP="005078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F1250">
        <w:rPr>
          <w:rFonts w:ascii="Arial" w:eastAsia="Times New Roman" w:hAnsi="Arial" w:cs="Arial"/>
          <w:sz w:val="24"/>
          <w:szCs w:val="24"/>
        </w:rPr>
        <w:t>Acts a liaison for the laboratory.</w:t>
      </w:r>
    </w:p>
    <w:p w14:paraId="65988088" w14:textId="77777777" w:rsidR="005078B9" w:rsidRPr="006F1250" w:rsidRDefault="005078B9" w:rsidP="005078B9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F1250">
        <w:rPr>
          <w:rFonts w:ascii="Arial" w:eastAsia="Times New Roman" w:hAnsi="Arial" w:cs="Arial"/>
          <w:b/>
          <w:bCs/>
          <w:sz w:val="24"/>
          <w:szCs w:val="24"/>
        </w:rPr>
        <w:t>10% Training and Supervision</w:t>
      </w:r>
    </w:p>
    <w:p w14:paraId="2687DBC4" w14:textId="77777777" w:rsidR="005078B9" w:rsidRPr="006F1250" w:rsidRDefault="005078B9" w:rsidP="005078B9">
      <w:pPr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F1250">
        <w:rPr>
          <w:rFonts w:ascii="Arial" w:eastAsia="Times New Roman" w:hAnsi="Arial" w:cs="Arial"/>
          <w:sz w:val="24"/>
          <w:szCs w:val="24"/>
        </w:rPr>
        <w:t>Provides training for Medical Technologist I’s and student employees on moderately, high, and waived testing.</w:t>
      </w:r>
    </w:p>
    <w:p w14:paraId="4506B96E" w14:textId="77777777" w:rsidR="005078B9" w:rsidRPr="006F1250" w:rsidRDefault="005078B9" w:rsidP="005078B9">
      <w:pPr>
        <w:numPr>
          <w:ilvl w:val="0"/>
          <w:numId w:val="8"/>
        </w:numPr>
        <w:spacing w:before="100" w:beforeAutospacing="1" w:after="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F1250">
        <w:rPr>
          <w:rFonts w:ascii="Arial" w:eastAsia="Times New Roman" w:hAnsi="Arial" w:cs="Arial"/>
          <w:sz w:val="24"/>
          <w:szCs w:val="24"/>
        </w:rPr>
        <w:t>May assume supervisory duties.</w:t>
      </w:r>
    </w:p>
    <w:p w14:paraId="2E0498E3" w14:textId="77777777" w:rsidR="005078B9" w:rsidRPr="006F1250" w:rsidRDefault="005078B9" w:rsidP="005078B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6F1250">
        <w:rPr>
          <w:rFonts w:ascii="Arial" w:eastAsia="Times New Roman" w:hAnsi="Arial" w:cs="Arial"/>
          <w:b/>
          <w:bCs/>
          <w:sz w:val="24"/>
          <w:szCs w:val="24"/>
        </w:rPr>
        <w:t>5% Inventory and Supply Management</w:t>
      </w:r>
    </w:p>
    <w:p w14:paraId="016A13D6" w14:textId="77777777" w:rsidR="005078B9" w:rsidRPr="006F1250" w:rsidRDefault="005078B9" w:rsidP="005078B9">
      <w:pPr>
        <w:numPr>
          <w:ilvl w:val="0"/>
          <w:numId w:val="9"/>
        </w:numPr>
        <w:spacing w:after="100" w:afterAutospacing="1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F1250">
        <w:rPr>
          <w:rFonts w:ascii="Arial" w:eastAsia="Times New Roman" w:hAnsi="Arial" w:cs="Arial"/>
          <w:sz w:val="24"/>
          <w:szCs w:val="24"/>
        </w:rPr>
        <w:t xml:space="preserve">Maintains supply inventory. </w:t>
      </w:r>
    </w:p>
    <w:p w14:paraId="5D87A446" w14:textId="77777777" w:rsidR="005078B9" w:rsidRPr="006F1250" w:rsidRDefault="005078B9" w:rsidP="005078B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F1250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37B5FFBA" w14:textId="77777777" w:rsidR="005078B9" w:rsidRPr="006F1250" w:rsidRDefault="005078B9" w:rsidP="005078B9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125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D13B316" w14:textId="37B7FE00" w:rsidR="005078B9" w:rsidRDefault="005078B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898161A" w14:textId="5FDA17B1" w:rsidR="008C0064" w:rsidRDefault="008C0064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Qualifications:</w:t>
      </w:r>
    </w:p>
    <w:p w14:paraId="4CCBD344" w14:textId="77777777" w:rsidR="008C0064" w:rsidRPr="008C0064" w:rsidRDefault="008C0064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3066C41" w14:textId="1504E499" w:rsidR="4510CEF4" w:rsidRPr="006F1250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F1250">
        <w:rPr>
          <w:rFonts w:ascii="Arial" w:eastAsia="Arial" w:hAnsi="Arial" w:cs="Arial"/>
          <w:b/>
          <w:bCs/>
          <w:sz w:val="24"/>
          <w:szCs w:val="24"/>
        </w:rPr>
        <w:t>Required Educatio</w:t>
      </w:r>
      <w:r w:rsidR="008C0064">
        <w:rPr>
          <w:rFonts w:ascii="Arial" w:eastAsia="Arial" w:hAnsi="Arial" w:cs="Arial"/>
          <w:b/>
          <w:bCs/>
          <w:sz w:val="24"/>
          <w:szCs w:val="24"/>
        </w:rPr>
        <w:t>n</w:t>
      </w:r>
      <w:r w:rsidRPr="006F1250">
        <w:rPr>
          <w:rFonts w:ascii="Arial" w:eastAsia="Arial" w:hAnsi="Arial" w:cs="Arial"/>
          <w:b/>
          <w:bCs/>
          <w:sz w:val="24"/>
          <w:szCs w:val="24"/>
        </w:rPr>
        <w:t xml:space="preserve">: </w:t>
      </w:r>
    </w:p>
    <w:p w14:paraId="5B9568B1" w14:textId="77777777" w:rsidR="009C39BC" w:rsidRPr="009C39BC" w:rsidRDefault="009C39BC" w:rsidP="009C39BC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C39BC">
        <w:rPr>
          <w:rFonts w:ascii="Arial" w:eastAsia="Arial" w:hAnsi="Arial" w:cs="Arial"/>
          <w:sz w:val="24"/>
          <w:szCs w:val="24"/>
        </w:rPr>
        <w:t>Bachelor’s degree and Medical Laboratory Scientist (ASCP), Medical Technologist (ASCP), or Medical Technologist (AMT) certification</w:t>
      </w:r>
    </w:p>
    <w:p w14:paraId="7A7ECD34" w14:textId="2FFB6D1B" w:rsidR="008C0064" w:rsidRPr="008C0064" w:rsidRDefault="008C0064" w:rsidP="008C0064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7647A30C" w14:textId="77777777" w:rsidR="009C39BC" w:rsidRPr="009C39BC" w:rsidRDefault="009C39BC" w:rsidP="009C39BC">
      <w:pPr>
        <w:pStyle w:val="ListParagraph"/>
        <w:numPr>
          <w:ilvl w:val="0"/>
          <w:numId w:val="1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C39BC">
        <w:rPr>
          <w:rFonts w:ascii="Arial" w:eastAsia="Arial" w:hAnsi="Arial" w:cs="Arial"/>
          <w:sz w:val="24"/>
          <w:szCs w:val="24"/>
        </w:rPr>
        <w:t xml:space="preserve">Three years general medical laboratory experience with above qualifications. Associate’s degree and Medical Laboratory Technician (ASCP or AMT) certification plus five years of related work experience. </w:t>
      </w:r>
    </w:p>
    <w:p w14:paraId="2260C66B" w14:textId="77777777" w:rsidR="009C39BC" w:rsidRDefault="009C39BC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A58E23F" w14:textId="25E0210D" w:rsidR="5745B4B6" w:rsidRPr="006F1250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F1250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73F28CE9" w14:textId="77777777" w:rsidR="008C0064" w:rsidRPr="006F1250" w:rsidRDefault="008C0064" w:rsidP="008C006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F1250">
        <w:rPr>
          <w:rFonts w:ascii="Arial" w:eastAsia="Arial" w:hAnsi="Arial" w:cs="Arial"/>
          <w:sz w:val="24"/>
          <w:szCs w:val="24"/>
        </w:rPr>
        <w:t>Medical Laboratory Scientist (ASCP) or Medical Technologist (ASCP/AMT) Certification.</w:t>
      </w:r>
    </w:p>
    <w:p w14:paraId="24C3BAA1" w14:textId="5892909C" w:rsidR="5745B4B6" w:rsidRPr="006F1250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F1250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A411530" w14:textId="77777777" w:rsidR="00414E95" w:rsidRPr="006F1250" w:rsidRDefault="00414E95" w:rsidP="005078B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6F1250">
        <w:rPr>
          <w:rFonts w:ascii="Arial" w:hAnsi="Arial" w:cs="Arial"/>
          <w:sz w:val="24"/>
          <w:szCs w:val="24"/>
          <w:shd w:val="clear" w:color="auto" w:fill="FFFFFF"/>
        </w:rPr>
        <w:t xml:space="preserve">Basic computing skills. </w:t>
      </w:r>
    </w:p>
    <w:p w14:paraId="3A6BED37" w14:textId="3FEB0B71" w:rsidR="00414E95" w:rsidRPr="006F1250" w:rsidRDefault="00414E95" w:rsidP="005078B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6F1250">
        <w:rPr>
          <w:rFonts w:ascii="Arial" w:hAnsi="Arial" w:cs="Arial"/>
          <w:sz w:val="24"/>
          <w:szCs w:val="24"/>
          <w:shd w:val="clear" w:color="auto" w:fill="FFFFFF"/>
        </w:rPr>
        <w:t xml:space="preserve">Ability to operate equipment typically used in the laboratory, including equipment for various manual procedures that may be required to perform </w:t>
      </w:r>
      <w:r w:rsidR="005A3088" w:rsidRPr="006F1250">
        <w:rPr>
          <w:rFonts w:ascii="Arial" w:hAnsi="Arial" w:cs="Arial"/>
          <w:sz w:val="24"/>
          <w:szCs w:val="24"/>
          <w:shd w:val="clear" w:color="auto" w:fill="FFFFFF"/>
        </w:rPr>
        <w:t>requested tests</w:t>
      </w:r>
      <w:r w:rsidRPr="006F125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70C2534E" w14:textId="77777777" w:rsidR="00414E95" w:rsidRPr="006F1250" w:rsidRDefault="00414E95" w:rsidP="005078B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6F1250">
        <w:rPr>
          <w:rFonts w:ascii="Arial" w:hAnsi="Arial" w:cs="Arial"/>
          <w:sz w:val="24"/>
          <w:szCs w:val="24"/>
          <w:shd w:val="clear" w:color="auto" w:fill="FFFFFF"/>
        </w:rPr>
        <w:t xml:space="preserve">Ability to collect and analyze data using statistical methods. </w:t>
      </w:r>
    </w:p>
    <w:p w14:paraId="03954C1D" w14:textId="77777777" w:rsidR="00A02DE4" w:rsidRPr="006F1250" w:rsidRDefault="00A02DE4" w:rsidP="005078B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6F1250">
        <w:rPr>
          <w:rFonts w:ascii="Arial" w:hAnsi="Arial" w:cs="Arial"/>
          <w:sz w:val="24"/>
          <w:szCs w:val="24"/>
          <w:shd w:val="clear" w:color="auto" w:fill="FFFFFF"/>
        </w:rPr>
        <w:t>Comfortable working</w:t>
      </w:r>
      <w:r w:rsidR="00414E95" w:rsidRPr="006F1250">
        <w:rPr>
          <w:rFonts w:ascii="Arial" w:hAnsi="Arial" w:cs="Arial"/>
          <w:sz w:val="24"/>
          <w:szCs w:val="24"/>
          <w:shd w:val="clear" w:color="auto" w:fill="FFFFFF"/>
        </w:rPr>
        <w:t xml:space="preserve"> with</w:t>
      </w:r>
      <w:r w:rsidRPr="006F1250">
        <w:rPr>
          <w:rFonts w:ascii="Arial" w:hAnsi="Arial" w:cs="Arial"/>
          <w:sz w:val="24"/>
          <w:szCs w:val="24"/>
          <w:shd w:val="clear" w:color="auto" w:fill="FFFFFF"/>
        </w:rPr>
        <w:t>in</w:t>
      </w:r>
      <w:r w:rsidR="00414E95" w:rsidRPr="006F1250">
        <w:rPr>
          <w:rFonts w:ascii="Arial" w:hAnsi="Arial" w:cs="Arial"/>
          <w:sz w:val="24"/>
          <w:szCs w:val="24"/>
          <w:shd w:val="clear" w:color="auto" w:fill="FFFFFF"/>
        </w:rPr>
        <w:t xml:space="preserve"> time constraints and crises situations. </w:t>
      </w:r>
    </w:p>
    <w:p w14:paraId="7ECC1CAD" w14:textId="3369F97F" w:rsidR="00ED5300" w:rsidRPr="006F1250" w:rsidRDefault="00414E95" w:rsidP="005078B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6F1250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2D578A5F" w14:textId="773DA50A" w:rsidR="00A02DE4" w:rsidRDefault="00A02DE4" w:rsidP="000F0C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2F163BA" w14:textId="13A797A6" w:rsidR="000F0C22" w:rsidRDefault="000F0C22" w:rsidP="000F0C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Additional Information:</w:t>
      </w:r>
    </w:p>
    <w:p w14:paraId="1F716857" w14:textId="77777777" w:rsidR="000F0C22" w:rsidRPr="000F0C22" w:rsidRDefault="000F0C22" w:rsidP="000F0C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0BEBB870" w14:textId="0A6C30B8" w:rsidR="5745B4B6" w:rsidRPr="006F1250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F1250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39DFD312" w14:textId="0A495995" w:rsidR="00537C76" w:rsidRPr="006F1250" w:rsidRDefault="00537C76" w:rsidP="005078B9">
      <w:pPr>
        <w:pStyle w:val="ListParagraph"/>
        <w:numPr>
          <w:ilvl w:val="0"/>
          <w:numId w:val="10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6F1250">
        <w:rPr>
          <w:rFonts w:ascii="Arial" w:eastAsia="Arial" w:hAnsi="Arial" w:cs="Arial"/>
          <w:sz w:val="24"/>
          <w:szCs w:val="24"/>
        </w:rPr>
        <w:t>Laboratory equipment</w:t>
      </w:r>
    </w:p>
    <w:p w14:paraId="5AB13A45" w14:textId="25075726" w:rsidR="00537C76" w:rsidRPr="006F1250" w:rsidRDefault="00537C76" w:rsidP="005078B9">
      <w:pPr>
        <w:pStyle w:val="ListParagraph"/>
        <w:numPr>
          <w:ilvl w:val="0"/>
          <w:numId w:val="11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6F1250">
        <w:rPr>
          <w:rFonts w:ascii="Arial" w:eastAsia="Arial" w:hAnsi="Arial" w:cs="Arial"/>
          <w:sz w:val="24"/>
          <w:szCs w:val="24"/>
        </w:rPr>
        <w:t>Computer</w:t>
      </w:r>
    </w:p>
    <w:p w14:paraId="5C155603" w14:textId="63CCD5F8" w:rsidR="00537C76" w:rsidRPr="006F1250" w:rsidRDefault="00537C76" w:rsidP="005078B9">
      <w:pPr>
        <w:pStyle w:val="ListParagraph"/>
        <w:numPr>
          <w:ilvl w:val="0"/>
          <w:numId w:val="11"/>
        </w:numPr>
        <w:spacing w:after="160" w:line="256" w:lineRule="auto"/>
        <w:rPr>
          <w:rFonts w:ascii="Arial" w:eastAsia="Arial" w:hAnsi="Arial" w:cs="Arial"/>
          <w:sz w:val="24"/>
          <w:szCs w:val="24"/>
        </w:rPr>
      </w:pPr>
      <w:r w:rsidRPr="006F1250">
        <w:rPr>
          <w:rFonts w:ascii="Arial" w:eastAsia="Arial" w:hAnsi="Arial" w:cs="Arial"/>
          <w:sz w:val="24"/>
          <w:szCs w:val="24"/>
        </w:rPr>
        <w:t>Phone</w:t>
      </w:r>
    </w:p>
    <w:p w14:paraId="7839F9C9" w14:textId="50286160" w:rsidR="5745B4B6" w:rsidRPr="006F1250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F1250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6F1250" w:rsidRDefault="004014E0" w:rsidP="005078B9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F1250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6F1250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F1250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6F1250">
        <w:rPr>
          <w:rFonts w:ascii="Arial" w:eastAsia="Arial" w:hAnsi="Arial" w:cs="Arial"/>
          <w:b/>
          <w:bCs/>
          <w:sz w:val="24"/>
          <w:szCs w:val="24"/>
        </w:rPr>
        <w:t>e</w:t>
      </w:r>
      <w:r w:rsidRPr="006F1250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7566CD3A" w14:textId="77777777" w:rsidR="005078B9" w:rsidRPr="006F1250" w:rsidRDefault="005078B9" w:rsidP="005078B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F1250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03DC1C91" w14:textId="77777777" w:rsidR="005078B9" w:rsidRPr="006F1250" w:rsidRDefault="005078B9" w:rsidP="005078B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F1250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4BF79D9F" w14:textId="736B6D07" w:rsidR="005078B9" w:rsidRPr="006F1250" w:rsidRDefault="005078B9" w:rsidP="005078B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F1250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240EDC8E" w14:textId="77777777" w:rsidR="005078B9" w:rsidRPr="006F1250" w:rsidRDefault="00414E95" w:rsidP="005078B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F1250">
        <w:rPr>
          <w:rFonts w:ascii="Arial" w:hAnsi="Arial" w:cs="Arial"/>
          <w:sz w:val="24"/>
          <w:szCs w:val="24"/>
          <w:shd w:val="clear" w:color="auto" w:fill="FFFFFF"/>
        </w:rPr>
        <w:t xml:space="preserve">Persons in this position are considered essential when the University declares an emergency, campus closure, class cancellations, etc., and are therefore required </w:t>
      </w:r>
      <w:r w:rsidRPr="006F1250">
        <w:rPr>
          <w:rFonts w:ascii="Arial" w:hAnsi="Arial" w:cs="Arial"/>
          <w:sz w:val="24"/>
          <w:szCs w:val="24"/>
          <w:shd w:val="clear" w:color="auto" w:fill="FFFFFF"/>
        </w:rPr>
        <w:lastRenderedPageBreak/>
        <w:t>to report to work and remain on duty unless/until relieved by the direct supervisor.</w:t>
      </w:r>
    </w:p>
    <w:p w14:paraId="64E02E4F" w14:textId="77777777" w:rsidR="00617999" w:rsidRPr="006F1250" w:rsidRDefault="00617999" w:rsidP="005078B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678EF56" w14:textId="2997189A" w:rsidR="3B2E75D1" w:rsidRPr="006F1250" w:rsidRDefault="3B2E75D1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F1250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6F1250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6F1250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6F1250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6F125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6F1250" w:rsidRDefault="00DB4B08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6F125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6F12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6F1250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B82E3A8" w14:textId="4D4B1048" w:rsidR="005665F8" w:rsidRPr="006F1250" w:rsidRDefault="00DB4B08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6F125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6F125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70F3B30" w14:textId="77777777" w:rsidR="004F7CD7" w:rsidRDefault="004F7CD7" w:rsidP="006F12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62CFDBD" w:rsidR="00EA447A" w:rsidRPr="006F1250" w:rsidRDefault="00EC59AF" w:rsidP="006F12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F1250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6F1250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6F1250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6F1250" w:rsidRDefault="00DB4B0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6F125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6F1250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FE62CC3" w:rsidR="00EA447A" w:rsidRPr="006F1250" w:rsidRDefault="00DB4B0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A23BC">
            <w:rPr>
              <w:rFonts w:ascii="MS Gothic" w:eastAsia="MS Gothic" w:hAnsi="MS Gothic" w:cs="Arial" w:hint="eastAsia"/>
              <w:b/>
              <w:sz w:val="24"/>
              <w:szCs w:val="24"/>
            </w:rPr>
            <w:t>☒</w:t>
          </w:r>
        </w:sdtContent>
      </w:sdt>
      <w:r w:rsidR="00EA447A" w:rsidRPr="006F125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6F1250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6F1250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320636C5" w:rsidRPr="006F1250" w:rsidSect="00741B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C34D3" w14:textId="77777777" w:rsidR="00E715CB" w:rsidRDefault="00E715CB" w:rsidP="005C7886">
      <w:pPr>
        <w:spacing w:after="0" w:line="240" w:lineRule="auto"/>
      </w:pPr>
      <w:r>
        <w:separator/>
      </w:r>
    </w:p>
  </w:endnote>
  <w:endnote w:type="continuationSeparator" w:id="0">
    <w:p w14:paraId="57975893" w14:textId="77777777" w:rsidR="00E715CB" w:rsidRDefault="00E715CB" w:rsidP="005C7886">
      <w:pPr>
        <w:spacing w:after="0" w:line="240" w:lineRule="auto"/>
      </w:pPr>
      <w:r>
        <w:continuationSeparator/>
      </w:r>
    </w:p>
  </w:endnote>
  <w:endnote w:type="continuationNotice" w:id="1">
    <w:p w14:paraId="4EA6292D" w14:textId="77777777" w:rsidR="00E715CB" w:rsidRDefault="00E715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0E619" w14:textId="77777777" w:rsidR="00DB4B08" w:rsidRDefault="00DB4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70FB4A69" w14:textId="63B4B0E0" w:rsidR="0042397E" w:rsidRDefault="0042397E" w:rsidP="0042397E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Medical Technologist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 xml:space="preserve">revised </w:t>
    </w:r>
    <w:r w:rsidR="0016448C">
      <w:rPr>
        <w:rFonts w:ascii="Arial" w:hAnsi="Arial" w:cs="Arial"/>
        <w:b w:val="0"/>
        <w:sz w:val="16"/>
        <w:szCs w:val="16"/>
      </w:rPr>
      <w:t>3/</w:t>
    </w:r>
    <w:r w:rsidR="00DB4B08">
      <w:rPr>
        <w:rFonts w:ascii="Arial" w:hAnsi="Arial" w:cs="Arial"/>
        <w:b w:val="0"/>
        <w:sz w:val="16"/>
        <w:szCs w:val="16"/>
      </w:rPr>
      <w:t>31</w:t>
    </w:r>
    <w:r w:rsidR="0016448C">
      <w:rPr>
        <w:rFonts w:ascii="Arial" w:hAnsi="Arial" w:cs="Arial"/>
        <w:b w:val="0"/>
        <w:sz w:val="16"/>
        <w:szCs w:val="16"/>
      </w:rPr>
      <w:t>/25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682A" w14:textId="77777777" w:rsidR="00DB4B08" w:rsidRDefault="00DB4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A3125" w14:textId="77777777" w:rsidR="00E715CB" w:rsidRDefault="00E715CB" w:rsidP="005C7886">
      <w:pPr>
        <w:spacing w:after="0" w:line="240" w:lineRule="auto"/>
      </w:pPr>
      <w:r>
        <w:separator/>
      </w:r>
    </w:p>
  </w:footnote>
  <w:footnote w:type="continuationSeparator" w:id="0">
    <w:p w14:paraId="63B5688B" w14:textId="77777777" w:rsidR="00E715CB" w:rsidRDefault="00E715CB" w:rsidP="005C7886">
      <w:pPr>
        <w:spacing w:after="0" w:line="240" w:lineRule="auto"/>
      </w:pPr>
      <w:r>
        <w:continuationSeparator/>
      </w:r>
    </w:p>
  </w:footnote>
  <w:footnote w:type="continuationNotice" w:id="1">
    <w:p w14:paraId="46CAC29E" w14:textId="77777777" w:rsidR="00E715CB" w:rsidRDefault="00E715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16305" w14:textId="77777777" w:rsidR="00DB4B08" w:rsidRDefault="00DB4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5AE8E" w14:textId="77777777" w:rsidR="00DB4B08" w:rsidRDefault="00DB4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7A9"/>
    <w:multiLevelType w:val="multilevel"/>
    <w:tmpl w:val="27CC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F351E"/>
    <w:multiLevelType w:val="multilevel"/>
    <w:tmpl w:val="D8F4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800E4"/>
    <w:multiLevelType w:val="multilevel"/>
    <w:tmpl w:val="B7D0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B30D2"/>
    <w:multiLevelType w:val="multilevel"/>
    <w:tmpl w:val="54CA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71E"/>
    <w:multiLevelType w:val="multilevel"/>
    <w:tmpl w:val="5BCE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C1BBF"/>
    <w:multiLevelType w:val="hybridMultilevel"/>
    <w:tmpl w:val="C698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201AC"/>
    <w:multiLevelType w:val="hybridMultilevel"/>
    <w:tmpl w:val="8088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C7220"/>
    <w:multiLevelType w:val="hybridMultilevel"/>
    <w:tmpl w:val="FB9C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62D66"/>
    <w:multiLevelType w:val="hybridMultilevel"/>
    <w:tmpl w:val="8116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04888">
    <w:abstractNumId w:val="7"/>
  </w:num>
  <w:num w:numId="2" w16cid:durableId="1666592300">
    <w:abstractNumId w:val="11"/>
  </w:num>
  <w:num w:numId="3" w16cid:durableId="1254898283">
    <w:abstractNumId w:val="10"/>
  </w:num>
  <w:num w:numId="4" w16cid:durableId="886650144">
    <w:abstractNumId w:val="5"/>
  </w:num>
  <w:num w:numId="5" w16cid:durableId="854153663">
    <w:abstractNumId w:val="3"/>
  </w:num>
  <w:num w:numId="6" w16cid:durableId="1854494708">
    <w:abstractNumId w:val="1"/>
  </w:num>
  <w:num w:numId="7" w16cid:durableId="2022051826">
    <w:abstractNumId w:val="0"/>
  </w:num>
  <w:num w:numId="8" w16cid:durableId="1130975890">
    <w:abstractNumId w:val="2"/>
  </w:num>
  <w:num w:numId="9" w16cid:durableId="1536118392">
    <w:abstractNumId w:val="4"/>
  </w:num>
  <w:num w:numId="10" w16cid:durableId="1476139693">
    <w:abstractNumId w:val="8"/>
  </w:num>
  <w:num w:numId="11" w16cid:durableId="9263989">
    <w:abstractNumId w:val="6"/>
  </w:num>
  <w:num w:numId="12" w16cid:durableId="137292433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4C7E"/>
    <w:rsid w:val="00017C3C"/>
    <w:rsid w:val="00021C59"/>
    <w:rsid w:val="000232AE"/>
    <w:rsid w:val="00025940"/>
    <w:rsid w:val="00031CCA"/>
    <w:rsid w:val="00041A61"/>
    <w:rsid w:val="000513EC"/>
    <w:rsid w:val="00070056"/>
    <w:rsid w:val="00071FAB"/>
    <w:rsid w:val="000725C7"/>
    <w:rsid w:val="00072B33"/>
    <w:rsid w:val="00075F99"/>
    <w:rsid w:val="00084320"/>
    <w:rsid w:val="000868C2"/>
    <w:rsid w:val="0009001A"/>
    <w:rsid w:val="00093931"/>
    <w:rsid w:val="000969ED"/>
    <w:rsid w:val="000A0A93"/>
    <w:rsid w:val="000A185C"/>
    <w:rsid w:val="000A515D"/>
    <w:rsid w:val="000B2FFA"/>
    <w:rsid w:val="000C2DA6"/>
    <w:rsid w:val="000D6108"/>
    <w:rsid w:val="000F0C22"/>
    <w:rsid w:val="000F19C9"/>
    <w:rsid w:val="000F313A"/>
    <w:rsid w:val="00100E89"/>
    <w:rsid w:val="001046F5"/>
    <w:rsid w:val="00135ECF"/>
    <w:rsid w:val="00137572"/>
    <w:rsid w:val="0014271C"/>
    <w:rsid w:val="00143938"/>
    <w:rsid w:val="00144449"/>
    <w:rsid w:val="001524CE"/>
    <w:rsid w:val="00162EEE"/>
    <w:rsid w:val="0016448C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D10C3"/>
    <w:rsid w:val="001E5BF6"/>
    <w:rsid w:val="00201A9D"/>
    <w:rsid w:val="00227B75"/>
    <w:rsid w:val="00250D81"/>
    <w:rsid w:val="00263C54"/>
    <w:rsid w:val="00270756"/>
    <w:rsid w:val="00272B26"/>
    <w:rsid w:val="00291EB3"/>
    <w:rsid w:val="00292F6E"/>
    <w:rsid w:val="002A62E7"/>
    <w:rsid w:val="002A6AB4"/>
    <w:rsid w:val="002B294A"/>
    <w:rsid w:val="002C6BD8"/>
    <w:rsid w:val="002D7797"/>
    <w:rsid w:val="002E6C18"/>
    <w:rsid w:val="002F0881"/>
    <w:rsid w:val="00300EEF"/>
    <w:rsid w:val="003016BF"/>
    <w:rsid w:val="0031288D"/>
    <w:rsid w:val="00315A06"/>
    <w:rsid w:val="00316512"/>
    <w:rsid w:val="00320028"/>
    <w:rsid w:val="003239D6"/>
    <w:rsid w:val="003260E0"/>
    <w:rsid w:val="00332EB1"/>
    <w:rsid w:val="003432B7"/>
    <w:rsid w:val="00343528"/>
    <w:rsid w:val="0034549E"/>
    <w:rsid w:val="00350F63"/>
    <w:rsid w:val="00352833"/>
    <w:rsid w:val="00353C7D"/>
    <w:rsid w:val="0036057B"/>
    <w:rsid w:val="003678C9"/>
    <w:rsid w:val="00376F31"/>
    <w:rsid w:val="00382036"/>
    <w:rsid w:val="00393A27"/>
    <w:rsid w:val="0039426C"/>
    <w:rsid w:val="0039F167"/>
    <w:rsid w:val="003A68D4"/>
    <w:rsid w:val="003A7109"/>
    <w:rsid w:val="003B13A7"/>
    <w:rsid w:val="003B7424"/>
    <w:rsid w:val="003E120D"/>
    <w:rsid w:val="003E7000"/>
    <w:rsid w:val="003F2994"/>
    <w:rsid w:val="003F5719"/>
    <w:rsid w:val="00400574"/>
    <w:rsid w:val="004014E0"/>
    <w:rsid w:val="0040318B"/>
    <w:rsid w:val="00410542"/>
    <w:rsid w:val="00413875"/>
    <w:rsid w:val="004138A5"/>
    <w:rsid w:val="00414E95"/>
    <w:rsid w:val="0042397E"/>
    <w:rsid w:val="00432CE8"/>
    <w:rsid w:val="0043342D"/>
    <w:rsid w:val="0043668D"/>
    <w:rsid w:val="0044454B"/>
    <w:rsid w:val="00446D72"/>
    <w:rsid w:val="004564F6"/>
    <w:rsid w:val="004643BE"/>
    <w:rsid w:val="0046778F"/>
    <w:rsid w:val="00480494"/>
    <w:rsid w:val="004818B3"/>
    <w:rsid w:val="00487EF5"/>
    <w:rsid w:val="0049155D"/>
    <w:rsid w:val="00495DD3"/>
    <w:rsid w:val="00495ED1"/>
    <w:rsid w:val="004A4F02"/>
    <w:rsid w:val="004B1BF1"/>
    <w:rsid w:val="004B30B3"/>
    <w:rsid w:val="004C69CF"/>
    <w:rsid w:val="004D5CAF"/>
    <w:rsid w:val="004E424C"/>
    <w:rsid w:val="004E48E2"/>
    <w:rsid w:val="004E4C7D"/>
    <w:rsid w:val="004F7CD7"/>
    <w:rsid w:val="005078B9"/>
    <w:rsid w:val="005100C7"/>
    <w:rsid w:val="00514DAC"/>
    <w:rsid w:val="00517F46"/>
    <w:rsid w:val="0053770C"/>
    <w:rsid w:val="00537C76"/>
    <w:rsid w:val="00537F41"/>
    <w:rsid w:val="00550048"/>
    <w:rsid w:val="005665F8"/>
    <w:rsid w:val="00573E57"/>
    <w:rsid w:val="00582802"/>
    <w:rsid w:val="0058301F"/>
    <w:rsid w:val="00587D57"/>
    <w:rsid w:val="00590641"/>
    <w:rsid w:val="00596D7A"/>
    <w:rsid w:val="00597D29"/>
    <w:rsid w:val="005A3088"/>
    <w:rsid w:val="005A7918"/>
    <w:rsid w:val="005B7506"/>
    <w:rsid w:val="005C7500"/>
    <w:rsid w:val="005C7886"/>
    <w:rsid w:val="005D1D50"/>
    <w:rsid w:val="005D29D1"/>
    <w:rsid w:val="005E5FF9"/>
    <w:rsid w:val="005E75BC"/>
    <w:rsid w:val="005F05AF"/>
    <w:rsid w:val="005F1FA5"/>
    <w:rsid w:val="005F3931"/>
    <w:rsid w:val="00601ABB"/>
    <w:rsid w:val="00602427"/>
    <w:rsid w:val="0061550E"/>
    <w:rsid w:val="00617999"/>
    <w:rsid w:val="00621CE2"/>
    <w:rsid w:val="006221FF"/>
    <w:rsid w:val="00622277"/>
    <w:rsid w:val="006239F4"/>
    <w:rsid w:val="006243F7"/>
    <w:rsid w:val="00625B88"/>
    <w:rsid w:val="00625F3B"/>
    <w:rsid w:val="00632F0B"/>
    <w:rsid w:val="00636489"/>
    <w:rsid w:val="00643531"/>
    <w:rsid w:val="00646AD5"/>
    <w:rsid w:val="006510F4"/>
    <w:rsid w:val="00654DC0"/>
    <w:rsid w:val="00657F88"/>
    <w:rsid w:val="006617E4"/>
    <w:rsid w:val="00663D8B"/>
    <w:rsid w:val="00667359"/>
    <w:rsid w:val="00672E4A"/>
    <w:rsid w:val="00673F0B"/>
    <w:rsid w:val="00676D45"/>
    <w:rsid w:val="00681082"/>
    <w:rsid w:val="00687AB4"/>
    <w:rsid w:val="006915C3"/>
    <w:rsid w:val="00693BE0"/>
    <w:rsid w:val="006A5934"/>
    <w:rsid w:val="006A5A9C"/>
    <w:rsid w:val="006B224A"/>
    <w:rsid w:val="006B529A"/>
    <w:rsid w:val="006C1D38"/>
    <w:rsid w:val="006C7C0F"/>
    <w:rsid w:val="006D0D88"/>
    <w:rsid w:val="006D53DC"/>
    <w:rsid w:val="006D5E63"/>
    <w:rsid w:val="006D784C"/>
    <w:rsid w:val="006E56BB"/>
    <w:rsid w:val="006E691E"/>
    <w:rsid w:val="006F1250"/>
    <w:rsid w:val="006F1514"/>
    <w:rsid w:val="006F45B9"/>
    <w:rsid w:val="00701B76"/>
    <w:rsid w:val="007025AA"/>
    <w:rsid w:val="007136BD"/>
    <w:rsid w:val="00714EC0"/>
    <w:rsid w:val="0071666B"/>
    <w:rsid w:val="00720626"/>
    <w:rsid w:val="0072144D"/>
    <w:rsid w:val="00722A5E"/>
    <w:rsid w:val="00731E8E"/>
    <w:rsid w:val="00740890"/>
    <w:rsid w:val="007414E7"/>
    <w:rsid w:val="00741B6F"/>
    <w:rsid w:val="00743AE8"/>
    <w:rsid w:val="00764E1D"/>
    <w:rsid w:val="00775DA8"/>
    <w:rsid w:val="00786187"/>
    <w:rsid w:val="007A6175"/>
    <w:rsid w:val="007B28C6"/>
    <w:rsid w:val="007B55FB"/>
    <w:rsid w:val="007C19C3"/>
    <w:rsid w:val="007D1B9E"/>
    <w:rsid w:val="007D508E"/>
    <w:rsid w:val="007F4144"/>
    <w:rsid w:val="0080372F"/>
    <w:rsid w:val="00817A61"/>
    <w:rsid w:val="00820A1D"/>
    <w:rsid w:val="00833686"/>
    <w:rsid w:val="0084237C"/>
    <w:rsid w:val="00847959"/>
    <w:rsid w:val="00847AA1"/>
    <w:rsid w:val="008511EA"/>
    <w:rsid w:val="00863579"/>
    <w:rsid w:val="008768C4"/>
    <w:rsid w:val="008839BA"/>
    <w:rsid w:val="00887F92"/>
    <w:rsid w:val="008957BC"/>
    <w:rsid w:val="008971ED"/>
    <w:rsid w:val="008A0850"/>
    <w:rsid w:val="008A7087"/>
    <w:rsid w:val="008B4E13"/>
    <w:rsid w:val="008B57D1"/>
    <w:rsid w:val="008C0064"/>
    <w:rsid w:val="008C2324"/>
    <w:rsid w:val="008C3FC2"/>
    <w:rsid w:val="008C66A0"/>
    <w:rsid w:val="008D6CAD"/>
    <w:rsid w:val="008D71F7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7043C"/>
    <w:rsid w:val="00970A14"/>
    <w:rsid w:val="0098366E"/>
    <w:rsid w:val="00993762"/>
    <w:rsid w:val="009A2C42"/>
    <w:rsid w:val="009A555F"/>
    <w:rsid w:val="009B1462"/>
    <w:rsid w:val="009B4BCC"/>
    <w:rsid w:val="009B5E46"/>
    <w:rsid w:val="009B64C3"/>
    <w:rsid w:val="009C39BC"/>
    <w:rsid w:val="009D4093"/>
    <w:rsid w:val="009E341D"/>
    <w:rsid w:val="009F5AF5"/>
    <w:rsid w:val="009F712A"/>
    <w:rsid w:val="00A02B68"/>
    <w:rsid w:val="00A02DE4"/>
    <w:rsid w:val="00A107EE"/>
    <w:rsid w:val="00A250F0"/>
    <w:rsid w:val="00A419D0"/>
    <w:rsid w:val="00A437FF"/>
    <w:rsid w:val="00A45004"/>
    <w:rsid w:val="00A55821"/>
    <w:rsid w:val="00A5582D"/>
    <w:rsid w:val="00A57D88"/>
    <w:rsid w:val="00A67164"/>
    <w:rsid w:val="00A76F1A"/>
    <w:rsid w:val="00A97A99"/>
    <w:rsid w:val="00AA76FA"/>
    <w:rsid w:val="00AB1361"/>
    <w:rsid w:val="00AB17CC"/>
    <w:rsid w:val="00AC28A6"/>
    <w:rsid w:val="00AC3FFB"/>
    <w:rsid w:val="00AC6520"/>
    <w:rsid w:val="00AC7284"/>
    <w:rsid w:val="00AD2E56"/>
    <w:rsid w:val="00AF0607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5D5D"/>
    <w:rsid w:val="00B36252"/>
    <w:rsid w:val="00B46A88"/>
    <w:rsid w:val="00B54C36"/>
    <w:rsid w:val="00B56C82"/>
    <w:rsid w:val="00B74530"/>
    <w:rsid w:val="00B77515"/>
    <w:rsid w:val="00B80933"/>
    <w:rsid w:val="00B90CE0"/>
    <w:rsid w:val="00B965D5"/>
    <w:rsid w:val="00B97E6E"/>
    <w:rsid w:val="00BA0ACA"/>
    <w:rsid w:val="00BA1880"/>
    <w:rsid w:val="00BA23BC"/>
    <w:rsid w:val="00BC3D9D"/>
    <w:rsid w:val="00BC4DE2"/>
    <w:rsid w:val="00BC5CE6"/>
    <w:rsid w:val="00BD176F"/>
    <w:rsid w:val="00BD3D3E"/>
    <w:rsid w:val="00BD4A2D"/>
    <w:rsid w:val="00BE429C"/>
    <w:rsid w:val="00BE6681"/>
    <w:rsid w:val="00BF2FD1"/>
    <w:rsid w:val="00C03FF6"/>
    <w:rsid w:val="00C060BC"/>
    <w:rsid w:val="00C064AA"/>
    <w:rsid w:val="00C10C28"/>
    <w:rsid w:val="00C35B0A"/>
    <w:rsid w:val="00C360BA"/>
    <w:rsid w:val="00C423FE"/>
    <w:rsid w:val="00C43629"/>
    <w:rsid w:val="00C43E0D"/>
    <w:rsid w:val="00C45BA8"/>
    <w:rsid w:val="00C6068A"/>
    <w:rsid w:val="00C63205"/>
    <w:rsid w:val="00C674D7"/>
    <w:rsid w:val="00C803B6"/>
    <w:rsid w:val="00C844D2"/>
    <w:rsid w:val="00C869D2"/>
    <w:rsid w:val="00C953ED"/>
    <w:rsid w:val="00CA2046"/>
    <w:rsid w:val="00CA39BB"/>
    <w:rsid w:val="00CA44E0"/>
    <w:rsid w:val="00CB4972"/>
    <w:rsid w:val="00CC3836"/>
    <w:rsid w:val="00CD0C02"/>
    <w:rsid w:val="00CD4CFD"/>
    <w:rsid w:val="00CE0AAA"/>
    <w:rsid w:val="00CE1B44"/>
    <w:rsid w:val="00CF3A17"/>
    <w:rsid w:val="00D10102"/>
    <w:rsid w:val="00D12299"/>
    <w:rsid w:val="00D16184"/>
    <w:rsid w:val="00D20C27"/>
    <w:rsid w:val="00D2393D"/>
    <w:rsid w:val="00D246A4"/>
    <w:rsid w:val="00D3137B"/>
    <w:rsid w:val="00D36084"/>
    <w:rsid w:val="00D477BA"/>
    <w:rsid w:val="00D55883"/>
    <w:rsid w:val="00D67AC7"/>
    <w:rsid w:val="00D72DE6"/>
    <w:rsid w:val="00D76700"/>
    <w:rsid w:val="00D769AB"/>
    <w:rsid w:val="00D76C3F"/>
    <w:rsid w:val="00DA3D22"/>
    <w:rsid w:val="00DB4B08"/>
    <w:rsid w:val="00DD7FCB"/>
    <w:rsid w:val="00DE3EEC"/>
    <w:rsid w:val="00DE58A5"/>
    <w:rsid w:val="00DE650E"/>
    <w:rsid w:val="00E001ED"/>
    <w:rsid w:val="00E1678B"/>
    <w:rsid w:val="00E170B4"/>
    <w:rsid w:val="00E20543"/>
    <w:rsid w:val="00E26B65"/>
    <w:rsid w:val="00E32E55"/>
    <w:rsid w:val="00E33BCD"/>
    <w:rsid w:val="00E42BFE"/>
    <w:rsid w:val="00E475F3"/>
    <w:rsid w:val="00E56812"/>
    <w:rsid w:val="00E600A2"/>
    <w:rsid w:val="00E6405B"/>
    <w:rsid w:val="00E651E8"/>
    <w:rsid w:val="00E6528B"/>
    <w:rsid w:val="00E7051F"/>
    <w:rsid w:val="00E715CB"/>
    <w:rsid w:val="00E71633"/>
    <w:rsid w:val="00E864D8"/>
    <w:rsid w:val="00E86BD1"/>
    <w:rsid w:val="00EA447A"/>
    <w:rsid w:val="00EA50D1"/>
    <w:rsid w:val="00EA7662"/>
    <w:rsid w:val="00EB2478"/>
    <w:rsid w:val="00EC59AF"/>
    <w:rsid w:val="00ED2021"/>
    <w:rsid w:val="00ED3AFF"/>
    <w:rsid w:val="00ED5300"/>
    <w:rsid w:val="00EE35B5"/>
    <w:rsid w:val="00EE46BA"/>
    <w:rsid w:val="00EF17A0"/>
    <w:rsid w:val="00F00AE6"/>
    <w:rsid w:val="00F018C5"/>
    <w:rsid w:val="00F072A6"/>
    <w:rsid w:val="00F1239D"/>
    <w:rsid w:val="00F153F1"/>
    <w:rsid w:val="00F17919"/>
    <w:rsid w:val="00F24BE0"/>
    <w:rsid w:val="00F25BCF"/>
    <w:rsid w:val="00F403D6"/>
    <w:rsid w:val="00F558D8"/>
    <w:rsid w:val="00F632D1"/>
    <w:rsid w:val="00F65B25"/>
    <w:rsid w:val="00F660DE"/>
    <w:rsid w:val="00F7047C"/>
    <w:rsid w:val="00F743ED"/>
    <w:rsid w:val="00F77F89"/>
    <w:rsid w:val="00F92A0A"/>
    <w:rsid w:val="00F96793"/>
    <w:rsid w:val="00FA5A27"/>
    <w:rsid w:val="00FB0519"/>
    <w:rsid w:val="00FB13FA"/>
    <w:rsid w:val="00FB352B"/>
    <w:rsid w:val="00FC0FBC"/>
    <w:rsid w:val="00FC2E48"/>
    <w:rsid w:val="00FC61F0"/>
    <w:rsid w:val="00FD0C47"/>
    <w:rsid w:val="00FD3A09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54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046F5"/>
    <w:rsid w:val="0019649D"/>
    <w:rsid w:val="001A38B6"/>
    <w:rsid w:val="001B38AE"/>
    <w:rsid w:val="00213485"/>
    <w:rsid w:val="002A28E4"/>
    <w:rsid w:val="0030724E"/>
    <w:rsid w:val="00341821"/>
    <w:rsid w:val="00383C6A"/>
    <w:rsid w:val="00460AC4"/>
    <w:rsid w:val="004B2046"/>
    <w:rsid w:val="00546FDC"/>
    <w:rsid w:val="005A0E0D"/>
    <w:rsid w:val="005E5FF9"/>
    <w:rsid w:val="005F0DDE"/>
    <w:rsid w:val="00616D96"/>
    <w:rsid w:val="006239F4"/>
    <w:rsid w:val="00684326"/>
    <w:rsid w:val="006C1D38"/>
    <w:rsid w:val="007E09CA"/>
    <w:rsid w:val="0089034E"/>
    <w:rsid w:val="00916B68"/>
    <w:rsid w:val="00966CC2"/>
    <w:rsid w:val="009737E3"/>
    <w:rsid w:val="009B4BCC"/>
    <w:rsid w:val="00A54063"/>
    <w:rsid w:val="00A97A99"/>
    <w:rsid w:val="00AB640C"/>
    <w:rsid w:val="00CA15BF"/>
    <w:rsid w:val="00CC3043"/>
    <w:rsid w:val="00DE7846"/>
    <w:rsid w:val="00E001ED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9b98f-3e47-4348-badd-86e7d875dbc2">
      <Terms xmlns="http://schemas.microsoft.com/office/infopath/2007/PartnerControls"/>
    </lcf76f155ced4ddcb4097134ff3c332f>
    <TaxCatchAll xmlns="d971ccb9-f4f6-4aa7-9460-cac7bfe606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90FA8B461F840855C01C45AB6A5D0" ma:contentTypeVersion="12" ma:contentTypeDescription="Create a new document." ma:contentTypeScope="" ma:versionID="a9681ce0bac3f888e9c5a9cfe07b4a4b">
  <xsd:schema xmlns:xsd="http://www.w3.org/2001/XMLSchema" xmlns:xs="http://www.w3.org/2001/XMLSchema" xmlns:p="http://schemas.microsoft.com/office/2006/metadata/properties" xmlns:ns2="b219b98f-3e47-4348-badd-86e7d875dbc2" xmlns:ns3="d971ccb9-f4f6-4aa7-9460-cac7bfe60689" targetNamespace="http://schemas.microsoft.com/office/2006/metadata/properties" ma:root="true" ma:fieldsID="693ae31e47c54e75dbcf0970794531ae" ns2:_="" ns3:_="">
    <xsd:import namespace="b219b98f-3e47-4348-badd-86e7d875dbc2"/>
    <xsd:import namespace="d971ccb9-f4f6-4aa7-9460-cac7bfe6068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9b98f-3e47-4348-badd-86e7d875dbc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1ccb9-f4f6-4aa7-9460-cac7bfe6068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5f4d631-003d-4533-8405-6f4b84be2f66}" ma:internalName="TaxCatchAll" ma:showField="CatchAllData" ma:web="d971ccb9-f4f6-4aa7-9460-cac7bfe60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www.w3.org/XML/1998/namespace"/>
    <ds:schemaRef ds:uri="http://schemas.microsoft.com/office/2006/metadata/properties"/>
    <ds:schemaRef ds:uri="http://purl.org/dc/elements/1.1/"/>
    <ds:schemaRef ds:uri="2a0d0ae4-59f1-4e12-8979-d59c3f1b0507"/>
    <ds:schemaRef ds:uri="http://purl.org/dc/dcmitype/"/>
    <ds:schemaRef ds:uri="581dd383-8c25-4723-9ba2-1e6c8f81b8e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3714640-2705-42DB-9177-3CD96F7364AC}"/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Technologist II</dc:title>
  <dc:subject/>
  <dc:creator/>
  <cp:keywords/>
  <cp:lastModifiedBy>Hayes, Ethan</cp:lastModifiedBy>
  <cp:revision>37</cp:revision>
  <cp:lastPrinted>2007-12-04T17:45:00Z</cp:lastPrinted>
  <dcterms:created xsi:type="dcterms:W3CDTF">2024-08-14T16:11:00Z</dcterms:created>
  <dcterms:modified xsi:type="dcterms:W3CDTF">2025-03-31T18:31:00Z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0x01010043890FA8B461F840855C01C45AB6A5D0</vt:lpwstr>
  </property>
  <property fmtid="{D5CDD505-2E9C-101B-9397-08002B2CF9AE}" pid="14" name="MediaServiceImageTags">
    <vt:lpwstr/>
  </property>
</Properties>
</file>