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F475CA8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B2EAC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005E449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Utilities</w:t>
      </w:r>
      <w:r w:rsidR="00863E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Excavation Operator</w:t>
      </w:r>
      <w:r w:rsidR="004479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E1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36051655" w:rsidR="00CB4972" w:rsidRPr="00DF69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F69B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13B18"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2EAC" w:rsidRPr="00DF69BF">
        <w:rPr>
          <w:rFonts w:ascii="Arial" w:eastAsia="Times New Roman" w:hAnsi="Arial" w:cs="Arial"/>
          <w:sz w:val="24"/>
          <w:szCs w:val="24"/>
        </w:rPr>
        <w:t xml:space="preserve">Senior </w:t>
      </w:r>
      <w:r w:rsidR="00863EB0" w:rsidRPr="00DF69BF">
        <w:rPr>
          <w:rFonts w:ascii="Arial" w:eastAsia="Times New Roman" w:hAnsi="Arial" w:cs="Arial"/>
          <w:sz w:val="24"/>
          <w:szCs w:val="24"/>
        </w:rPr>
        <w:t>Utilities Excavation Operator</w:t>
      </w:r>
    </w:p>
    <w:p w14:paraId="37C2005C" w14:textId="77777777" w:rsidR="00FF56A9" w:rsidRPr="00DF69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7529C2D" w:rsidR="00FF56A9" w:rsidRPr="00DF69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863EB0"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3EB0" w:rsidRPr="00DF69BF">
        <w:rPr>
          <w:rFonts w:ascii="Arial" w:eastAsia="Times New Roman" w:hAnsi="Arial" w:cs="Arial"/>
          <w:sz w:val="24"/>
          <w:szCs w:val="24"/>
        </w:rPr>
        <w:t>Non-Exempt</w:t>
      </w:r>
      <w:r w:rsidR="000B2FFA"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5FDD8E7" w14:textId="77777777" w:rsidR="00FF56A9" w:rsidRPr="00DF69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133D1A" w14:textId="5EA30864" w:rsidR="00863EB0" w:rsidRPr="00DF69B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3EB0" w:rsidRPr="00DF69BF">
        <w:rPr>
          <w:rFonts w:ascii="Arial" w:eastAsia="Times New Roman" w:hAnsi="Arial" w:cs="Arial"/>
          <w:sz w:val="24"/>
          <w:szCs w:val="24"/>
        </w:rPr>
        <w:t>1</w:t>
      </w:r>
      <w:r w:rsidR="004B2EAC" w:rsidRPr="00DF69BF">
        <w:rPr>
          <w:rFonts w:ascii="Arial" w:eastAsia="Times New Roman" w:hAnsi="Arial" w:cs="Arial"/>
          <w:sz w:val="24"/>
          <w:szCs w:val="24"/>
        </w:rPr>
        <w:t>0</w:t>
      </w:r>
    </w:p>
    <w:p w14:paraId="27E7C68D" w14:textId="77777777" w:rsidR="00863EB0" w:rsidRPr="00DF69BF" w:rsidRDefault="00863EB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86C309" w14:textId="5C4E7F17" w:rsidR="005E120E" w:rsidRPr="00DF69BF" w:rsidRDefault="005E120E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Pr="00DF69BF">
        <w:rPr>
          <w:rFonts w:ascii="Arial" w:eastAsia="Times New Roman" w:hAnsi="Arial" w:cs="Arial"/>
          <w:sz w:val="24"/>
          <w:szCs w:val="24"/>
        </w:rPr>
        <w:t xml:space="preserve"> </w:t>
      </w:r>
      <w:r w:rsidR="009B7372" w:rsidRPr="00DF69BF">
        <w:rPr>
          <w:rFonts w:ascii="Arial" w:eastAsia="Times New Roman" w:hAnsi="Arial" w:cs="Arial"/>
          <w:sz w:val="24"/>
          <w:szCs w:val="24"/>
        </w:rPr>
        <w:t>$34.36</w:t>
      </w:r>
    </w:p>
    <w:p w14:paraId="3E0C7C88" w14:textId="1DA1800E" w:rsidR="00FF56A9" w:rsidRPr="00DF69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F228E7" w14:textId="78C1521B" w:rsidR="002F05A9" w:rsidRPr="00DF69BF" w:rsidRDefault="4510CEF4" w:rsidP="009B73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7A3272A" w14:textId="5D6954A3" w:rsidR="009B7372" w:rsidRPr="00DF69BF" w:rsidRDefault="009B7372" w:rsidP="009B737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69BF">
        <w:rPr>
          <w:rFonts w:ascii="Arial" w:hAnsi="Arial" w:cs="Arial"/>
        </w:rPr>
        <w:t>The Senior Utilities Excavation Operator, under general supervision, operates and maintains heavy equipment used for the excavation of underground utilities, training subordinate operators and liaising with customers to determine needs.</w:t>
      </w:r>
    </w:p>
    <w:p w14:paraId="667450FD" w14:textId="77777777" w:rsidR="005D7B13" w:rsidRPr="00DF69BF" w:rsidRDefault="005D7B13" w:rsidP="005D7B1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2E78B4E" w14:textId="3CC773D7" w:rsidR="00260DDA" w:rsidRPr="00DF69BF" w:rsidRDefault="005E120E" w:rsidP="00A97A6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AB3E0BD" w14:textId="77777777" w:rsidR="00B34B06" w:rsidRPr="00DF69BF" w:rsidRDefault="00B34B06" w:rsidP="00A97A6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6D29FAB9" w14:textId="77777777" w:rsidR="00B34B06" w:rsidRPr="00DF69BF" w:rsidRDefault="00B34B06" w:rsidP="00B34B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40% Heavy Equipment Operation and Maintenance</w:t>
      </w:r>
    </w:p>
    <w:p w14:paraId="47F08AF0" w14:textId="720EF9C4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Operates various heavy equipment to complete excavation of underground utilities.</w:t>
      </w:r>
    </w:p>
    <w:p w14:paraId="6F9215B8" w14:textId="1D5E5BB2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Performs maintenance on heavy equipment.</w:t>
      </w:r>
    </w:p>
    <w:p w14:paraId="68CEA116" w14:textId="03B91CCA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Specifies equipment needed for each project.</w:t>
      </w:r>
    </w:p>
    <w:p w14:paraId="2A3B8522" w14:textId="77777777" w:rsidR="00B34B06" w:rsidRPr="00DF69BF" w:rsidRDefault="00B34B06" w:rsidP="00B3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91A906" w14:textId="08459693" w:rsidR="00B34B06" w:rsidRPr="00DF69BF" w:rsidRDefault="00FA0AF1" w:rsidP="00B34B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34B06" w:rsidRPr="00DF69BF">
        <w:rPr>
          <w:rFonts w:ascii="Arial" w:eastAsia="Times New Roman" w:hAnsi="Arial" w:cs="Arial"/>
          <w:b/>
          <w:bCs/>
          <w:sz w:val="24"/>
          <w:szCs w:val="24"/>
        </w:rPr>
        <w:t>0% Project Planning and Safety</w:t>
      </w:r>
    </w:p>
    <w:p w14:paraId="10AD01D5" w14:textId="582C110F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Develops excavation safety plans for each project.</w:t>
      </w:r>
    </w:p>
    <w:p w14:paraId="09EEA4FD" w14:textId="59619C10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Meets with campus customers to determine needs and scheduling for projects.</w:t>
      </w:r>
    </w:p>
    <w:p w14:paraId="5A06BD0E" w14:textId="26F7C288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Prepares route sheets and completes work orders.</w:t>
      </w:r>
    </w:p>
    <w:p w14:paraId="7EBE6C63" w14:textId="77777777" w:rsidR="00B34B06" w:rsidRPr="00DF69BF" w:rsidRDefault="00B34B06" w:rsidP="00B3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1C3839" w14:textId="77777777" w:rsidR="00B34B06" w:rsidRPr="00DF69BF" w:rsidRDefault="00B34B06" w:rsidP="00B34B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10% Training and Support</w:t>
      </w:r>
    </w:p>
    <w:p w14:paraId="4F8FA9C9" w14:textId="2D974DA2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Trains Utilities Excavation Operators and Utilities Plumbers on heavy equipment.</w:t>
      </w:r>
    </w:p>
    <w:p w14:paraId="720C2883" w14:textId="77777777" w:rsidR="00B34B06" w:rsidRPr="00DF69BF" w:rsidRDefault="00B34B06" w:rsidP="00B34B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5D9183" w14:textId="77777777" w:rsidR="00B34B06" w:rsidRPr="00DF69BF" w:rsidRDefault="00B34B06" w:rsidP="00B34B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>10% Reporting and Compliance</w:t>
      </w:r>
    </w:p>
    <w:p w14:paraId="28FDD934" w14:textId="77777777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Submits time and completes required training.</w:t>
      </w:r>
    </w:p>
    <w:p w14:paraId="2318949C" w14:textId="2D8259F6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13401EEB" w14:textId="7177FC57" w:rsidR="00B34B06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Uses proper personal protective equipment; follows safety procedures outlined in</w:t>
      </w:r>
    </w:p>
    <w:p w14:paraId="4167C7F8" w14:textId="6AA9E842" w:rsidR="001F7AE3" w:rsidRPr="00DF69BF" w:rsidRDefault="00B34B06" w:rsidP="00B34B0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Material Safety Data Sheets and participates in safety training.</w:t>
      </w:r>
    </w:p>
    <w:p w14:paraId="3850BC37" w14:textId="77777777" w:rsidR="003B39A2" w:rsidRPr="00DF69BF" w:rsidRDefault="003B39A2" w:rsidP="003B39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CA2278" w14:textId="24F078A3" w:rsidR="005E120E" w:rsidRPr="00DF69BF" w:rsidRDefault="005E120E" w:rsidP="003B39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09A56CE" w14:textId="738A12FC" w:rsidR="00EB3E52" w:rsidRPr="00DF69BF" w:rsidRDefault="005E120E" w:rsidP="005E120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</w:t>
      </w:r>
    </w:p>
    <w:p w14:paraId="30871736" w14:textId="4DB39BB6" w:rsidR="00264320" w:rsidRPr="00DF69BF" w:rsidRDefault="00EB3E52" w:rsidP="002643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br w:type="page"/>
      </w:r>
    </w:p>
    <w:p w14:paraId="43066C41" w14:textId="41BDFC5B" w:rsidR="4510CEF4" w:rsidRPr="00DF69BF" w:rsidRDefault="4510CEF4" w:rsidP="002643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0E1A8162" w14:textId="16E51491" w:rsidR="00611DD3" w:rsidRPr="00DF69BF" w:rsidRDefault="00611DD3" w:rsidP="00611DD3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and experience.</w:t>
      </w:r>
    </w:p>
    <w:p w14:paraId="6D52AE1A" w14:textId="0CD6580D" w:rsidR="000C563C" w:rsidRPr="00DF69BF" w:rsidRDefault="000C563C" w:rsidP="00611DD3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691FC128" w14:textId="77777777" w:rsidR="00611DD3" w:rsidRPr="00DF69BF" w:rsidRDefault="00611DD3" w:rsidP="00611DD3">
      <w:pPr>
        <w:pStyle w:val="ListParagraph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6EA76459" w:rsidR="5745B4B6" w:rsidRPr="00DF69B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DF69BF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DF69B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958BA4B" w14:textId="623BF3E2" w:rsidR="001C3FCD" w:rsidRPr="00DF69BF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69BF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DF69BF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DF69BF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779465B8" w14:textId="77777777" w:rsidR="00CD5A88" w:rsidRPr="00DF69BF" w:rsidRDefault="00B45D31" w:rsidP="00DD4441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t>Backhoe</w:t>
      </w:r>
    </w:p>
    <w:p w14:paraId="562D5F92" w14:textId="31A48F61" w:rsidR="00854229" w:rsidRPr="00DF69BF" w:rsidRDefault="002E16BD" w:rsidP="00DD4441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t>Track hoe</w:t>
      </w:r>
    </w:p>
    <w:p w14:paraId="0C6D87F7" w14:textId="033EB4BE" w:rsidR="00B45D31" w:rsidRPr="00DF69BF" w:rsidRDefault="00B45D31" w:rsidP="00DD4441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t>All-Terrain Forklifts</w:t>
      </w:r>
    </w:p>
    <w:p w14:paraId="07D0CB0E" w14:textId="43F289C7" w:rsidR="00B45D31" w:rsidRPr="00DF69BF" w:rsidRDefault="00B45D31" w:rsidP="00706C1E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DF69BF">
        <w:rPr>
          <w:rFonts w:ascii="Arial" w:eastAsia="Arial" w:hAnsi="Arial" w:cs="Arial"/>
          <w:sz w:val="24"/>
          <w:szCs w:val="24"/>
        </w:rPr>
        <w:t>Computer</w:t>
      </w:r>
    </w:p>
    <w:p w14:paraId="0A2A5C68" w14:textId="77777777" w:rsidR="00624C3E" w:rsidRPr="00DF69BF" w:rsidRDefault="00624C3E" w:rsidP="00624C3E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DF69BF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9E43BA" w14:textId="4C89B1D0" w:rsidR="005C604A" w:rsidRPr="00DF69BF" w:rsidRDefault="007807B0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Ability to climb stairs and ladders.</w:t>
      </w:r>
    </w:p>
    <w:p w14:paraId="59775B18" w14:textId="1B5DC835" w:rsidR="007807B0" w:rsidRPr="00DF69BF" w:rsidRDefault="007807B0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69BF">
        <w:rPr>
          <w:rFonts w:ascii="Arial" w:eastAsia="Times New Roman" w:hAnsi="Arial" w:cs="Arial"/>
          <w:sz w:val="24"/>
          <w:szCs w:val="24"/>
        </w:rPr>
        <w:t>Ability to lift and move heavy objects.</w:t>
      </w:r>
    </w:p>
    <w:p w14:paraId="2040CEC4" w14:textId="77777777" w:rsidR="005C604A" w:rsidRPr="00DF69BF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DF69BF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69BF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DF69BF">
        <w:rPr>
          <w:rFonts w:ascii="Arial" w:eastAsia="Arial" w:hAnsi="Arial" w:cs="Arial"/>
          <w:b/>
          <w:bCs/>
          <w:sz w:val="24"/>
          <w:szCs w:val="24"/>
        </w:rPr>
        <w:t>e</w:t>
      </w:r>
      <w:r w:rsidRPr="00DF69BF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E1B4DA2" w:rsidR="00C66B0E" w:rsidRPr="00DF69BF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F69BF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5225AE60" w14:textId="77777777" w:rsidR="005E120E" w:rsidRPr="00DF69BF" w:rsidRDefault="005E120E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4ADE6DC3" w:rsidR="3B2E75D1" w:rsidRPr="00DF69BF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F69B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F69B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F69BF" w:rsidRDefault="0079437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F69B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F69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F69B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DF69BF" w:rsidRDefault="0079437F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F69B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F69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DF69BF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DF69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F69B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F69B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F69B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F69BF" w:rsidRDefault="0079437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F69B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F69B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DF69BF" w:rsidRDefault="0079437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DF69B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F69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DF69BF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DF69BF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1859" w14:textId="77777777" w:rsidR="00CA73C6" w:rsidRDefault="00CA73C6" w:rsidP="005C7886">
      <w:pPr>
        <w:spacing w:after="0" w:line="240" w:lineRule="auto"/>
      </w:pPr>
      <w:r>
        <w:separator/>
      </w:r>
    </w:p>
  </w:endnote>
  <w:endnote w:type="continuationSeparator" w:id="0">
    <w:p w14:paraId="22A6EEC2" w14:textId="77777777" w:rsidR="00CA73C6" w:rsidRDefault="00CA73C6" w:rsidP="005C7886">
      <w:pPr>
        <w:spacing w:after="0" w:line="240" w:lineRule="auto"/>
      </w:pPr>
      <w:r>
        <w:continuationSeparator/>
      </w:r>
    </w:p>
  </w:endnote>
  <w:endnote w:type="continuationNotice" w:id="1">
    <w:p w14:paraId="324BA6D7" w14:textId="77777777" w:rsidR="00CA73C6" w:rsidRDefault="00CA7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7A4A" w14:textId="0DBE7339" w:rsidR="005E120E" w:rsidRPr="001B1329" w:rsidRDefault="005E120E" w:rsidP="005E120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9B7372">
      <w:rPr>
        <w:rFonts w:ascii="Arial" w:hAnsi="Arial" w:cs="Arial"/>
        <w:b w:val="0"/>
        <w:sz w:val="16"/>
        <w:szCs w:val="16"/>
      </w:rPr>
      <w:t xml:space="preserve"> Senior</w:t>
    </w:r>
    <w:r w:rsidR="005E4497">
      <w:rPr>
        <w:rFonts w:ascii="Arial" w:hAnsi="Arial" w:cs="Arial"/>
        <w:b w:val="0"/>
        <w:sz w:val="16"/>
        <w:szCs w:val="16"/>
      </w:rPr>
      <w:t xml:space="preserve"> Utilities</w:t>
    </w:r>
    <w:r w:rsidR="00244212">
      <w:rPr>
        <w:rFonts w:ascii="Arial" w:hAnsi="Arial" w:cs="Arial"/>
        <w:b w:val="0"/>
        <w:sz w:val="16"/>
        <w:szCs w:val="16"/>
      </w:rPr>
      <w:t xml:space="preserve"> Excavation Operator </w:t>
    </w:r>
    <w:r>
      <w:rPr>
        <w:rFonts w:ascii="Arial" w:hAnsi="Arial" w:cs="Arial"/>
        <w:b w:val="0"/>
        <w:sz w:val="16"/>
        <w:szCs w:val="16"/>
      </w:rPr>
      <w:t>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C3F7" w14:textId="77777777" w:rsidR="00CA73C6" w:rsidRDefault="00CA73C6" w:rsidP="005C7886">
      <w:pPr>
        <w:spacing w:after="0" w:line="240" w:lineRule="auto"/>
      </w:pPr>
      <w:r>
        <w:separator/>
      </w:r>
    </w:p>
  </w:footnote>
  <w:footnote w:type="continuationSeparator" w:id="0">
    <w:p w14:paraId="3AFD5F3F" w14:textId="77777777" w:rsidR="00CA73C6" w:rsidRDefault="00CA73C6" w:rsidP="005C7886">
      <w:pPr>
        <w:spacing w:after="0" w:line="240" w:lineRule="auto"/>
      </w:pPr>
      <w:r>
        <w:continuationSeparator/>
      </w:r>
    </w:p>
  </w:footnote>
  <w:footnote w:type="continuationNotice" w:id="1">
    <w:p w14:paraId="02C32513" w14:textId="77777777" w:rsidR="00CA73C6" w:rsidRDefault="00CA7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5B6"/>
    <w:multiLevelType w:val="hybridMultilevel"/>
    <w:tmpl w:val="780E2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F3F"/>
    <w:multiLevelType w:val="hybridMultilevel"/>
    <w:tmpl w:val="75F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725"/>
    <w:multiLevelType w:val="hybridMultilevel"/>
    <w:tmpl w:val="4AEC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01518"/>
    <w:multiLevelType w:val="hybridMultilevel"/>
    <w:tmpl w:val="D194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132B"/>
    <w:multiLevelType w:val="hybridMultilevel"/>
    <w:tmpl w:val="3764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463CA"/>
    <w:multiLevelType w:val="hybridMultilevel"/>
    <w:tmpl w:val="EC60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C1BBF"/>
    <w:multiLevelType w:val="hybridMultilevel"/>
    <w:tmpl w:val="016C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1018"/>
    <w:multiLevelType w:val="multilevel"/>
    <w:tmpl w:val="181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517E71"/>
    <w:multiLevelType w:val="multilevel"/>
    <w:tmpl w:val="1BAC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A5CE9"/>
    <w:multiLevelType w:val="hybridMultilevel"/>
    <w:tmpl w:val="4FAE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6C3D"/>
    <w:multiLevelType w:val="multilevel"/>
    <w:tmpl w:val="5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E0F30"/>
    <w:multiLevelType w:val="hybridMultilevel"/>
    <w:tmpl w:val="9C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C0087"/>
    <w:multiLevelType w:val="multilevel"/>
    <w:tmpl w:val="B6DA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468AE"/>
    <w:multiLevelType w:val="multilevel"/>
    <w:tmpl w:val="3CA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76B2E"/>
    <w:multiLevelType w:val="hybridMultilevel"/>
    <w:tmpl w:val="15E2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23FC0"/>
    <w:multiLevelType w:val="hybridMultilevel"/>
    <w:tmpl w:val="BFA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524E7"/>
    <w:multiLevelType w:val="hybridMultilevel"/>
    <w:tmpl w:val="D70E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127F77"/>
    <w:multiLevelType w:val="multilevel"/>
    <w:tmpl w:val="AA2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CB6"/>
    <w:multiLevelType w:val="hybridMultilevel"/>
    <w:tmpl w:val="B89A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5"/>
  </w:num>
  <w:num w:numId="4">
    <w:abstractNumId w:val="9"/>
  </w:num>
  <w:num w:numId="5">
    <w:abstractNumId w:val="14"/>
  </w:num>
  <w:num w:numId="6">
    <w:abstractNumId w:val="8"/>
  </w:num>
  <w:num w:numId="7">
    <w:abstractNumId w:val="4"/>
  </w:num>
  <w:num w:numId="8">
    <w:abstractNumId w:val="23"/>
  </w:num>
  <w:num w:numId="9">
    <w:abstractNumId w:val="22"/>
  </w:num>
  <w:num w:numId="10">
    <w:abstractNumId w:val="2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21"/>
  </w:num>
  <w:num w:numId="18">
    <w:abstractNumId w:val="19"/>
  </w:num>
  <w:num w:numId="19">
    <w:abstractNumId w:val="11"/>
  </w:num>
  <w:num w:numId="20">
    <w:abstractNumId w:val="5"/>
  </w:num>
  <w:num w:numId="21">
    <w:abstractNumId w:val="10"/>
  </w:num>
  <w:num w:numId="22">
    <w:abstractNumId w:val="0"/>
  </w:num>
  <w:num w:numId="23">
    <w:abstractNumId w:val="6"/>
  </w:num>
  <w:num w:numId="24">
    <w:abstractNumId w:val="24"/>
  </w:num>
  <w:num w:numId="25">
    <w:abstractNumId w:val="20"/>
  </w:num>
  <w:num w:numId="26">
    <w:abstractNumId w:val="3"/>
  </w:num>
  <w:num w:numId="27">
    <w:abstractNumId w:val="17"/>
  </w:num>
  <w:num w:numId="2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5083"/>
    <w:rsid w:val="00014C7E"/>
    <w:rsid w:val="000232AE"/>
    <w:rsid w:val="0002681B"/>
    <w:rsid w:val="00031CCA"/>
    <w:rsid w:val="00036217"/>
    <w:rsid w:val="00041A61"/>
    <w:rsid w:val="000513EC"/>
    <w:rsid w:val="00065005"/>
    <w:rsid w:val="00070056"/>
    <w:rsid w:val="00071FAB"/>
    <w:rsid w:val="000725C7"/>
    <w:rsid w:val="00072B33"/>
    <w:rsid w:val="00075F99"/>
    <w:rsid w:val="000778CA"/>
    <w:rsid w:val="000868C2"/>
    <w:rsid w:val="00087A9D"/>
    <w:rsid w:val="0009001A"/>
    <w:rsid w:val="00093931"/>
    <w:rsid w:val="000A0A93"/>
    <w:rsid w:val="000A185C"/>
    <w:rsid w:val="000A515D"/>
    <w:rsid w:val="000B2FFA"/>
    <w:rsid w:val="000B54D5"/>
    <w:rsid w:val="000C2DA6"/>
    <w:rsid w:val="000C563C"/>
    <w:rsid w:val="000D148A"/>
    <w:rsid w:val="000D6108"/>
    <w:rsid w:val="000F313A"/>
    <w:rsid w:val="000F4F1B"/>
    <w:rsid w:val="00100E89"/>
    <w:rsid w:val="001103AC"/>
    <w:rsid w:val="00124C07"/>
    <w:rsid w:val="00135ECF"/>
    <w:rsid w:val="00137572"/>
    <w:rsid w:val="00141AB5"/>
    <w:rsid w:val="0014271C"/>
    <w:rsid w:val="00143938"/>
    <w:rsid w:val="001521B0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3A70"/>
    <w:rsid w:val="00194352"/>
    <w:rsid w:val="001979F7"/>
    <w:rsid w:val="001A07DE"/>
    <w:rsid w:val="001A38AF"/>
    <w:rsid w:val="001A7305"/>
    <w:rsid w:val="001B1329"/>
    <w:rsid w:val="001B1335"/>
    <w:rsid w:val="001C3942"/>
    <w:rsid w:val="001C3FCD"/>
    <w:rsid w:val="001C6641"/>
    <w:rsid w:val="001D0E0E"/>
    <w:rsid w:val="001D10C3"/>
    <w:rsid w:val="001E5BF6"/>
    <w:rsid w:val="001F7AE3"/>
    <w:rsid w:val="00201A9D"/>
    <w:rsid w:val="00227B75"/>
    <w:rsid w:val="00231B32"/>
    <w:rsid w:val="00243D3D"/>
    <w:rsid w:val="00243E2D"/>
    <w:rsid w:val="00244212"/>
    <w:rsid w:val="00250D81"/>
    <w:rsid w:val="00260DDA"/>
    <w:rsid w:val="00263C54"/>
    <w:rsid w:val="00264320"/>
    <w:rsid w:val="00272B26"/>
    <w:rsid w:val="002827B5"/>
    <w:rsid w:val="00283202"/>
    <w:rsid w:val="00291EB3"/>
    <w:rsid w:val="002972E4"/>
    <w:rsid w:val="002A25A5"/>
    <w:rsid w:val="002A62E7"/>
    <w:rsid w:val="002A6AB4"/>
    <w:rsid w:val="002B1318"/>
    <w:rsid w:val="002B294A"/>
    <w:rsid w:val="002B7698"/>
    <w:rsid w:val="002C4E00"/>
    <w:rsid w:val="002C6BD8"/>
    <w:rsid w:val="002D7797"/>
    <w:rsid w:val="002E16BD"/>
    <w:rsid w:val="002E6C18"/>
    <w:rsid w:val="002F05A9"/>
    <w:rsid w:val="002F0881"/>
    <w:rsid w:val="002F50A0"/>
    <w:rsid w:val="00300EEF"/>
    <w:rsid w:val="003016BF"/>
    <w:rsid w:val="0031288D"/>
    <w:rsid w:val="00314C45"/>
    <w:rsid w:val="00315A06"/>
    <w:rsid w:val="00316512"/>
    <w:rsid w:val="00316B76"/>
    <w:rsid w:val="00320028"/>
    <w:rsid w:val="003239D6"/>
    <w:rsid w:val="003260E0"/>
    <w:rsid w:val="00332EB1"/>
    <w:rsid w:val="003432B7"/>
    <w:rsid w:val="00343528"/>
    <w:rsid w:val="0034393A"/>
    <w:rsid w:val="00344FB4"/>
    <w:rsid w:val="0034549E"/>
    <w:rsid w:val="00350F63"/>
    <w:rsid w:val="00352833"/>
    <w:rsid w:val="00353C7D"/>
    <w:rsid w:val="0036057B"/>
    <w:rsid w:val="00360E80"/>
    <w:rsid w:val="003678C9"/>
    <w:rsid w:val="003734A6"/>
    <w:rsid w:val="00376F31"/>
    <w:rsid w:val="00382036"/>
    <w:rsid w:val="00382B91"/>
    <w:rsid w:val="00393A27"/>
    <w:rsid w:val="0039426C"/>
    <w:rsid w:val="0039F167"/>
    <w:rsid w:val="003A1E7E"/>
    <w:rsid w:val="003A4AD3"/>
    <w:rsid w:val="003A68D4"/>
    <w:rsid w:val="003A7109"/>
    <w:rsid w:val="003B08EF"/>
    <w:rsid w:val="003B13A7"/>
    <w:rsid w:val="003B32BA"/>
    <w:rsid w:val="003B39A2"/>
    <w:rsid w:val="003B7424"/>
    <w:rsid w:val="003E120D"/>
    <w:rsid w:val="003E275E"/>
    <w:rsid w:val="003E7000"/>
    <w:rsid w:val="003F2994"/>
    <w:rsid w:val="003F5719"/>
    <w:rsid w:val="00400574"/>
    <w:rsid w:val="004014E0"/>
    <w:rsid w:val="0040318B"/>
    <w:rsid w:val="00404CB3"/>
    <w:rsid w:val="00410542"/>
    <w:rsid w:val="00411870"/>
    <w:rsid w:val="00413875"/>
    <w:rsid w:val="004138A5"/>
    <w:rsid w:val="00414E95"/>
    <w:rsid w:val="0042259B"/>
    <w:rsid w:val="00432CE8"/>
    <w:rsid w:val="0043342D"/>
    <w:rsid w:val="00433F74"/>
    <w:rsid w:val="0043668D"/>
    <w:rsid w:val="0044454B"/>
    <w:rsid w:val="0044684B"/>
    <w:rsid w:val="00446D72"/>
    <w:rsid w:val="004479ED"/>
    <w:rsid w:val="004564F6"/>
    <w:rsid w:val="004643BE"/>
    <w:rsid w:val="00480494"/>
    <w:rsid w:val="004818B3"/>
    <w:rsid w:val="00487EF5"/>
    <w:rsid w:val="004914F5"/>
    <w:rsid w:val="0049155D"/>
    <w:rsid w:val="00495DD3"/>
    <w:rsid w:val="00495ED1"/>
    <w:rsid w:val="004A3543"/>
    <w:rsid w:val="004A4F02"/>
    <w:rsid w:val="004B1BF1"/>
    <w:rsid w:val="004B2AF5"/>
    <w:rsid w:val="004B2EAC"/>
    <w:rsid w:val="004B30B3"/>
    <w:rsid w:val="004C69CF"/>
    <w:rsid w:val="004D5CAF"/>
    <w:rsid w:val="004D7FB7"/>
    <w:rsid w:val="004E48E2"/>
    <w:rsid w:val="004E4C7D"/>
    <w:rsid w:val="00506F8C"/>
    <w:rsid w:val="005078BD"/>
    <w:rsid w:val="005078FD"/>
    <w:rsid w:val="005100C7"/>
    <w:rsid w:val="00514DAC"/>
    <w:rsid w:val="00517F46"/>
    <w:rsid w:val="0053770C"/>
    <w:rsid w:val="0054335D"/>
    <w:rsid w:val="0054432C"/>
    <w:rsid w:val="00550048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D7B13"/>
    <w:rsid w:val="005E120E"/>
    <w:rsid w:val="005E4497"/>
    <w:rsid w:val="005E75BC"/>
    <w:rsid w:val="005F05AF"/>
    <w:rsid w:val="005F1FA5"/>
    <w:rsid w:val="005F3931"/>
    <w:rsid w:val="00601ABB"/>
    <w:rsid w:val="00602427"/>
    <w:rsid w:val="00602C9A"/>
    <w:rsid w:val="00611DD3"/>
    <w:rsid w:val="0061550E"/>
    <w:rsid w:val="00621CE2"/>
    <w:rsid w:val="006221FF"/>
    <w:rsid w:val="00622277"/>
    <w:rsid w:val="006241A4"/>
    <w:rsid w:val="006243F7"/>
    <w:rsid w:val="006244CB"/>
    <w:rsid w:val="00624C3E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841D2"/>
    <w:rsid w:val="00693BE0"/>
    <w:rsid w:val="006A2656"/>
    <w:rsid w:val="006A5934"/>
    <w:rsid w:val="006A5A9C"/>
    <w:rsid w:val="006B224A"/>
    <w:rsid w:val="006B529A"/>
    <w:rsid w:val="006C7C0F"/>
    <w:rsid w:val="006D0D88"/>
    <w:rsid w:val="006D53DC"/>
    <w:rsid w:val="006D5E63"/>
    <w:rsid w:val="006E35A1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25AAA"/>
    <w:rsid w:val="00731E8E"/>
    <w:rsid w:val="00740890"/>
    <w:rsid w:val="00740F02"/>
    <w:rsid w:val="007414E7"/>
    <w:rsid w:val="00741B6F"/>
    <w:rsid w:val="00743AE8"/>
    <w:rsid w:val="00772589"/>
    <w:rsid w:val="00775DA8"/>
    <w:rsid w:val="007807B0"/>
    <w:rsid w:val="00786187"/>
    <w:rsid w:val="0079437F"/>
    <w:rsid w:val="007A5528"/>
    <w:rsid w:val="007A6175"/>
    <w:rsid w:val="007B55FB"/>
    <w:rsid w:val="007C19C3"/>
    <w:rsid w:val="007D1B9E"/>
    <w:rsid w:val="007D508E"/>
    <w:rsid w:val="007D64CE"/>
    <w:rsid w:val="007D7A66"/>
    <w:rsid w:val="007E1917"/>
    <w:rsid w:val="007F4144"/>
    <w:rsid w:val="007F7825"/>
    <w:rsid w:val="0080372F"/>
    <w:rsid w:val="0081307A"/>
    <w:rsid w:val="00813B18"/>
    <w:rsid w:val="00820A1D"/>
    <w:rsid w:val="008248D9"/>
    <w:rsid w:val="00833686"/>
    <w:rsid w:val="0084237C"/>
    <w:rsid w:val="00847959"/>
    <w:rsid w:val="00847AA1"/>
    <w:rsid w:val="008511EA"/>
    <w:rsid w:val="00853813"/>
    <w:rsid w:val="00854229"/>
    <w:rsid w:val="00863579"/>
    <w:rsid w:val="00863EB0"/>
    <w:rsid w:val="00865B90"/>
    <w:rsid w:val="008768C4"/>
    <w:rsid w:val="00877F8E"/>
    <w:rsid w:val="00880127"/>
    <w:rsid w:val="008839BA"/>
    <w:rsid w:val="00887F92"/>
    <w:rsid w:val="00894E93"/>
    <w:rsid w:val="008957BC"/>
    <w:rsid w:val="008A0850"/>
    <w:rsid w:val="008A7087"/>
    <w:rsid w:val="008B4E13"/>
    <w:rsid w:val="008B57D1"/>
    <w:rsid w:val="008C1A3D"/>
    <w:rsid w:val="008C2324"/>
    <w:rsid w:val="008C3FC2"/>
    <w:rsid w:val="008C433C"/>
    <w:rsid w:val="008C66A0"/>
    <w:rsid w:val="008D0A5D"/>
    <w:rsid w:val="008D0B8D"/>
    <w:rsid w:val="008D2DDC"/>
    <w:rsid w:val="008D6CAD"/>
    <w:rsid w:val="008D7B15"/>
    <w:rsid w:val="008E594F"/>
    <w:rsid w:val="008E5D8B"/>
    <w:rsid w:val="008E6F64"/>
    <w:rsid w:val="008F164F"/>
    <w:rsid w:val="008F45B8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50F6F"/>
    <w:rsid w:val="009532D7"/>
    <w:rsid w:val="00963865"/>
    <w:rsid w:val="00963F4C"/>
    <w:rsid w:val="00970A14"/>
    <w:rsid w:val="0098366E"/>
    <w:rsid w:val="00993054"/>
    <w:rsid w:val="00993762"/>
    <w:rsid w:val="009A2C42"/>
    <w:rsid w:val="009A555F"/>
    <w:rsid w:val="009B1462"/>
    <w:rsid w:val="009B64C3"/>
    <w:rsid w:val="009B7372"/>
    <w:rsid w:val="009C6E8A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48B1"/>
    <w:rsid w:val="00A45004"/>
    <w:rsid w:val="00A53137"/>
    <w:rsid w:val="00A55821"/>
    <w:rsid w:val="00A5582D"/>
    <w:rsid w:val="00A57B96"/>
    <w:rsid w:val="00A67164"/>
    <w:rsid w:val="00A76F1A"/>
    <w:rsid w:val="00A923ED"/>
    <w:rsid w:val="00A97A62"/>
    <w:rsid w:val="00AA76FA"/>
    <w:rsid w:val="00AB1361"/>
    <w:rsid w:val="00AB17CC"/>
    <w:rsid w:val="00AC28A6"/>
    <w:rsid w:val="00AC3FFB"/>
    <w:rsid w:val="00AC6520"/>
    <w:rsid w:val="00AC7284"/>
    <w:rsid w:val="00AD2E56"/>
    <w:rsid w:val="00AD55A9"/>
    <w:rsid w:val="00AE0D1C"/>
    <w:rsid w:val="00AF0607"/>
    <w:rsid w:val="00AF40D1"/>
    <w:rsid w:val="00AF7DF8"/>
    <w:rsid w:val="00B01588"/>
    <w:rsid w:val="00B01D12"/>
    <w:rsid w:val="00B03516"/>
    <w:rsid w:val="00B043A6"/>
    <w:rsid w:val="00B045ED"/>
    <w:rsid w:val="00B07A37"/>
    <w:rsid w:val="00B10BF1"/>
    <w:rsid w:val="00B17441"/>
    <w:rsid w:val="00B2040C"/>
    <w:rsid w:val="00B21D13"/>
    <w:rsid w:val="00B3184B"/>
    <w:rsid w:val="00B34B06"/>
    <w:rsid w:val="00B3540C"/>
    <w:rsid w:val="00B35D5D"/>
    <w:rsid w:val="00B36252"/>
    <w:rsid w:val="00B45D31"/>
    <w:rsid w:val="00B46A88"/>
    <w:rsid w:val="00B50C42"/>
    <w:rsid w:val="00B54C36"/>
    <w:rsid w:val="00B56C82"/>
    <w:rsid w:val="00B718F7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C670B"/>
    <w:rsid w:val="00BD176F"/>
    <w:rsid w:val="00BD3D3E"/>
    <w:rsid w:val="00BD4A2D"/>
    <w:rsid w:val="00BE429C"/>
    <w:rsid w:val="00BE6681"/>
    <w:rsid w:val="00BF2FD1"/>
    <w:rsid w:val="00BF5B1E"/>
    <w:rsid w:val="00C03FF6"/>
    <w:rsid w:val="00C064AA"/>
    <w:rsid w:val="00C07E6D"/>
    <w:rsid w:val="00C179D3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91C"/>
    <w:rsid w:val="00C74F83"/>
    <w:rsid w:val="00C803B6"/>
    <w:rsid w:val="00C869D2"/>
    <w:rsid w:val="00C953ED"/>
    <w:rsid w:val="00CA2046"/>
    <w:rsid w:val="00CA39BB"/>
    <w:rsid w:val="00CA57B4"/>
    <w:rsid w:val="00CA73C6"/>
    <w:rsid w:val="00CB4972"/>
    <w:rsid w:val="00CC3836"/>
    <w:rsid w:val="00CC5494"/>
    <w:rsid w:val="00CD01F0"/>
    <w:rsid w:val="00CD0C02"/>
    <w:rsid w:val="00CD4CFD"/>
    <w:rsid w:val="00CD5A88"/>
    <w:rsid w:val="00CE0AAA"/>
    <w:rsid w:val="00CE1B44"/>
    <w:rsid w:val="00CE5CDC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3687"/>
    <w:rsid w:val="00D36084"/>
    <w:rsid w:val="00D477BA"/>
    <w:rsid w:val="00D55883"/>
    <w:rsid w:val="00D67AC7"/>
    <w:rsid w:val="00D72DE6"/>
    <w:rsid w:val="00D73404"/>
    <w:rsid w:val="00D76700"/>
    <w:rsid w:val="00D769AB"/>
    <w:rsid w:val="00D76C3F"/>
    <w:rsid w:val="00D83A4B"/>
    <w:rsid w:val="00DA3D22"/>
    <w:rsid w:val="00DB3908"/>
    <w:rsid w:val="00DD4441"/>
    <w:rsid w:val="00DD5E80"/>
    <w:rsid w:val="00DD7FCB"/>
    <w:rsid w:val="00DE650E"/>
    <w:rsid w:val="00DF109D"/>
    <w:rsid w:val="00DF5468"/>
    <w:rsid w:val="00DF69BF"/>
    <w:rsid w:val="00E164CF"/>
    <w:rsid w:val="00E1678B"/>
    <w:rsid w:val="00E20543"/>
    <w:rsid w:val="00E26B65"/>
    <w:rsid w:val="00E32E55"/>
    <w:rsid w:val="00E413AF"/>
    <w:rsid w:val="00E425A5"/>
    <w:rsid w:val="00E42AB8"/>
    <w:rsid w:val="00E42BFE"/>
    <w:rsid w:val="00E56812"/>
    <w:rsid w:val="00E600A2"/>
    <w:rsid w:val="00E6405B"/>
    <w:rsid w:val="00E651E8"/>
    <w:rsid w:val="00E6528B"/>
    <w:rsid w:val="00E7051F"/>
    <w:rsid w:val="00E77F76"/>
    <w:rsid w:val="00E864D8"/>
    <w:rsid w:val="00E86BD1"/>
    <w:rsid w:val="00EA443A"/>
    <w:rsid w:val="00EA447A"/>
    <w:rsid w:val="00EA50D1"/>
    <w:rsid w:val="00EA7662"/>
    <w:rsid w:val="00EB2478"/>
    <w:rsid w:val="00EB3E52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3B49"/>
    <w:rsid w:val="00F153F1"/>
    <w:rsid w:val="00F17919"/>
    <w:rsid w:val="00F22B19"/>
    <w:rsid w:val="00F24BE0"/>
    <w:rsid w:val="00F25BCF"/>
    <w:rsid w:val="00F30ABA"/>
    <w:rsid w:val="00F403D6"/>
    <w:rsid w:val="00F42920"/>
    <w:rsid w:val="00F476A2"/>
    <w:rsid w:val="00F558D8"/>
    <w:rsid w:val="00F632D1"/>
    <w:rsid w:val="00F65B25"/>
    <w:rsid w:val="00F660DE"/>
    <w:rsid w:val="00F7047C"/>
    <w:rsid w:val="00F743ED"/>
    <w:rsid w:val="00F74F64"/>
    <w:rsid w:val="00F77F89"/>
    <w:rsid w:val="00F92A0A"/>
    <w:rsid w:val="00F9576B"/>
    <w:rsid w:val="00F96793"/>
    <w:rsid w:val="00FA0AF1"/>
    <w:rsid w:val="00FA14BA"/>
    <w:rsid w:val="00FA5A27"/>
    <w:rsid w:val="00FB0519"/>
    <w:rsid w:val="00FB13FA"/>
    <w:rsid w:val="00FB352B"/>
    <w:rsid w:val="00FC0FBC"/>
    <w:rsid w:val="00FC2E48"/>
    <w:rsid w:val="00FC61F0"/>
    <w:rsid w:val="00FC6264"/>
    <w:rsid w:val="00FD3A09"/>
    <w:rsid w:val="00FE110B"/>
    <w:rsid w:val="00FE697F"/>
    <w:rsid w:val="00FF043F"/>
    <w:rsid w:val="00FF168A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BF5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519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7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3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39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06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0330C"/>
    <w:rsid w:val="00213485"/>
    <w:rsid w:val="002A28E4"/>
    <w:rsid w:val="0030724E"/>
    <w:rsid w:val="00383C6A"/>
    <w:rsid w:val="00460AC4"/>
    <w:rsid w:val="004B2046"/>
    <w:rsid w:val="004C57F2"/>
    <w:rsid w:val="00546FDC"/>
    <w:rsid w:val="005A0E0D"/>
    <w:rsid w:val="005B714F"/>
    <w:rsid w:val="00616D96"/>
    <w:rsid w:val="00684326"/>
    <w:rsid w:val="00686335"/>
    <w:rsid w:val="006F1564"/>
    <w:rsid w:val="0089034E"/>
    <w:rsid w:val="00916B68"/>
    <w:rsid w:val="00966CC2"/>
    <w:rsid w:val="009737E3"/>
    <w:rsid w:val="00A54063"/>
    <w:rsid w:val="00A85A23"/>
    <w:rsid w:val="00AB640C"/>
    <w:rsid w:val="00CC3043"/>
    <w:rsid w:val="00D10512"/>
    <w:rsid w:val="00DE7846"/>
    <w:rsid w:val="00E4523A"/>
    <w:rsid w:val="00E74740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254</cp:revision>
  <cp:lastPrinted>2007-12-04T17:45:00Z</cp:lastPrinted>
  <dcterms:created xsi:type="dcterms:W3CDTF">2024-07-26T14:15:00Z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